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67" w:rsidRDefault="00A95395" w:rsidP="00C3066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30667" w:rsidRDefault="00C30667">
      <w:pPr>
        <w:rPr>
          <w:rFonts w:ascii="Times New Roman" w:hAnsi="Times New Roman" w:cs="Times New Roman"/>
          <w:sz w:val="28"/>
          <w:szCs w:val="28"/>
        </w:rPr>
      </w:pPr>
    </w:p>
    <w:p w:rsidR="00C30667" w:rsidRDefault="00C30667">
      <w:pPr>
        <w:rPr>
          <w:rFonts w:ascii="Times New Roman" w:hAnsi="Times New Roman" w:cs="Times New Roman"/>
          <w:sz w:val="28"/>
          <w:szCs w:val="28"/>
        </w:rPr>
      </w:pPr>
    </w:p>
    <w:p w:rsidR="00C30667" w:rsidRDefault="00C30667">
      <w:pPr>
        <w:rPr>
          <w:rFonts w:ascii="Times New Roman" w:hAnsi="Times New Roman" w:cs="Times New Roman"/>
          <w:sz w:val="28"/>
          <w:szCs w:val="28"/>
        </w:rPr>
      </w:pPr>
    </w:p>
    <w:p w:rsidR="00C30667" w:rsidRDefault="00C30667">
      <w:pPr>
        <w:rPr>
          <w:rFonts w:ascii="Times New Roman" w:hAnsi="Times New Roman" w:cs="Times New Roman"/>
          <w:sz w:val="28"/>
          <w:szCs w:val="28"/>
        </w:rPr>
      </w:pPr>
    </w:p>
    <w:p w:rsidR="00C30667" w:rsidRDefault="00C30667">
      <w:pPr>
        <w:rPr>
          <w:rFonts w:ascii="Times New Roman" w:hAnsi="Times New Roman" w:cs="Times New Roman"/>
          <w:sz w:val="28"/>
          <w:szCs w:val="28"/>
        </w:rPr>
      </w:pPr>
    </w:p>
    <w:p w:rsidR="00C30667" w:rsidRDefault="00C30667">
      <w:pPr>
        <w:rPr>
          <w:rFonts w:ascii="Times New Roman" w:hAnsi="Times New Roman" w:cs="Times New Roman"/>
          <w:sz w:val="28"/>
          <w:szCs w:val="28"/>
        </w:rPr>
      </w:pPr>
    </w:p>
    <w:p w:rsidR="00C30667" w:rsidRPr="00BE0B86" w:rsidRDefault="004264B7" w:rsidP="00BE0B86">
      <w:pPr>
        <w:jc w:val="center"/>
        <w:rPr>
          <w:rFonts w:ascii="Times New Roman" w:hAnsi="Times New Roman" w:cs="Times New Roman"/>
          <w:sz w:val="44"/>
          <w:szCs w:val="44"/>
        </w:rPr>
      </w:pPr>
      <w:r>
        <w:rPr>
          <w:rFonts w:ascii="Times New Roman" w:hAnsi="Times New Roman" w:cs="Times New Roman"/>
          <w:sz w:val="44"/>
          <w:szCs w:val="44"/>
        </w:rPr>
        <w:t xml:space="preserve"> </w:t>
      </w:r>
    </w:p>
    <w:p w:rsidR="00C30667" w:rsidRDefault="00C30667">
      <w:pPr>
        <w:rPr>
          <w:rFonts w:ascii="Times New Roman" w:hAnsi="Times New Roman" w:cs="Times New Roman"/>
          <w:sz w:val="28"/>
          <w:szCs w:val="28"/>
        </w:rPr>
      </w:pPr>
    </w:p>
    <w:p w:rsidR="00C30667" w:rsidRPr="004C0428" w:rsidRDefault="00C30667" w:rsidP="004C0428">
      <w:pPr>
        <w:jc w:val="center"/>
        <w:rPr>
          <w:rFonts w:ascii="Times New Roman" w:hAnsi="Times New Roman" w:cs="Times New Roman"/>
          <w:sz w:val="32"/>
          <w:szCs w:val="32"/>
        </w:rPr>
      </w:pPr>
      <w:r w:rsidRPr="004C0428">
        <w:rPr>
          <w:rFonts w:ascii="Times New Roman" w:hAnsi="Times New Roman" w:cs="Times New Roman"/>
          <w:b/>
          <w:bCs/>
          <w:sz w:val="32"/>
          <w:szCs w:val="32"/>
        </w:rPr>
        <w:t>«</w:t>
      </w:r>
      <w:r w:rsidRPr="004C0428">
        <w:rPr>
          <w:rFonts w:ascii="Times New Roman" w:hAnsi="Times New Roman" w:cs="Times New Roman"/>
          <w:bCs/>
          <w:sz w:val="32"/>
          <w:szCs w:val="32"/>
        </w:rPr>
        <w:t xml:space="preserve">Использование </w:t>
      </w:r>
      <w:r w:rsidR="004C0428" w:rsidRPr="004C0428">
        <w:rPr>
          <w:rFonts w:ascii="Times New Roman" w:hAnsi="Times New Roman" w:cs="Times New Roman"/>
          <w:bCs/>
          <w:sz w:val="32"/>
          <w:szCs w:val="32"/>
        </w:rPr>
        <w:t xml:space="preserve">   приемов</w:t>
      </w:r>
      <w:r w:rsidR="009A6097" w:rsidRPr="004C0428">
        <w:rPr>
          <w:rFonts w:ascii="Times New Roman" w:hAnsi="Times New Roman" w:cs="Times New Roman"/>
          <w:bCs/>
          <w:sz w:val="32"/>
          <w:szCs w:val="32"/>
        </w:rPr>
        <w:t xml:space="preserve"> </w:t>
      </w:r>
      <w:r w:rsidRPr="004C0428">
        <w:rPr>
          <w:rFonts w:ascii="Times New Roman" w:hAnsi="Times New Roman" w:cs="Times New Roman"/>
          <w:bCs/>
          <w:sz w:val="32"/>
          <w:szCs w:val="32"/>
        </w:rPr>
        <w:t>на уроках русского языка и литературного чтения для достижения качества образования в начальной школе»</w:t>
      </w:r>
      <w:r w:rsidR="004C0428">
        <w:rPr>
          <w:rFonts w:ascii="Times New Roman" w:hAnsi="Times New Roman" w:cs="Times New Roman"/>
          <w:sz w:val="28"/>
          <w:szCs w:val="28"/>
        </w:rPr>
        <w:t xml:space="preserve"> </w:t>
      </w:r>
    </w:p>
    <w:p w:rsidR="00C30667" w:rsidRDefault="00BE0B86" w:rsidP="004C0428">
      <w:pPr>
        <w:jc w:val="right"/>
        <w:rPr>
          <w:rFonts w:ascii="Times New Roman" w:hAnsi="Times New Roman" w:cs="Times New Roman"/>
          <w:sz w:val="28"/>
          <w:szCs w:val="28"/>
        </w:rPr>
      </w:pPr>
      <w:r w:rsidRPr="00BE0B86">
        <w:rPr>
          <w:rFonts w:ascii="Times New Roman" w:hAnsi="Times New Roman" w:cs="Times New Roman"/>
          <w:b/>
          <w:bCs/>
          <w:sz w:val="28"/>
          <w:szCs w:val="28"/>
        </w:rPr>
        <w:t>Все наши замыслы, все поиски и построения превращаются в прах, если у ученика нет желания учиться.</w:t>
      </w:r>
      <w:r w:rsidRPr="00BE0B86">
        <w:rPr>
          <w:rFonts w:ascii="Times New Roman" w:hAnsi="Times New Roman" w:cs="Times New Roman"/>
          <w:b/>
          <w:bCs/>
          <w:sz w:val="28"/>
          <w:szCs w:val="28"/>
        </w:rPr>
        <w:br/>
        <w:t xml:space="preserve">                                        </w:t>
      </w:r>
      <w:r>
        <w:rPr>
          <w:rFonts w:ascii="Times New Roman" w:hAnsi="Times New Roman" w:cs="Times New Roman"/>
          <w:b/>
          <w:bCs/>
          <w:sz w:val="28"/>
          <w:szCs w:val="28"/>
        </w:rPr>
        <w:t xml:space="preserve">                                        </w:t>
      </w:r>
      <w:r w:rsidRPr="00BE0B86">
        <w:rPr>
          <w:rFonts w:ascii="Times New Roman" w:hAnsi="Times New Roman" w:cs="Times New Roman"/>
          <w:b/>
          <w:bCs/>
          <w:sz w:val="28"/>
          <w:szCs w:val="28"/>
        </w:rPr>
        <w:t xml:space="preserve"> В.А.Сухомлинский. </w:t>
      </w:r>
      <w:r w:rsidR="004264B7">
        <w:rPr>
          <w:rFonts w:ascii="Times New Roman" w:hAnsi="Times New Roman" w:cs="Times New Roman"/>
          <w:b/>
          <w:bCs/>
          <w:sz w:val="28"/>
          <w:szCs w:val="28"/>
        </w:rPr>
        <w:t xml:space="preserve"> </w:t>
      </w:r>
    </w:p>
    <w:p w:rsidR="00BE0B86" w:rsidRDefault="00BE0B86">
      <w:pPr>
        <w:rPr>
          <w:rFonts w:ascii="Times New Roman" w:hAnsi="Times New Roman" w:cs="Times New Roman"/>
          <w:sz w:val="28"/>
          <w:szCs w:val="28"/>
        </w:rPr>
      </w:pPr>
      <w:r>
        <w:rPr>
          <w:rFonts w:ascii="Times New Roman" w:hAnsi="Times New Roman" w:cs="Times New Roman"/>
          <w:sz w:val="28"/>
          <w:szCs w:val="28"/>
        </w:rPr>
        <w:t xml:space="preserve">     </w:t>
      </w:r>
      <w:r w:rsidR="004C0428">
        <w:rPr>
          <w:rFonts w:ascii="Times New Roman" w:hAnsi="Times New Roman" w:cs="Times New Roman"/>
          <w:sz w:val="28"/>
          <w:szCs w:val="28"/>
        </w:rPr>
        <w:t>З</w:t>
      </w:r>
      <w:r w:rsidR="00C30EF3" w:rsidRPr="00C30EF3">
        <w:rPr>
          <w:rFonts w:ascii="Times New Roman" w:hAnsi="Times New Roman" w:cs="Times New Roman"/>
          <w:sz w:val="28"/>
          <w:szCs w:val="28"/>
        </w:rPr>
        <w:t>адачей</w:t>
      </w:r>
      <w:r w:rsidR="00C30EF3">
        <w:rPr>
          <w:rFonts w:ascii="Times New Roman" w:hAnsi="Times New Roman" w:cs="Times New Roman"/>
          <w:sz w:val="28"/>
          <w:szCs w:val="28"/>
        </w:rPr>
        <w:t xml:space="preserve"> </w:t>
      </w:r>
      <w:r w:rsidR="004C0428">
        <w:rPr>
          <w:rFonts w:ascii="Times New Roman" w:hAnsi="Times New Roman" w:cs="Times New Roman"/>
          <w:sz w:val="28"/>
          <w:szCs w:val="28"/>
        </w:rPr>
        <w:t xml:space="preserve">  учителя  </w:t>
      </w:r>
      <w:r w:rsidR="00C30EF3" w:rsidRPr="00C30EF3">
        <w:rPr>
          <w:rFonts w:ascii="Times New Roman" w:hAnsi="Times New Roman" w:cs="Times New Roman"/>
          <w:sz w:val="28"/>
          <w:szCs w:val="28"/>
        </w:rPr>
        <w:t xml:space="preserve"> является включение самого ученика, даже наислабейшего, в учебную деятельность. </w:t>
      </w:r>
      <w:r w:rsidR="004C0428">
        <w:rPr>
          <w:rFonts w:ascii="Times New Roman" w:hAnsi="Times New Roman" w:cs="Times New Roman"/>
          <w:sz w:val="28"/>
          <w:szCs w:val="28"/>
        </w:rPr>
        <w:t>Учитель</w:t>
      </w:r>
      <w:r w:rsidR="00C30EF3" w:rsidRPr="00C30EF3">
        <w:rPr>
          <w:rFonts w:ascii="Times New Roman" w:hAnsi="Times New Roman" w:cs="Times New Roman"/>
          <w:sz w:val="28"/>
          <w:szCs w:val="28"/>
        </w:rPr>
        <w:t xml:space="preserve"> </w:t>
      </w:r>
      <w:r w:rsidR="004C0428">
        <w:rPr>
          <w:rFonts w:ascii="Times New Roman" w:hAnsi="Times New Roman" w:cs="Times New Roman"/>
          <w:sz w:val="28"/>
          <w:szCs w:val="28"/>
        </w:rPr>
        <w:t xml:space="preserve"> должен </w:t>
      </w:r>
      <w:r w:rsidR="00C30EF3" w:rsidRPr="00C30EF3">
        <w:rPr>
          <w:rFonts w:ascii="Times New Roman" w:hAnsi="Times New Roman" w:cs="Times New Roman"/>
          <w:sz w:val="28"/>
          <w:szCs w:val="28"/>
        </w:rPr>
        <w:t>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w:t>
      </w:r>
    </w:p>
    <w:p w:rsidR="00BE0B86" w:rsidRPr="00BE0B86" w:rsidRDefault="00BE0B86" w:rsidP="00BE0B86">
      <w:pPr>
        <w:rPr>
          <w:rFonts w:ascii="Times New Roman" w:hAnsi="Times New Roman" w:cs="Times New Roman"/>
          <w:sz w:val="28"/>
          <w:szCs w:val="28"/>
        </w:rPr>
      </w:pPr>
      <w:r w:rsidRPr="00BE0B86">
        <w:rPr>
          <w:rFonts w:ascii="Times New Roman" w:hAnsi="Times New Roman" w:cs="Times New Roman"/>
          <w:sz w:val="28"/>
          <w:szCs w:val="28"/>
        </w:rPr>
        <w:t>Чтобы реализовать поставленные задачи на уроке, необходимо создать условия для развития мотивации  школьников на каждом уроке, в том числе и на ур</w:t>
      </w:r>
      <w:r>
        <w:rPr>
          <w:rFonts w:ascii="Times New Roman" w:hAnsi="Times New Roman" w:cs="Times New Roman"/>
          <w:sz w:val="28"/>
          <w:szCs w:val="28"/>
        </w:rPr>
        <w:t>оках русского языка и литературного чтения</w:t>
      </w:r>
      <w:r w:rsidRPr="00BE0B86">
        <w:rPr>
          <w:rFonts w:ascii="Times New Roman" w:hAnsi="Times New Roman" w:cs="Times New Roman"/>
          <w:sz w:val="28"/>
          <w:szCs w:val="28"/>
        </w:rPr>
        <w:t xml:space="preserve">. </w:t>
      </w:r>
    </w:p>
    <w:p w:rsidR="00BE0B86" w:rsidRPr="00BE0B86" w:rsidRDefault="00BE0B86" w:rsidP="00BE0B86">
      <w:pPr>
        <w:rPr>
          <w:rFonts w:ascii="Times New Roman" w:hAnsi="Times New Roman" w:cs="Times New Roman"/>
          <w:sz w:val="28"/>
          <w:szCs w:val="28"/>
        </w:rPr>
      </w:pPr>
      <w:r w:rsidRPr="00BE0B86">
        <w:rPr>
          <w:rFonts w:ascii="Times New Roman" w:hAnsi="Times New Roman" w:cs="Times New Roman"/>
          <w:sz w:val="28"/>
          <w:szCs w:val="28"/>
          <w:u w:val="single"/>
        </w:rPr>
        <w:t xml:space="preserve"> Этому способствует использование: </w:t>
      </w:r>
    </w:p>
    <w:p w:rsidR="00C14BAE" w:rsidRPr="00BE0B86" w:rsidRDefault="004038E9" w:rsidP="00BE0B86">
      <w:pPr>
        <w:numPr>
          <w:ilvl w:val="0"/>
          <w:numId w:val="1"/>
        </w:numPr>
        <w:rPr>
          <w:rFonts w:ascii="Times New Roman" w:hAnsi="Times New Roman" w:cs="Times New Roman"/>
          <w:sz w:val="28"/>
          <w:szCs w:val="28"/>
        </w:rPr>
      </w:pPr>
      <w:r w:rsidRPr="00BE0B86">
        <w:rPr>
          <w:rFonts w:ascii="Times New Roman" w:hAnsi="Times New Roman" w:cs="Times New Roman"/>
          <w:sz w:val="28"/>
          <w:szCs w:val="28"/>
        </w:rPr>
        <w:t xml:space="preserve">Разнообразных форм и методов работы на уроках; </w:t>
      </w:r>
    </w:p>
    <w:p w:rsidR="00C14BAE" w:rsidRPr="00BE0B86" w:rsidRDefault="004038E9" w:rsidP="00BE0B86">
      <w:pPr>
        <w:numPr>
          <w:ilvl w:val="0"/>
          <w:numId w:val="1"/>
        </w:numPr>
        <w:rPr>
          <w:rFonts w:ascii="Times New Roman" w:hAnsi="Times New Roman" w:cs="Times New Roman"/>
          <w:sz w:val="28"/>
          <w:szCs w:val="28"/>
        </w:rPr>
      </w:pPr>
      <w:r w:rsidRPr="00BE0B86">
        <w:rPr>
          <w:rFonts w:ascii="Times New Roman" w:hAnsi="Times New Roman" w:cs="Times New Roman"/>
          <w:sz w:val="28"/>
          <w:szCs w:val="28"/>
        </w:rPr>
        <w:t xml:space="preserve">Возможности каждому ученику выступить активным участником образовательного процесса; </w:t>
      </w:r>
    </w:p>
    <w:p w:rsidR="00C14BAE" w:rsidRDefault="004038E9" w:rsidP="00BE0B86">
      <w:pPr>
        <w:numPr>
          <w:ilvl w:val="0"/>
          <w:numId w:val="1"/>
        </w:numPr>
        <w:rPr>
          <w:rFonts w:ascii="Times New Roman" w:hAnsi="Times New Roman" w:cs="Times New Roman"/>
          <w:sz w:val="28"/>
          <w:szCs w:val="28"/>
        </w:rPr>
      </w:pPr>
      <w:r w:rsidRPr="00BE0B86">
        <w:rPr>
          <w:rFonts w:ascii="Times New Roman" w:hAnsi="Times New Roman" w:cs="Times New Roman"/>
          <w:sz w:val="28"/>
          <w:szCs w:val="28"/>
        </w:rPr>
        <w:t xml:space="preserve">Дифференцированного и индивидуального подходов в обучении детей; </w:t>
      </w:r>
    </w:p>
    <w:p w:rsidR="00BE0B86" w:rsidRPr="00BE0B86" w:rsidRDefault="00BE0B86" w:rsidP="00BE0B86">
      <w:pPr>
        <w:numPr>
          <w:ilvl w:val="0"/>
          <w:numId w:val="1"/>
        </w:numPr>
        <w:rPr>
          <w:rFonts w:ascii="Times New Roman" w:hAnsi="Times New Roman" w:cs="Times New Roman"/>
          <w:sz w:val="28"/>
          <w:szCs w:val="28"/>
        </w:rPr>
      </w:pPr>
      <w:r w:rsidRPr="00BE0B86">
        <w:rPr>
          <w:rFonts w:ascii="Times New Roman" w:hAnsi="Times New Roman" w:cs="Times New Roman"/>
          <w:sz w:val="28"/>
          <w:szCs w:val="28"/>
        </w:rPr>
        <w:lastRenderedPageBreak/>
        <w:t>Приемов развития коммуникабельных навыков, умения работать в сотрудничестве со сверстниками и самостоятельно</w:t>
      </w:r>
      <w:r>
        <w:rPr>
          <w:rFonts w:ascii="Times New Roman" w:hAnsi="Times New Roman" w:cs="Times New Roman"/>
          <w:sz w:val="28"/>
          <w:szCs w:val="28"/>
        </w:rPr>
        <w:t xml:space="preserve">.                 </w:t>
      </w:r>
      <w:r w:rsidR="004264B7">
        <w:rPr>
          <w:rFonts w:ascii="Times New Roman" w:hAnsi="Times New Roman" w:cs="Times New Roman"/>
          <w:b/>
          <w:sz w:val="28"/>
          <w:szCs w:val="28"/>
        </w:rPr>
        <w:t xml:space="preserve"> </w:t>
      </w:r>
    </w:p>
    <w:p w:rsidR="00BE0B86" w:rsidRPr="00BE0B86" w:rsidRDefault="00BE0B86" w:rsidP="00BE0B86">
      <w:pPr>
        <w:ind w:left="720"/>
        <w:rPr>
          <w:rFonts w:ascii="Times New Roman" w:hAnsi="Times New Roman" w:cs="Times New Roman"/>
          <w:sz w:val="28"/>
          <w:szCs w:val="28"/>
        </w:rPr>
      </w:pPr>
      <w:r w:rsidRPr="00BE0B86">
        <w:rPr>
          <w:rFonts w:ascii="Times New Roman" w:hAnsi="Times New Roman" w:cs="Times New Roman"/>
          <w:b/>
          <w:bCs/>
          <w:sz w:val="28"/>
          <w:szCs w:val="28"/>
          <w:u w:val="single"/>
        </w:rPr>
        <w:t>Мотивация</w:t>
      </w:r>
      <w:r w:rsidRPr="00BE0B86">
        <w:rPr>
          <w:rFonts w:ascii="Times New Roman" w:hAnsi="Times New Roman" w:cs="Times New Roman"/>
          <w:sz w:val="28"/>
          <w:szCs w:val="28"/>
        </w:rPr>
        <w:t xml:space="preserve"> – это самая сложная проблема, с которой приходится работать всем педагогам. </w:t>
      </w:r>
    </w:p>
    <w:p w:rsidR="00BE0B86" w:rsidRPr="00BE0B86" w:rsidRDefault="00BE0B86" w:rsidP="00BE0B86">
      <w:pPr>
        <w:ind w:left="720"/>
        <w:rPr>
          <w:rFonts w:ascii="Times New Roman" w:hAnsi="Times New Roman" w:cs="Times New Roman"/>
          <w:sz w:val="28"/>
          <w:szCs w:val="28"/>
        </w:rPr>
      </w:pPr>
      <w:r w:rsidRPr="00BE0B86">
        <w:rPr>
          <w:rFonts w:ascii="Times New Roman" w:hAnsi="Times New Roman" w:cs="Times New Roman"/>
          <w:sz w:val="28"/>
          <w:szCs w:val="28"/>
        </w:rPr>
        <w:t xml:space="preserve">Высшей учебной мотивацией ученика является интерес к предмету. </w:t>
      </w:r>
    </w:p>
    <w:p w:rsidR="00BE0B86" w:rsidRPr="00BE0B86" w:rsidRDefault="00BE0B86" w:rsidP="00BE0B86">
      <w:pPr>
        <w:ind w:left="720"/>
        <w:rPr>
          <w:rFonts w:ascii="Times New Roman" w:hAnsi="Times New Roman" w:cs="Times New Roman"/>
          <w:sz w:val="28"/>
          <w:szCs w:val="28"/>
        </w:rPr>
      </w:pPr>
      <w:r w:rsidRPr="00BE0B86">
        <w:rPr>
          <w:rFonts w:ascii="Times New Roman" w:hAnsi="Times New Roman" w:cs="Times New Roman"/>
          <w:sz w:val="28"/>
          <w:szCs w:val="28"/>
        </w:rPr>
        <w:t xml:space="preserve">Снижение положительной мотивации школьников - проблема, которая остается актуальной до сих пор. </w:t>
      </w:r>
    </w:p>
    <w:p w:rsidR="00BE0B86" w:rsidRPr="00BE0B86" w:rsidRDefault="00BE0B86" w:rsidP="00BE0B86">
      <w:pPr>
        <w:ind w:left="720"/>
        <w:rPr>
          <w:rFonts w:ascii="Times New Roman" w:hAnsi="Times New Roman" w:cs="Times New Roman"/>
          <w:sz w:val="28"/>
          <w:szCs w:val="28"/>
        </w:rPr>
      </w:pPr>
      <w:r w:rsidRPr="00BE0B86">
        <w:rPr>
          <w:rFonts w:ascii="Times New Roman" w:hAnsi="Times New Roman" w:cs="Times New Roman"/>
          <w:b/>
          <w:bCs/>
          <w:sz w:val="28"/>
          <w:szCs w:val="28"/>
          <w:u w:val="single"/>
        </w:rPr>
        <w:t>Важнейшая задача учителя</w:t>
      </w:r>
      <w:r w:rsidRPr="00BE0B86">
        <w:rPr>
          <w:rFonts w:ascii="Times New Roman" w:hAnsi="Times New Roman" w:cs="Times New Roman"/>
          <w:sz w:val="28"/>
          <w:szCs w:val="28"/>
          <w:u w:val="single"/>
        </w:rPr>
        <w:t xml:space="preserve"> </w:t>
      </w:r>
      <w:r w:rsidRPr="00BE0B86">
        <w:rPr>
          <w:rFonts w:ascii="Times New Roman" w:hAnsi="Times New Roman" w:cs="Times New Roman"/>
          <w:sz w:val="28"/>
          <w:szCs w:val="28"/>
        </w:rPr>
        <w:t>состоит в том, чтобы обучить детей способам овладения разными видами деятельности, не дать угаснуть интересу к ним.</w:t>
      </w:r>
    </w:p>
    <w:p w:rsidR="00BE0B86" w:rsidRPr="00BE0B86" w:rsidRDefault="00BE0B86" w:rsidP="00BE0B86">
      <w:pPr>
        <w:rPr>
          <w:rFonts w:ascii="Times New Roman" w:hAnsi="Times New Roman" w:cs="Times New Roman"/>
          <w:bCs/>
          <w:sz w:val="28"/>
          <w:szCs w:val="28"/>
        </w:rPr>
      </w:pPr>
      <w:r w:rsidRPr="00BE0B86">
        <w:rPr>
          <w:rFonts w:ascii="Times New Roman" w:hAnsi="Times New Roman" w:cs="Times New Roman"/>
          <w:bCs/>
          <w:sz w:val="28"/>
          <w:szCs w:val="28"/>
        </w:rPr>
        <w:t xml:space="preserve">Для этого необходимы новые педагогические технологии, эффективные формы обучения. </w:t>
      </w:r>
      <w:r>
        <w:rPr>
          <w:rFonts w:ascii="Times New Roman" w:hAnsi="Times New Roman" w:cs="Times New Roman"/>
          <w:bCs/>
          <w:sz w:val="28"/>
          <w:szCs w:val="28"/>
        </w:rPr>
        <w:t xml:space="preserve">                                       </w:t>
      </w:r>
      <w:r w:rsidR="00103F0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264B7">
        <w:rPr>
          <w:rFonts w:ascii="Times New Roman" w:hAnsi="Times New Roman" w:cs="Times New Roman"/>
          <w:b/>
          <w:sz w:val="28"/>
          <w:szCs w:val="28"/>
        </w:rPr>
        <w:t xml:space="preserve"> </w:t>
      </w:r>
      <w:r>
        <w:rPr>
          <w:rFonts w:ascii="Times New Roman" w:hAnsi="Times New Roman" w:cs="Times New Roman"/>
          <w:bCs/>
          <w:sz w:val="28"/>
          <w:szCs w:val="28"/>
        </w:rPr>
        <w:t xml:space="preserve">                                      </w:t>
      </w:r>
    </w:p>
    <w:p w:rsidR="00BE0B86" w:rsidRDefault="008C5B59">
      <w:pPr>
        <w:rPr>
          <w:rFonts w:ascii="Times New Roman" w:hAnsi="Times New Roman" w:cs="Times New Roman"/>
          <w:sz w:val="28"/>
          <w:szCs w:val="28"/>
        </w:rPr>
      </w:pPr>
      <w:r>
        <w:rPr>
          <w:rFonts w:ascii="Times New Roman" w:hAnsi="Times New Roman" w:cs="Times New Roman"/>
          <w:sz w:val="28"/>
          <w:szCs w:val="28"/>
        </w:rPr>
        <w:t>На уроках в начальной школе выделяются следующие этапы урока:</w:t>
      </w:r>
    </w:p>
    <w:p w:rsidR="00C14BAE" w:rsidRPr="008C5B59" w:rsidRDefault="004038E9" w:rsidP="008C5B59">
      <w:pPr>
        <w:numPr>
          <w:ilvl w:val="0"/>
          <w:numId w:val="2"/>
        </w:numPr>
        <w:rPr>
          <w:rFonts w:ascii="Times New Roman" w:hAnsi="Times New Roman" w:cs="Times New Roman"/>
          <w:sz w:val="28"/>
          <w:szCs w:val="28"/>
        </w:rPr>
      </w:pPr>
      <w:r w:rsidRPr="008C5B59">
        <w:rPr>
          <w:rFonts w:ascii="Times New Roman" w:hAnsi="Times New Roman" w:cs="Times New Roman"/>
          <w:bCs/>
          <w:i/>
          <w:iCs/>
          <w:sz w:val="28"/>
          <w:szCs w:val="28"/>
          <w:u w:val="single"/>
        </w:rPr>
        <w:t xml:space="preserve">Этап Организации начала урока </w:t>
      </w:r>
    </w:p>
    <w:p w:rsidR="00C14BAE" w:rsidRPr="008C5B59" w:rsidRDefault="004038E9" w:rsidP="008C5B59">
      <w:pPr>
        <w:numPr>
          <w:ilvl w:val="0"/>
          <w:numId w:val="2"/>
        </w:numPr>
        <w:rPr>
          <w:rFonts w:ascii="Times New Roman" w:hAnsi="Times New Roman" w:cs="Times New Roman"/>
          <w:sz w:val="28"/>
          <w:szCs w:val="28"/>
        </w:rPr>
      </w:pPr>
      <w:r w:rsidRPr="008C5B59">
        <w:rPr>
          <w:rFonts w:ascii="Times New Roman" w:hAnsi="Times New Roman" w:cs="Times New Roman"/>
          <w:bCs/>
          <w:i/>
          <w:iCs/>
          <w:sz w:val="28"/>
          <w:szCs w:val="28"/>
          <w:u w:val="single"/>
        </w:rPr>
        <w:t xml:space="preserve">Этап Мотивации </w:t>
      </w:r>
    </w:p>
    <w:p w:rsidR="00C14BAE" w:rsidRPr="008C5B59" w:rsidRDefault="004038E9" w:rsidP="008C5B59">
      <w:pPr>
        <w:numPr>
          <w:ilvl w:val="0"/>
          <w:numId w:val="2"/>
        </w:numPr>
        <w:rPr>
          <w:rFonts w:ascii="Times New Roman" w:hAnsi="Times New Roman" w:cs="Times New Roman"/>
          <w:sz w:val="28"/>
          <w:szCs w:val="28"/>
        </w:rPr>
      </w:pPr>
      <w:r w:rsidRPr="008C5B59">
        <w:rPr>
          <w:rFonts w:ascii="Times New Roman" w:hAnsi="Times New Roman" w:cs="Times New Roman"/>
          <w:bCs/>
          <w:i/>
          <w:iCs/>
          <w:sz w:val="28"/>
          <w:szCs w:val="28"/>
          <w:u w:val="single"/>
        </w:rPr>
        <w:t xml:space="preserve">Этап </w:t>
      </w:r>
      <w:proofErr w:type="spellStart"/>
      <w:r w:rsidRPr="008C5B59">
        <w:rPr>
          <w:rFonts w:ascii="Times New Roman" w:hAnsi="Times New Roman" w:cs="Times New Roman"/>
          <w:bCs/>
          <w:i/>
          <w:iCs/>
          <w:sz w:val="28"/>
          <w:szCs w:val="28"/>
          <w:u w:val="single"/>
        </w:rPr>
        <w:t>Целепологания</w:t>
      </w:r>
      <w:proofErr w:type="spellEnd"/>
      <w:r w:rsidRPr="008C5B59">
        <w:rPr>
          <w:rFonts w:ascii="Times New Roman" w:hAnsi="Times New Roman" w:cs="Times New Roman"/>
          <w:bCs/>
          <w:i/>
          <w:iCs/>
          <w:sz w:val="28"/>
          <w:szCs w:val="28"/>
          <w:u w:val="single"/>
        </w:rPr>
        <w:t xml:space="preserve"> </w:t>
      </w:r>
    </w:p>
    <w:p w:rsidR="00C14BAE" w:rsidRPr="008C5B59" w:rsidRDefault="009A6097" w:rsidP="008C5B59">
      <w:pPr>
        <w:numPr>
          <w:ilvl w:val="0"/>
          <w:numId w:val="2"/>
        </w:numPr>
        <w:rPr>
          <w:rFonts w:ascii="Times New Roman" w:hAnsi="Times New Roman" w:cs="Times New Roman"/>
          <w:sz w:val="28"/>
          <w:szCs w:val="28"/>
        </w:rPr>
      </w:pPr>
      <w:r>
        <w:rPr>
          <w:rFonts w:ascii="Times New Roman" w:hAnsi="Times New Roman" w:cs="Times New Roman"/>
          <w:bCs/>
          <w:i/>
          <w:iCs/>
          <w:sz w:val="28"/>
          <w:szCs w:val="28"/>
          <w:u w:val="single"/>
        </w:rPr>
        <w:t>Этап Акту</w:t>
      </w:r>
      <w:r w:rsidR="004038E9" w:rsidRPr="008C5B59">
        <w:rPr>
          <w:rFonts w:ascii="Times New Roman" w:hAnsi="Times New Roman" w:cs="Times New Roman"/>
          <w:bCs/>
          <w:i/>
          <w:iCs/>
          <w:sz w:val="28"/>
          <w:szCs w:val="28"/>
          <w:u w:val="single"/>
        </w:rPr>
        <w:t xml:space="preserve">ализации </w:t>
      </w:r>
    </w:p>
    <w:p w:rsidR="00E32657" w:rsidRPr="00E32657" w:rsidRDefault="008C5B59" w:rsidP="008C5B59">
      <w:pPr>
        <w:numPr>
          <w:ilvl w:val="0"/>
          <w:numId w:val="2"/>
        </w:numPr>
        <w:rPr>
          <w:rFonts w:ascii="Times New Roman" w:hAnsi="Times New Roman" w:cs="Times New Roman"/>
          <w:sz w:val="28"/>
          <w:szCs w:val="28"/>
        </w:rPr>
      </w:pPr>
      <w:r w:rsidRPr="008C5B59">
        <w:rPr>
          <w:rFonts w:ascii="Times New Roman" w:hAnsi="Times New Roman" w:cs="Times New Roman"/>
          <w:bCs/>
          <w:i/>
          <w:iCs/>
          <w:sz w:val="28"/>
          <w:szCs w:val="28"/>
          <w:u w:val="single"/>
        </w:rPr>
        <w:t xml:space="preserve">Этап </w:t>
      </w:r>
      <w:r w:rsidR="00E32657">
        <w:rPr>
          <w:rFonts w:ascii="Times New Roman" w:hAnsi="Times New Roman" w:cs="Times New Roman"/>
          <w:bCs/>
          <w:i/>
          <w:iCs/>
          <w:sz w:val="28"/>
          <w:szCs w:val="28"/>
          <w:u w:val="single"/>
        </w:rPr>
        <w:t xml:space="preserve">Открытия новых знаний </w:t>
      </w:r>
    </w:p>
    <w:p w:rsidR="00C14BAE" w:rsidRPr="00E32657" w:rsidRDefault="00E32657" w:rsidP="008C5B59">
      <w:pPr>
        <w:numPr>
          <w:ilvl w:val="0"/>
          <w:numId w:val="2"/>
        </w:numPr>
        <w:rPr>
          <w:rFonts w:ascii="Times New Roman" w:hAnsi="Times New Roman" w:cs="Times New Roman"/>
          <w:sz w:val="28"/>
          <w:szCs w:val="28"/>
        </w:rPr>
      </w:pPr>
      <w:r>
        <w:rPr>
          <w:rFonts w:ascii="Times New Roman" w:hAnsi="Times New Roman" w:cs="Times New Roman"/>
          <w:bCs/>
          <w:i/>
          <w:iCs/>
          <w:sz w:val="28"/>
          <w:szCs w:val="28"/>
          <w:u w:val="single"/>
        </w:rPr>
        <w:t>Этап  П</w:t>
      </w:r>
      <w:r w:rsidR="004038E9" w:rsidRPr="008C5B59">
        <w:rPr>
          <w:rFonts w:ascii="Times New Roman" w:hAnsi="Times New Roman" w:cs="Times New Roman"/>
          <w:bCs/>
          <w:i/>
          <w:iCs/>
          <w:sz w:val="28"/>
          <w:szCs w:val="28"/>
          <w:u w:val="single"/>
        </w:rPr>
        <w:t xml:space="preserve">ервичного закрепления </w:t>
      </w:r>
    </w:p>
    <w:p w:rsidR="00E32657" w:rsidRPr="008C5B59" w:rsidRDefault="00E32657" w:rsidP="008C5B59">
      <w:pPr>
        <w:numPr>
          <w:ilvl w:val="0"/>
          <w:numId w:val="2"/>
        </w:numPr>
        <w:rPr>
          <w:rFonts w:ascii="Times New Roman" w:hAnsi="Times New Roman" w:cs="Times New Roman"/>
          <w:sz w:val="28"/>
          <w:szCs w:val="28"/>
        </w:rPr>
      </w:pPr>
      <w:r>
        <w:rPr>
          <w:rFonts w:ascii="Times New Roman" w:hAnsi="Times New Roman" w:cs="Times New Roman"/>
          <w:bCs/>
          <w:i/>
          <w:iCs/>
          <w:sz w:val="28"/>
          <w:szCs w:val="28"/>
          <w:u w:val="single"/>
        </w:rPr>
        <w:t>Этап Самостоятельной работы</w:t>
      </w:r>
    </w:p>
    <w:p w:rsidR="00C14BAE" w:rsidRPr="008C5B59" w:rsidRDefault="008C5B59" w:rsidP="008C5B59">
      <w:pPr>
        <w:numPr>
          <w:ilvl w:val="0"/>
          <w:numId w:val="2"/>
        </w:numPr>
        <w:rPr>
          <w:rFonts w:ascii="Times New Roman" w:hAnsi="Times New Roman" w:cs="Times New Roman"/>
          <w:sz w:val="28"/>
          <w:szCs w:val="28"/>
        </w:rPr>
      </w:pPr>
      <w:r w:rsidRPr="008C5B59">
        <w:rPr>
          <w:rFonts w:ascii="Times New Roman" w:hAnsi="Times New Roman" w:cs="Times New Roman"/>
          <w:bCs/>
          <w:i/>
          <w:iCs/>
          <w:sz w:val="28"/>
          <w:szCs w:val="28"/>
          <w:u w:val="single"/>
        </w:rPr>
        <w:t>Этап Р</w:t>
      </w:r>
      <w:r w:rsidR="004038E9" w:rsidRPr="008C5B59">
        <w:rPr>
          <w:rFonts w:ascii="Times New Roman" w:hAnsi="Times New Roman" w:cs="Times New Roman"/>
          <w:bCs/>
          <w:i/>
          <w:iCs/>
          <w:sz w:val="28"/>
          <w:szCs w:val="28"/>
          <w:u w:val="single"/>
        </w:rPr>
        <w:t>ефлексии</w:t>
      </w:r>
      <w:r w:rsidR="004038E9" w:rsidRPr="008C5B59">
        <w:rPr>
          <w:rFonts w:ascii="Times New Roman" w:hAnsi="Times New Roman" w:cs="Times New Roman"/>
          <w:bCs/>
          <w:i/>
          <w:iCs/>
          <w:sz w:val="28"/>
          <w:szCs w:val="28"/>
        </w:rPr>
        <w:t xml:space="preserve"> </w:t>
      </w:r>
      <w:r w:rsidRPr="008C5B59">
        <w:rPr>
          <w:rFonts w:ascii="Times New Roman" w:hAnsi="Times New Roman" w:cs="Times New Roman"/>
          <w:bCs/>
          <w:i/>
          <w:iCs/>
          <w:sz w:val="28"/>
          <w:szCs w:val="28"/>
        </w:rPr>
        <w:t xml:space="preserve">                                                               </w:t>
      </w:r>
      <w:r w:rsidR="004264B7">
        <w:rPr>
          <w:rFonts w:ascii="Times New Roman" w:hAnsi="Times New Roman" w:cs="Times New Roman"/>
          <w:b/>
          <w:bCs/>
          <w:iCs/>
          <w:sz w:val="28"/>
          <w:szCs w:val="28"/>
        </w:rPr>
        <w:t xml:space="preserve"> </w:t>
      </w:r>
    </w:p>
    <w:p w:rsidR="008C5B59" w:rsidRPr="008C5B59" w:rsidRDefault="008C5B59" w:rsidP="008C5B59">
      <w:pPr>
        <w:pStyle w:val="a4"/>
        <w:shd w:val="clear" w:color="auto" w:fill="FFFFFF"/>
        <w:spacing w:before="0" w:beforeAutospacing="0" w:after="0" w:afterAutospacing="0" w:line="322" w:lineRule="atLeast"/>
        <w:ind w:left="360"/>
        <w:rPr>
          <w:b/>
          <w:color w:val="212121"/>
          <w:sz w:val="28"/>
          <w:szCs w:val="28"/>
        </w:rPr>
      </w:pPr>
      <w:r w:rsidRPr="008C5B59">
        <w:rPr>
          <w:b/>
          <w:color w:val="212121"/>
          <w:sz w:val="28"/>
          <w:szCs w:val="28"/>
        </w:rPr>
        <w:t>1 этап – Этап Организации начала урока</w:t>
      </w:r>
      <w:r w:rsidR="00DE44EF">
        <w:rPr>
          <w:b/>
          <w:color w:val="212121"/>
          <w:sz w:val="28"/>
          <w:szCs w:val="28"/>
        </w:rPr>
        <w:t xml:space="preserve">                       </w:t>
      </w:r>
      <w:r w:rsidR="004264B7">
        <w:rPr>
          <w:b/>
          <w:color w:val="212121"/>
          <w:sz w:val="28"/>
          <w:szCs w:val="28"/>
        </w:rPr>
        <w:t xml:space="preserve"> </w:t>
      </w:r>
    </w:p>
    <w:p w:rsidR="008C5B59" w:rsidRDefault="008C5B59" w:rsidP="004264B7">
      <w:pPr>
        <w:pStyle w:val="a4"/>
        <w:shd w:val="clear" w:color="auto" w:fill="FFFFFF"/>
        <w:spacing w:before="0" w:beforeAutospacing="0" w:after="0" w:afterAutospacing="0" w:line="322" w:lineRule="atLeast"/>
        <w:ind w:left="360"/>
        <w:rPr>
          <w:rFonts w:ascii="Helvetica" w:hAnsi="Helvetica" w:cs="Helvetica"/>
          <w:color w:val="212121"/>
          <w:sz w:val="28"/>
          <w:szCs w:val="28"/>
        </w:rPr>
      </w:pPr>
      <w:r>
        <w:rPr>
          <w:color w:val="212121"/>
          <w:sz w:val="28"/>
          <w:szCs w:val="28"/>
        </w:rPr>
        <w:t xml:space="preserve">Одним из требований к современному уроку с точки зрения </w:t>
      </w:r>
      <w:proofErr w:type="spellStart"/>
      <w:r>
        <w:rPr>
          <w:color w:val="212121"/>
          <w:sz w:val="28"/>
          <w:szCs w:val="28"/>
        </w:rPr>
        <w:t>здоровьесбережения</w:t>
      </w:r>
      <w:proofErr w:type="spellEnd"/>
      <w:r>
        <w:rPr>
          <w:color w:val="212121"/>
          <w:sz w:val="28"/>
          <w:szCs w:val="28"/>
        </w:rPr>
        <w:t xml:space="preserve"> является создание на уроке благоприятного психологического климата. Поэтому каждый урок я стараюсь начинать с создания у детей благоприятного настроя. Для этого  использую</w:t>
      </w:r>
      <w:r>
        <w:rPr>
          <w:rFonts w:ascii="Helvetica" w:hAnsi="Helvetica" w:cs="Helvetica"/>
          <w:color w:val="212121"/>
          <w:sz w:val="28"/>
          <w:szCs w:val="28"/>
        </w:rPr>
        <w:t xml:space="preserve">  </w:t>
      </w:r>
      <w:r>
        <w:rPr>
          <w:rStyle w:val="a5"/>
          <w:color w:val="212121"/>
          <w:sz w:val="28"/>
          <w:szCs w:val="28"/>
        </w:rPr>
        <w:t>Рифмованное начало  урока</w:t>
      </w:r>
      <w:r>
        <w:rPr>
          <w:color w:val="212121"/>
          <w:sz w:val="28"/>
          <w:szCs w:val="28"/>
        </w:rPr>
        <w:t>, например: </w:t>
      </w:r>
    </w:p>
    <w:p w:rsidR="008C5B59" w:rsidRDefault="008C5B59" w:rsidP="008C5B59">
      <w:pPr>
        <w:pStyle w:val="a4"/>
        <w:shd w:val="clear" w:color="auto" w:fill="FFFFFF"/>
        <w:spacing w:before="0" w:beforeAutospacing="0" w:after="0" w:afterAutospacing="0" w:line="322" w:lineRule="atLeast"/>
        <w:ind w:left="720"/>
        <w:rPr>
          <w:rFonts w:ascii="Helvetica" w:hAnsi="Helvetica" w:cs="Helvetica"/>
          <w:color w:val="212121"/>
          <w:sz w:val="28"/>
          <w:szCs w:val="28"/>
        </w:rPr>
      </w:pPr>
      <w:r>
        <w:rPr>
          <w:color w:val="212121"/>
          <w:sz w:val="28"/>
          <w:szCs w:val="28"/>
        </w:rPr>
        <w:t> </w:t>
      </w:r>
    </w:p>
    <w:p w:rsidR="008C5B59" w:rsidRDefault="008C5B59" w:rsidP="008C5B59">
      <w:pPr>
        <w:pStyle w:val="a4"/>
        <w:shd w:val="clear" w:color="auto" w:fill="FFFFFF"/>
        <w:spacing w:before="0" w:beforeAutospacing="0" w:after="0" w:afterAutospacing="0" w:line="322" w:lineRule="atLeast"/>
        <w:ind w:left="720"/>
        <w:rPr>
          <w:rFonts w:ascii="Helvetica" w:hAnsi="Helvetica" w:cs="Helvetica"/>
          <w:color w:val="212121"/>
          <w:sz w:val="28"/>
          <w:szCs w:val="28"/>
        </w:rPr>
      </w:pPr>
      <w:r>
        <w:rPr>
          <w:color w:val="212121"/>
          <w:sz w:val="28"/>
          <w:szCs w:val="28"/>
        </w:rPr>
        <w:t>Вот прозвенел звонок,</w:t>
      </w:r>
    </w:p>
    <w:p w:rsidR="008C5B59" w:rsidRDefault="008C5B59" w:rsidP="008C5B59">
      <w:pPr>
        <w:pStyle w:val="a4"/>
        <w:shd w:val="clear" w:color="auto" w:fill="FFFFFF"/>
        <w:spacing w:before="0" w:beforeAutospacing="0" w:after="0" w:afterAutospacing="0" w:line="322" w:lineRule="atLeast"/>
        <w:ind w:left="360"/>
        <w:rPr>
          <w:rFonts w:ascii="Helvetica" w:hAnsi="Helvetica" w:cs="Helvetica"/>
          <w:color w:val="212121"/>
          <w:sz w:val="28"/>
          <w:szCs w:val="28"/>
        </w:rPr>
      </w:pPr>
      <w:r>
        <w:rPr>
          <w:color w:val="212121"/>
          <w:sz w:val="28"/>
          <w:szCs w:val="28"/>
        </w:rPr>
        <w:t>пора начинать урок.</w:t>
      </w:r>
      <w:r>
        <w:rPr>
          <w:rFonts w:ascii="Helvetica" w:hAnsi="Helvetica" w:cs="Helvetica"/>
          <w:color w:val="212121"/>
          <w:sz w:val="28"/>
          <w:szCs w:val="28"/>
        </w:rPr>
        <w:br/>
      </w:r>
      <w:r>
        <w:rPr>
          <w:color w:val="212121"/>
          <w:sz w:val="28"/>
          <w:szCs w:val="28"/>
        </w:rPr>
        <w:t>Постарайтесь всё понять,</w:t>
      </w:r>
    </w:p>
    <w:p w:rsidR="008C5B59" w:rsidRDefault="008C5B59" w:rsidP="008C5B59">
      <w:pPr>
        <w:pStyle w:val="a4"/>
        <w:shd w:val="clear" w:color="auto" w:fill="FFFFFF"/>
        <w:spacing w:before="0" w:beforeAutospacing="0" w:after="0" w:afterAutospacing="0" w:line="322" w:lineRule="atLeast"/>
        <w:ind w:left="720"/>
        <w:rPr>
          <w:rFonts w:ascii="Helvetica" w:hAnsi="Helvetica" w:cs="Helvetica"/>
          <w:color w:val="212121"/>
          <w:sz w:val="28"/>
          <w:szCs w:val="28"/>
        </w:rPr>
      </w:pPr>
      <w:r>
        <w:rPr>
          <w:color w:val="212121"/>
          <w:sz w:val="28"/>
          <w:szCs w:val="28"/>
        </w:rPr>
        <w:t>много нового узнать.            И другие.</w:t>
      </w:r>
    </w:p>
    <w:p w:rsidR="008C5B59" w:rsidRDefault="008C5B59" w:rsidP="00DE44EF">
      <w:pPr>
        <w:pStyle w:val="a4"/>
        <w:shd w:val="clear" w:color="auto" w:fill="FFFFFF"/>
        <w:spacing w:before="0" w:beforeAutospacing="0" w:after="0" w:afterAutospacing="0" w:line="322" w:lineRule="atLeast"/>
        <w:ind w:left="720" w:right="75"/>
        <w:rPr>
          <w:rFonts w:ascii="Helvetica" w:hAnsi="Helvetica" w:cs="Helvetica"/>
          <w:color w:val="212121"/>
          <w:sz w:val="28"/>
          <w:szCs w:val="28"/>
        </w:rPr>
      </w:pPr>
      <w:r>
        <w:rPr>
          <w:color w:val="212121"/>
          <w:sz w:val="28"/>
          <w:szCs w:val="28"/>
        </w:rPr>
        <w:lastRenderedPageBreak/>
        <w:t> </w:t>
      </w:r>
    </w:p>
    <w:p w:rsidR="008C5B59" w:rsidRPr="008C5B59" w:rsidRDefault="008C5B59" w:rsidP="008C5B59">
      <w:pPr>
        <w:pStyle w:val="a4"/>
        <w:shd w:val="clear" w:color="auto" w:fill="FFFFFF"/>
        <w:spacing w:before="0" w:beforeAutospacing="0" w:after="0" w:afterAutospacing="0" w:line="322" w:lineRule="atLeast"/>
        <w:ind w:left="720"/>
        <w:rPr>
          <w:rFonts w:ascii="Helvetica" w:hAnsi="Helvetica" w:cs="Helvetica"/>
          <w:color w:val="212121"/>
          <w:sz w:val="28"/>
          <w:szCs w:val="28"/>
        </w:rPr>
      </w:pPr>
      <w:r w:rsidRPr="008C5B59">
        <w:rPr>
          <w:rStyle w:val="a5"/>
          <w:bCs/>
          <w:color w:val="212121"/>
          <w:sz w:val="28"/>
          <w:szCs w:val="28"/>
          <w:shd w:val="clear" w:color="auto" w:fill="FFFFFF"/>
        </w:rPr>
        <w:t>Эпиграф к уроку. Пословицы, поговорки.</w:t>
      </w:r>
    </w:p>
    <w:p w:rsidR="008C5B59" w:rsidRPr="00DE44EF" w:rsidRDefault="008C5B59" w:rsidP="00DE44EF">
      <w:pPr>
        <w:pStyle w:val="a4"/>
        <w:shd w:val="clear" w:color="auto" w:fill="FFFFFF"/>
        <w:spacing w:before="0" w:beforeAutospacing="0" w:after="0" w:afterAutospacing="0" w:line="322" w:lineRule="atLeast"/>
        <w:ind w:left="720"/>
        <w:rPr>
          <w:rFonts w:ascii="Helvetica" w:hAnsi="Helvetica" w:cs="Helvetica"/>
          <w:color w:val="212121"/>
          <w:sz w:val="28"/>
          <w:szCs w:val="28"/>
        </w:rPr>
      </w:pPr>
      <w:r w:rsidRPr="00DE44EF">
        <w:rPr>
          <w:rStyle w:val="a5"/>
          <w:i w:val="0"/>
          <w:color w:val="212121"/>
          <w:sz w:val="28"/>
          <w:szCs w:val="28"/>
        </w:rPr>
        <w:t>- Грамоте учится – всегда пригодиться.</w:t>
      </w:r>
    </w:p>
    <w:p w:rsidR="008C5B59" w:rsidRPr="00DE44EF" w:rsidRDefault="008C5B59" w:rsidP="00DE44EF">
      <w:pPr>
        <w:pStyle w:val="a4"/>
        <w:shd w:val="clear" w:color="auto" w:fill="FFFFFF"/>
        <w:spacing w:before="0" w:beforeAutospacing="0" w:after="0" w:afterAutospacing="0" w:line="322" w:lineRule="atLeast"/>
        <w:ind w:left="720"/>
        <w:rPr>
          <w:rFonts w:ascii="Helvetica" w:hAnsi="Helvetica" w:cs="Helvetica"/>
          <w:color w:val="212121"/>
          <w:sz w:val="28"/>
          <w:szCs w:val="28"/>
        </w:rPr>
      </w:pPr>
      <w:r w:rsidRPr="00DE44EF">
        <w:rPr>
          <w:rStyle w:val="a5"/>
          <w:i w:val="0"/>
          <w:color w:val="212121"/>
          <w:sz w:val="28"/>
          <w:szCs w:val="28"/>
        </w:rPr>
        <w:t>- Делу время, потехе час.</w:t>
      </w:r>
    </w:p>
    <w:p w:rsidR="008C5B59" w:rsidRDefault="008C5B59" w:rsidP="00DE44EF">
      <w:pPr>
        <w:pStyle w:val="a4"/>
        <w:shd w:val="clear" w:color="auto" w:fill="FFFFFF"/>
        <w:spacing w:before="0" w:beforeAutospacing="0" w:after="0" w:afterAutospacing="0" w:line="322" w:lineRule="atLeast"/>
        <w:ind w:left="720"/>
        <w:rPr>
          <w:rFonts w:ascii="Helvetica" w:hAnsi="Helvetica" w:cs="Helvetica"/>
          <w:color w:val="212121"/>
          <w:sz w:val="28"/>
          <w:szCs w:val="28"/>
        </w:rPr>
      </w:pPr>
      <w:r>
        <w:rPr>
          <w:color w:val="212121"/>
          <w:sz w:val="28"/>
          <w:szCs w:val="28"/>
        </w:rPr>
        <w:t>- Больше знай, меньше болтай.</w:t>
      </w:r>
    </w:p>
    <w:p w:rsidR="008C5B59" w:rsidRDefault="008C5B59" w:rsidP="00DE44EF">
      <w:pPr>
        <w:pStyle w:val="a4"/>
        <w:shd w:val="clear" w:color="auto" w:fill="FFFFFF"/>
        <w:spacing w:before="0" w:beforeAutospacing="0" w:after="0" w:afterAutospacing="0" w:line="322" w:lineRule="atLeast"/>
        <w:ind w:left="360"/>
        <w:rPr>
          <w:rFonts w:ascii="Helvetica" w:hAnsi="Helvetica" w:cs="Helvetica"/>
          <w:color w:val="212121"/>
          <w:sz w:val="28"/>
          <w:szCs w:val="28"/>
        </w:rPr>
      </w:pPr>
      <w:r>
        <w:rPr>
          <w:color w:val="212121"/>
          <w:sz w:val="28"/>
          <w:szCs w:val="28"/>
        </w:rPr>
        <w:t>- Доброе слово душу радует, злое слово душу уродует.</w:t>
      </w:r>
    </w:p>
    <w:p w:rsidR="008C5B59" w:rsidRDefault="008C5B59" w:rsidP="00DE44EF">
      <w:pPr>
        <w:pStyle w:val="a4"/>
        <w:shd w:val="clear" w:color="auto" w:fill="FFFFFF"/>
        <w:spacing w:before="0" w:beforeAutospacing="0" w:after="0" w:afterAutospacing="0" w:line="322" w:lineRule="atLeast"/>
        <w:ind w:left="720"/>
        <w:rPr>
          <w:rFonts w:ascii="Helvetica" w:hAnsi="Helvetica" w:cs="Helvetica"/>
          <w:color w:val="212121"/>
          <w:sz w:val="28"/>
          <w:szCs w:val="28"/>
        </w:rPr>
      </w:pPr>
      <w:r>
        <w:rPr>
          <w:color w:val="212121"/>
          <w:sz w:val="28"/>
          <w:szCs w:val="28"/>
        </w:rPr>
        <w:t>- Умную речь хорошо и слушать.</w:t>
      </w:r>
    </w:p>
    <w:p w:rsidR="008C5B59" w:rsidRDefault="008C5B59" w:rsidP="00DE44EF">
      <w:pPr>
        <w:pStyle w:val="a4"/>
        <w:shd w:val="clear" w:color="auto" w:fill="FFFFFF"/>
        <w:spacing w:before="0" w:beforeAutospacing="0" w:after="0" w:afterAutospacing="0" w:line="322" w:lineRule="atLeast"/>
        <w:ind w:left="720"/>
        <w:rPr>
          <w:rStyle w:val="a5"/>
          <w:i w:val="0"/>
          <w:color w:val="212121"/>
          <w:sz w:val="28"/>
          <w:szCs w:val="28"/>
        </w:rPr>
      </w:pPr>
      <w:r>
        <w:rPr>
          <w:rStyle w:val="a5"/>
          <w:color w:val="212121"/>
          <w:sz w:val="28"/>
          <w:szCs w:val="28"/>
        </w:rPr>
        <w:t xml:space="preserve">- </w:t>
      </w:r>
      <w:r w:rsidRPr="00DE44EF">
        <w:rPr>
          <w:rStyle w:val="a5"/>
          <w:i w:val="0"/>
          <w:color w:val="212121"/>
          <w:sz w:val="28"/>
          <w:szCs w:val="28"/>
        </w:rPr>
        <w:t xml:space="preserve">Ученье – свет, а </w:t>
      </w:r>
      <w:proofErr w:type="spellStart"/>
      <w:r w:rsidRPr="00DE44EF">
        <w:rPr>
          <w:rStyle w:val="a5"/>
          <w:i w:val="0"/>
          <w:color w:val="212121"/>
          <w:sz w:val="28"/>
          <w:szCs w:val="28"/>
        </w:rPr>
        <w:t>неученье</w:t>
      </w:r>
      <w:proofErr w:type="spellEnd"/>
      <w:r w:rsidRPr="00DE44EF">
        <w:rPr>
          <w:rStyle w:val="a5"/>
          <w:i w:val="0"/>
          <w:color w:val="212121"/>
          <w:sz w:val="28"/>
          <w:szCs w:val="28"/>
        </w:rPr>
        <w:t xml:space="preserve"> – тьма.</w:t>
      </w:r>
      <w:r w:rsidR="00DE44EF">
        <w:rPr>
          <w:rStyle w:val="a5"/>
          <w:i w:val="0"/>
          <w:color w:val="212121"/>
          <w:sz w:val="28"/>
          <w:szCs w:val="28"/>
        </w:rPr>
        <w:t xml:space="preserve">  И др.</w:t>
      </w:r>
    </w:p>
    <w:p w:rsidR="00DE44EF" w:rsidRDefault="00DE44EF" w:rsidP="00DE44EF">
      <w:pPr>
        <w:pStyle w:val="a4"/>
        <w:shd w:val="clear" w:color="auto" w:fill="FFFFFF"/>
        <w:spacing w:before="0" w:beforeAutospacing="0" w:after="0" w:afterAutospacing="0" w:line="322" w:lineRule="atLeast"/>
        <w:ind w:left="720"/>
        <w:rPr>
          <w:rFonts w:ascii="Helvetica" w:hAnsi="Helvetica" w:cs="Helvetica"/>
          <w:color w:val="212121"/>
          <w:sz w:val="28"/>
          <w:szCs w:val="28"/>
        </w:rPr>
      </w:pPr>
    </w:p>
    <w:p w:rsidR="00DE44EF" w:rsidRPr="00DE44EF" w:rsidRDefault="00DE44EF" w:rsidP="00DE44EF">
      <w:pPr>
        <w:pStyle w:val="a4"/>
        <w:shd w:val="clear" w:color="auto" w:fill="FFFFFF"/>
        <w:rPr>
          <w:color w:val="000000"/>
          <w:sz w:val="28"/>
          <w:szCs w:val="28"/>
        </w:rPr>
      </w:pPr>
      <w:r w:rsidRPr="00DE44EF">
        <w:rPr>
          <w:bCs/>
          <w:i/>
          <w:color w:val="000000"/>
          <w:sz w:val="28"/>
          <w:szCs w:val="28"/>
        </w:rPr>
        <w:t>Метод «Добро в ладошках»</w:t>
      </w:r>
      <w:r>
        <w:rPr>
          <w:color w:val="000000"/>
          <w:sz w:val="28"/>
          <w:szCs w:val="28"/>
        </w:rPr>
        <w:t xml:space="preserve"> </w:t>
      </w:r>
      <w:r w:rsidRPr="00DE44EF">
        <w:rPr>
          <w:color w:val="000000"/>
          <w:sz w:val="28"/>
          <w:szCs w:val="28"/>
        </w:rPr>
        <w:t>Учащие соединяют ладоши (как в игре «Колечко-колечко»), «собрав» в них своё добро и «передают» его соседу.</w:t>
      </w:r>
    </w:p>
    <w:p w:rsidR="008C5B59" w:rsidRDefault="00DE44EF">
      <w:pPr>
        <w:rPr>
          <w:rFonts w:ascii="Times New Roman" w:hAnsi="Times New Roman" w:cs="Times New Roman"/>
          <w:sz w:val="28"/>
          <w:szCs w:val="28"/>
        </w:rPr>
      </w:pPr>
      <w:r w:rsidRPr="00DE44EF">
        <w:rPr>
          <w:rFonts w:ascii="Times New Roman" w:hAnsi="Times New Roman" w:cs="Times New Roman"/>
          <w:i/>
          <w:sz w:val="28"/>
          <w:szCs w:val="28"/>
        </w:rPr>
        <w:t>Приём «Поздоровайся локтями»</w:t>
      </w:r>
      <w:r w:rsidRPr="00DE44EF">
        <w:rPr>
          <w:rFonts w:ascii="Times New Roman" w:hAnsi="Times New Roman" w:cs="Times New Roman"/>
          <w:sz w:val="28"/>
          <w:szCs w:val="28"/>
        </w:rPr>
        <w:t xml:space="preserve"> Дети, выполняя задание, должны коснуться, улыбнуться, назвать имена как можно большего количества одноклассников.</w:t>
      </w:r>
    </w:p>
    <w:p w:rsidR="00DE44EF" w:rsidRPr="00DE44EF" w:rsidRDefault="00DE44EF" w:rsidP="00DE44EF">
      <w:pPr>
        <w:rPr>
          <w:rFonts w:ascii="Times New Roman" w:hAnsi="Times New Roman" w:cs="Times New Roman"/>
          <w:sz w:val="28"/>
          <w:szCs w:val="28"/>
        </w:rPr>
      </w:pPr>
      <w:r>
        <w:rPr>
          <w:rFonts w:ascii="Times New Roman" w:hAnsi="Times New Roman" w:cs="Times New Roman"/>
          <w:i/>
          <w:sz w:val="28"/>
          <w:szCs w:val="28"/>
          <w:bdr w:val="none" w:sz="0" w:space="0" w:color="auto" w:frame="1"/>
        </w:rPr>
        <w:t>Приём</w:t>
      </w:r>
      <w:proofErr w:type="gramStart"/>
      <w:r w:rsidRPr="00DE44EF">
        <w:rPr>
          <w:rFonts w:ascii="Times New Roman" w:hAnsi="Times New Roman" w:cs="Times New Roman"/>
          <w:i/>
          <w:sz w:val="28"/>
          <w:szCs w:val="28"/>
          <w:bdr w:val="none" w:sz="0" w:space="0" w:color="auto" w:frame="1"/>
        </w:rPr>
        <w:t>«З</w:t>
      </w:r>
      <w:proofErr w:type="gramEnd"/>
      <w:r w:rsidRPr="00DE44EF">
        <w:rPr>
          <w:rFonts w:ascii="Times New Roman" w:hAnsi="Times New Roman" w:cs="Times New Roman"/>
          <w:i/>
          <w:sz w:val="28"/>
          <w:szCs w:val="28"/>
          <w:bdr w:val="none" w:sz="0" w:space="0" w:color="auto" w:frame="1"/>
        </w:rPr>
        <w:t>дороваемся глазами»</w:t>
      </w:r>
      <w:r>
        <w:rPr>
          <w:rFonts w:ascii="Times New Roman" w:hAnsi="Times New Roman" w:cs="Times New Roman"/>
          <w:sz w:val="28"/>
          <w:szCs w:val="28"/>
        </w:rPr>
        <w:t xml:space="preserve"> Поздороваться</w:t>
      </w:r>
      <w:r w:rsidRPr="00DE44EF">
        <w:rPr>
          <w:rFonts w:ascii="Times New Roman" w:hAnsi="Times New Roman" w:cs="Times New Roman"/>
          <w:sz w:val="28"/>
          <w:szCs w:val="28"/>
        </w:rPr>
        <w:t xml:space="preserve"> не словами, а молча - глазами. При этом постарайтесь глазами показать, какое у вас сегодня настроение.</w:t>
      </w:r>
    </w:p>
    <w:p w:rsidR="00DE44EF" w:rsidRPr="00DE44EF" w:rsidRDefault="00DE44EF" w:rsidP="00DE44EF">
      <w:pPr>
        <w:pStyle w:val="a4"/>
        <w:shd w:val="clear" w:color="auto" w:fill="FFFFFF"/>
        <w:rPr>
          <w:color w:val="000000"/>
          <w:sz w:val="28"/>
          <w:szCs w:val="28"/>
        </w:rPr>
      </w:pPr>
      <w:r w:rsidRPr="00DE44EF">
        <w:rPr>
          <w:bCs/>
          <w:i/>
          <w:color w:val="000000"/>
          <w:sz w:val="28"/>
          <w:szCs w:val="28"/>
        </w:rPr>
        <w:t>Метод «Добро в ладошках»</w:t>
      </w:r>
      <w:r>
        <w:rPr>
          <w:color w:val="000000"/>
          <w:sz w:val="28"/>
          <w:szCs w:val="28"/>
        </w:rPr>
        <w:t xml:space="preserve"> </w:t>
      </w:r>
      <w:r w:rsidRPr="00DE44EF">
        <w:rPr>
          <w:color w:val="000000"/>
          <w:sz w:val="28"/>
          <w:szCs w:val="28"/>
        </w:rPr>
        <w:t>Учащие соединяют ладоши (как в игре «Колечко-колечко»), «собрав» в них своё добро и «передают» его соседу.</w:t>
      </w:r>
    </w:p>
    <w:p w:rsidR="00DE44EF" w:rsidRDefault="00DD374F">
      <w:pPr>
        <w:rPr>
          <w:rFonts w:ascii="Times New Roman" w:hAnsi="Times New Roman" w:cs="Times New Roman"/>
          <w:b/>
          <w:sz w:val="28"/>
          <w:szCs w:val="28"/>
        </w:rPr>
      </w:pPr>
      <w:r>
        <w:rPr>
          <w:rFonts w:ascii="Times New Roman" w:hAnsi="Times New Roman" w:cs="Times New Roman"/>
          <w:b/>
          <w:sz w:val="28"/>
          <w:szCs w:val="28"/>
        </w:rPr>
        <w:t>2</w:t>
      </w:r>
      <w:r w:rsidR="00DE44EF">
        <w:rPr>
          <w:rFonts w:ascii="Times New Roman" w:hAnsi="Times New Roman" w:cs="Times New Roman"/>
          <w:b/>
          <w:sz w:val="28"/>
          <w:szCs w:val="28"/>
        </w:rPr>
        <w:t xml:space="preserve"> этап - </w:t>
      </w:r>
      <w:r w:rsidR="00C30EF3" w:rsidRPr="00C30EF3">
        <w:rPr>
          <w:rFonts w:ascii="Times New Roman" w:hAnsi="Times New Roman" w:cs="Times New Roman"/>
          <w:b/>
          <w:sz w:val="28"/>
          <w:szCs w:val="28"/>
        </w:rPr>
        <w:t xml:space="preserve"> Этап мотивации</w:t>
      </w:r>
      <w:r w:rsidR="00DE44EF">
        <w:rPr>
          <w:rFonts w:ascii="Times New Roman" w:hAnsi="Times New Roman" w:cs="Times New Roman"/>
          <w:b/>
          <w:sz w:val="28"/>
          <w:szCs w:val="28"/>
        </w:rPr>
        <w:t xml:space="preserve">                                 </w:t>
      </w:r>
      <w:r w:rsidR="00552865">
        <w:rPr>
          <w:rFonts w:ascii="Times New Roman" w:hAnsi="Times New Roman" w:cs="Times New Roman"/>
          <w:b/>
          <w:sz w:val="28"/>
          <w:szCs w:val="28"/>
        </w:rPr>
        <w:t xml:space="preserve">                             </w:t>
      </w:r>
      <w:r w:rsidR="00DE44EF">
        <w:rPr>
          <w:rFonts w:ascii="Times New Roman" w:hAnsi="Times New Roman" w:cs="Times New Roman"/>
          <w:b/>
          <w:sz w:val="28"/>
          <w:szCs w:val="28"/>
        </w:rPr>
        <w:t xml:space="preserve">   (слайд</w:t>
      </w:r>
      <w:r w:rsidR="00552865">
        <w:rPr>
          <w:rFonts w:ascii="Times New Roman" w:hAnsi="Times New Roman" w:cs="Times New Roman"/>
          <w:b/>
          <w:sz w:val="28"/>
          <w:szCs w:val="28"/>
        </w:rPr>
        <w:t xml:space="preserve"> </w:t>
      </w:r>
      <w:r w:rsidR="00DE44EF">
        <w:rPr>
          <w:rFonts w:ascii="Times New Roman" w:hAnsi="Times New Roman" w:cs="Times New Roman"/>
          <w:b/>
          <w:sz w:val="28"/>
          <w:szCs w:val="28"/>
        </w:rPr>
        <w:t>9</w:t>
      </w:r>
      <w:r w:rsidR="00552865">
        <w:rPr>
          <w:rFonts w:ascii="Times New Roman" w:hAnsi="Times New Roman" w:cs="Times New Roman"/>
          <w:b/>
          <w:sz w:val="28"/>
          <w:szCs w:val="28"/>
        </w:rPr>
        <w:t>-10)</w:t>
      </w:r>
    </w:p>
    <w:p w:rsidR="00C30EF3" w:rsidRDefault="00C30EF3">
      <w:pPr>
        <w:rPr>
          <w:rFonts w:ascii="Times New Roman" w:hAnsi="Times New Roman" w:cs="Times New Roman"/>
          <w:sz w:val="28"/>
          <w:szCs w:val="28"/>
        </w:rPr>
      </w:pPr>
      <w:r w:rsidRPr="00C30EF3">
        <w:rPr>
          <w:rFonts w:ascii="Times New Roman" w:hAnsi="Times New Roman" w:cs="Times New Roman"/>
          <w:sz w:val="28"/>
          <w:szCs w:val="28"/>
        </w:rPr>
        <w:t>Одним из важных этапов на уроке считаю этап мотивации учащихся к деятельности на уроке. Дети должны удивиться, пойти вперед,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уроке и на любом этапе урока.</w:t>
      </w:r>
    </w:p>
    <w:p w:rsidR="00552865"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 Есть разные приемы мотивации. На уроке русского языка применяю </w:t>
      </w:r>
      <w:r w:rsidRPr="00C30EF3">
        <w:rPr>
          <w:rFonts w:ascii="Times New Roman" w:hAnsi="Times New Roman" w:cs="Times New Roman"/>
          <w:i/>
          <w:sz w:val="28"/>
          <w:szCs w:val="28"/>
        </w:rPr>
        <w:t>рифмованные упражнения, грамматические сказки</w:t>
      </w:r>
      <w:r w:rsidRPr="00C30EF3">
        <w:rPr>
          <w:rFonts w:ascii="Times New Roman" w:hAnsi="Times New Roman" w:cs="Times New Roman"/>
          <w:sz w:val="28"/>
          <w:szCs w:val="28"/>
        </w:rPr>
        <w:t xml:space="preserve">, ведь дети очень чутки к слову, к образу. </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Приём «Ассоциативный ряд».</w:t>
      </w:r>
      <w:r w:rsidRPr="00C30EF3">
        <w:rPr>
          <w:rFonts w:ascii="Times New Roman" w:hAnsi="Times New Roman" w:cs="Times New Roman"/>
          <w:sz w:val="28"/>
          <w:szCs w:val="28"/>
        </w:rPr>
        <w:t xml:space="preserve"> К теме или конкретному понятию урока нужно выписать в столбик слова-ассоциации. Выход будет следующим. 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 Или на уроке литературы можно предложить игру со словом. При изучении творчества писателя, глядя на его портрет, </w:t>
      </w:r>
      <w:r w:rsidRPr="00C30EF3">
        <w:rPr>
          <w:rFonts w:ascii="Times New Roman" w:hAnsi="Times New Roman" w:cs="Times New Roman"/>
          <w:sz w:val="28"/>
          <w:szCs w:val="28"/>
        </w:rPr>
        <w:lastRenderedPageBreak/>
        <w:t>пусть ребята назовут ассоциации, связанные с этим человеком. После этого они более заинтересованно будут воспринимать материал урока.</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 xml:space="preserve"> Приём «Верные – неверные утверждения».</w:t>
      </w:r>
      <w:r w:rsidRPr="00C30EF3">
        <w:rPr>
          <w:rFonts w:ascii="Times New Roman" w:hAnsi="Times New Roman" w:cs="Times New Roman"/>
          <w:sz w:val="28"/>
          <w:szCs w:val="28"/>
        </w:rPr>
        <w:t xml:space="preserve"> Учащимся предлагаются утверждения, с которыми они работают дважды: до чтения параграфа и после знакомства с ним. Полученные результаты совместно обсуждаются. Такая работа с информацией позволяет обучающимся, встречаясь с любой информацией, рассматривать её вдумчиво, критически, делать выводы о точности и ценности данной информации.</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 xml:space="preserve"> Приём «Орфоэпическая разминка».</w:t>
      </w:r>
      <w:r w:rsidRPr="00C30EF3">
        <w:rPr>
          <w:rFonts w:ascii="Times New Roman" w:hAnsi="Times New Roman" w:cs="Times New Roman"/>
          <w:sz w:val="28"/>
          <w:szCs w:val="28"/>
        </w:rPr>
        <w:t xml:space="preserve"> Это система обучения правильной, выразительной и чёткой речи. Труднопроизносимые слова проговариваются хором. Соответствующими, усовершенствованиями, публицистический, опрокидывающимися и т. д. </w:t>
      </w:r>
    </w:p>
    <w:p w:rsidR="00785870" w:rsidRDefault="00785870">
      <w:pPr>
        <w:rPr>
          <w:rFonts w:ascii="Times New Roman" w:hAnsi="Times New Roman" w:cs="Times New Roman"/>
          <w:sz w:val="28"/>
          <w:szCs w:val="28"/>
        </w:rPr>
      </w:pPr>
      <w:r w:rsidRPr="00C30EF3">
        <w:rPr>
          <w:rFonts w:ascii="Times New Roman" w:hAnsi="Times New Roman" w:cs="Times New Roman"/>
          <w:sz w:val="28"/>
          <w:szCs w:val="28"/>
        </w:rPr>
        <w:t xml:space="preserve">Очень нравится и мне, и детям приём </w:t>
      </w:r>
      <w:r w:rsidRPr="00C30EF3">
        <w:rPr>
          <w:rFonts w:ascii="Times New Roman" w:hAnsi="Times New Roman" w:cs="Times New Roman"/>
          <w:i/>
          <w:sz w:val="28"/>
          <w:szCs w:val="28"/>
        </w:rPr>
        <w:t>“Фантастическая добавка”</w:t>
      </w:r>
      <w:r w:rsidRPr="00C30EF3">
        <w:rPr>
          <w:rFonts w:ascii="Times New Roman" w:hAnsi="Times New Roman" w:cs="Times New Roman"/>
          <w:sz w:val="28"/>
          <w:szCs w:val="28"/>
        </w:rPr>
        <w:t xml:space="preserve"> -универсальный приём, направленный на привлечение интереса к теме урока. Он предусматривает перенос учебной ситуации в необычные условия или среду. Можно перенестись на фантастическую планету («Мы сегодня отправимся на планету «Фразеология»), придумать фантастическое животное или растение; перенести литературного героя в современное время; или отправиться в лингвистическую экспедицию. </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Приём «Отсроченная отгадка».</w:t>
      </w:r>
      <w:r w:rsidRPr="00C30EF3">
        <w:rPr>
          <w:rFonts w:ascii="Times New Roman" w:hAnsi="Times New Roman" w:cs="Times New Roman"/>
          <w:sz w:val="28"/>
          <w:szCs w:val="28"/>
        </w:rPr>
        <w:t xml:space="preserve"> Универсальный приём ТРИЗ, направленный на активизацию мыслительной деятельности учащихся на уроке. </w:t>
      </w:r>
    </w:p>
    <w:p w:rsidR="004264B7"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Формирует: умение анализировать и сопоставлять факты; умение определять противоречие; умение находить решение имеющимися ресурсами. 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w:t>
      </w:r>
    </w:p>
    <w:p w:rsidR="00C30EF3"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2 вариант приема. Загадку (удивительный факт) дать в конце урока, чтобы начать с нее следующее занятие. Пример. В начале урока </w:t>
      </w:r>
      <w:r w:rsidR="004264B7">
        <w:rPr>
          <w:rFonts w:ascii="Times New Roman" w:hAnsi="Times New Roman" w:cs="Times New Roman"/>
          <w:sz w:val="28"/>
          <w:szCs w:val="28"/>
        </w:rPr>
        <w:t xml:space="preserve"> </w:t>
      </w:r>
      <w:r w:rsidRPr="00C30EF3">
        <w:rPr>
          <w:rFonts w:ascii="Times New Roman" w:hAnsi="Times New Roman" w:cs="Times New Roman"/>
          <w:sz w:val="28"/>
          <w:szCs w:val="28"/>
        </w:rPr>
        <w:t xml:space="preserve"> </w:t>
      </w:r>
      <w:r w:rsidR="004264B7">
        <w:rPr>
          <w:rFonts w:ascii="Times New Roman" w:hAnsi="Times New Roman" w:cs="Times New Roman"/>
          <w:sz w:val="28"/>
          <w:szCs w:val="28"/>
        </w:rPr>
        <w:t>сообщаем</w:t>
      </w:r>
      <w:r w:rsidRPr="00C30EF3">
        <w:rPr>
          <w:rFonts w:ascii="Times New Roman" w:hAnsi="Times New Roman" w:cs="Times New Roman"/>
          <w:sz w:val="28"/>
          <w:szCs w:val="28"/>
        </w:rPr>
        <w:t xml:space="preserve">, что разговор наш пойдёт о стихах, вот только имя автора ребятам придётся угадать самим. Ученикам были предложены четыре стихотворения, напечатанные на отдельном листе, естественно, без указания имени поэта. </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Приём «Рубрика «Любознательным».</w:t>
      </w:r>
      <w:r w:rsidRPr="00C30EF3">
        <w:rPr>
          <w:rFonts w:ascii="Times New Roman" w:hAnsi="Times New Roman" w:cs="Times New Roman"/>
          <w:sz w:val="28"/>
          <w:szCs w:val="28"/>
        </w:rPr>
        <w:t xml:space="preserve"> В ней необычные, удивительные сведения о родном языке, о его истории, о происхождении многих слов и выражений, а также информация о науке, изучающей язык. </w:t>
      </w:r>
    </w:p>
    <w:p w:rsidR="00785870" w:rsidRPr="00785870" w:rsidRDefault="00785870">
      <w:pPr>
        <w:rPr>
          <w:rFonts w:ascii="Times New Roman" w:hAnsi="Times New Roman" w:cs="Times New Roman"/>
          <w:sz w:val="28"/>
          <w:szCs w:val="28"/>
        </w:rPr>
      </w:pPr>
      <w:r w:rsidRPr="00785870">
        <w:rPr>
          <w:rFonts w:ascii="Times New Roman" w:hAnsi="Times New Roman" w:cs="Times New Roman"/>
          <w:bCs/>
          <w:i/>
          <w:iCs/>
          <w:sz w:val="28"/>
          <w:szCs w:val="28"/>
        </w:rPr>
        <w:lastRenderedPageBreak/>
        <w:t>«Нестандартный вход в урок»</w:t>
      </w:r>
      <w:r w:rsidRPr="00785870">
        <w:rPr>
          <w:rFonts w:ascii="Times New Roman" w:hAnsi="Times New Roman" w:cs="Times New Roman"/>
          <w:b/>
          <w:bCs/>
          <w:i/>
          <w:iCs/>
          <w:sz w:val="28"/>
          <w:szCs w:val="28"/>
          <w:u w:val="single"/>
        </w:rPr>
        <w:t xml:space="preserve">  </w:t>
      </w:r>
      <w:r w:rsidRPr="00785870">
        <w:rPr>
          <w:rFonts w:ascii="Times New Roman" w:hAnsi="Times New Roman" w:cs="Times New Roman"/>
          <w:i/>
          <w:sz w:val="28"/>
          <w:szCs w:val="28"/>
        </w:rPr>
        <w:t xml:space="preserve"> </w:t>
      </w:r>
      <w:r w:rsidRPr="00785870">
        <w:rPr>
          <w:rFonts w:ascii="Times New Roman" w:hAnsi="Times New Roman" w:cs="Times New Roman"/>
          <w:sz w:val="28"/>
          <w:szCs w:val="28"/>
        </w:rPr>
        <w:t>урок начинается с противоречивого факта, который трудно объяснить на основе имеющихся знаний</w:t>
      </w:r>
      <w:proofErr w:type="gramStart"/>
      <w:r w:rsidRPr="00785870">
        <w:rPr>
          <w:rFonts w:ascii="Times New Roman" w:hAnsi="Times New Roman" w:cs="Times New Roman"/>
          <w:sz w:val="28"/>
          <w:szCs w:val="28"/>
        </w:rPr>
        <w:t xml:space="preserve"> .</w:t>
      </w:r>
      <w:proofErr w:type="gramEnd"/>
    </w:p>
    <w:p w:rsidR="00C30EF3" w:rsidRPr="00552865" w:rsidRDefault="00C30EF3">
      <w:pPr>
        <w:rPr>
          <w:rFonts w:ascii="Times New Roman" w:hAnsi="Times New Roman" w:cs="Times New Roman"/>
          <w:i/>
          <w:sz w:val="28"/>
          <w:szCs w:val="28"/>
        </w:rPr>
      </w:pPr>
      <w:r w:rsidRPr="00552865">
        <w:rPr>
          <w:rFonts w:ascii="Times New Roman" w:hAnsi="Times New Roman" w:cs="Times New Roman"/>
          <w:i/>
          <w:sz w:val="28"/>
          <w:szCs w:val="28"/>
        </w:rPr>
        <w:t xml:space="preserve">Результат эффективной школьной мотивации – это искренний интерес учащихся. </w:t>
      </w:r>
    </w:p>
    <w:p w:rsidR="00E32657" w:rsidRDefault="004264B7" w:rsidP="00E32657">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9A6097" w:rsidRPr="009A6097" w:rsidRDefault="00785870">
      <w:pPr>
        <w:rPr>
          <w:rFonts w:ascii="Times New Roman" w:hAnsi="Times New Roman" w:cs="Times New Roman"/>
          <w:sz w:val="28"/>
          <w:szCs w:val="28"/>
        </w:rPr>
      </w:pPr>
      <w:r w:rsidRPr="00785870">
        <w:rPr>
          <w:rFonts w:ascii="Times New Roman" w:hAnsi="Times New Roman" w:cs="Times New Roman"/>
          <w:b/>
          <w:sz w:val="28"/>
          <w:szCs w:val="28"/>
        </w:rPr>
        <w:t>3 этап</w:t>
      </w:r>
      <w:r w:rsidR="00C30EF3" w:rsidRPr="00785870">
        <w:rPr>
          <w:rFonts w:ascii="Times New Roman" w:hAnsi="Times New Roman" w:cs="Times New Roman"/>
          <w:b/>
          <w:sz w:val="28"/>
          <w:szCs w:val="28"/>
        </w:rPr>
        <w:t xml:space="preserve"> </w:t>
      </w:r>
      <w:r>
        <w:rPr>
          <w:rFonts w:ascii="Times New Roman" w:hAnsi="Times New Roman" w:cs="Times New Roman"/>
          <w:b/>
          <w:sz w:val="28"/>
          <w:szCs w:val="28"/>
        </w:rPr>
        <w:t>– Этап целепола</w:t>
      </w:r>
      <w:r w:rsidR="00C30EF3" w:rsidRPr="00785870">
        <w:rPr>
          <w:rFonts w:ascii="Times New Roman" w:hAnsi="Times New Roman" w:cs="Times New Roman"/>
          <w:b/>
          <w:sz w:val="28"/>
          <w:szCs w:val="28"/>
        </w:rPr>
        <w:t>гания</w:t>
      </w:r>
      <w:r w:rsidR="00C30EF3" w:rsidRPr="00C30EF3">
        <w:rPr>
          <w:rFonts w:ascii="Times New Roman" w:hAnsi="Times New Roman" w:cs="Times New Roman"/>
          <w:sz w:val="28"/>
          <w:szCs w:val="28"/>
        </w:rPr>
        <w:t xml:space="preserve"> дети должны самостоятельно сформулировать </w:t>
      </w:r>
      <w:r w:rsidR="00C30EF3" w:rsidRPr="009A6097">
        <w:rPr>
          <w:rFonts w:ascii="Times New Roman" w:hAnsi="Times New Roman" w:cs="Times New Roman"/>
          <w:sz w:val="28"/>
          <w:szCs w:val="28"/>
        </w:rPr>
        <w:t xml:space="preserve">цели, причем не только предметные, но и личностные (Зачем мне это надо?). </w:t>
      </w:r>
    </w:p>
    <w:p w:rsidR="009A6097" w:rsidRPr="009A6097" w:rsidRDefault="009A6097" w:rsidP="009A6097">
      <w:pPr>
        <w:pStyle w:val="a4"/>
        <w:shd w:val="clear" w:color="auto" w:fill="FFFFFF"/>
        <w:rPr>
          <w:i/>
          <w:color w:val="000000"/>
          <w:sz w:val="28"/>
          <w:szCs w:val="28"/>
        </w:rPr>
      </w:pPr>
      <w:r w:rsidRPr="009A6097">
        <w:rPr>
          <w:bCs/>
          <w:i/>
          <w:color w:val="000000"/>
          <w:sz w:val="28"/>
          <w:szCs w:val="28"/>
        </w:rPr>
        <w:t>Метод «Солнышко и туча»</w:t>
      </w:r>
      <w:r>
        <w:rPr>
          <w:i/>
          <w:color w:val="000000"/>
          <w:sz w:val="28"/>
          <w:szCs w:val="28"/>
        </w:rPr>
        <w:t xml:space="preserve"> </w:t>
      </w:r>
      <w:r w:rsidRPr="009A6097">
        <w:rPr>
          <w:color w:val="000000"/>
          <w:sz w:val="28"/>
          <w:szCs w:val="28"/>
        </w:rPr>
        <w:t>Проведение: дети, уверенные в своих силах прикрепляют на доске с помощью магнитов солнышко, не уверенные – тучу.</w:t>
      </w:r>
    </w:p>
    <w:p w:rsidR="009A6097" w:rsidRPr="009A6097" w:rsidRDefault="009A6097" w:rsidP="009A6097">
      <w:pPr>
        <w:pStyle w:val="a4"/>
        <w:shd w:val="clear" w:color="auto" w:fill="FFFFFF"/>
        <w:rPr>
          <w:color w:val="000000"/>
          <w:sz w:val="28"/>
          <w:szCs w:val="28"/>
        </w:rPr>
      </w:pPr>
      <w:r w:rsidRPr="009A6097">
        <w:rPr>
          <w:color w:val="000000"/>
          <w:sz w:val="28"/>
          <w:szCs w:val="28"/>
        </w:rPr>
        <w:t>Оценка результата: по количеству тучек в начале урока можно отследить неуверенных в своих способностях учеников;</w:t>
      </w:r>
    </w:p>
    <w:p w:rsidR="009A6097" w:rsidRPr="009A6097" w:rsidRDefault="009A6097" w:rsidP="009A6097">
      <w:pPr>
        <w:pStyle w:val="a4"/>
        <w:shd w:val="clear" w:color="auto" w:fill="FFFFFF"/>
        <w:rPr>
          <w:color w:val="000000"/>
          <w:sz w:val="28"/>
          <w:szCs w:val="28"/>
        </w:rPr>
      </w:pPr>
      <w:r w:rsidRPr="009A6097">
        <w:rPr>
          <w:color w:val="000000"/>
          <w:sz w:val="28"/>
          <w:szCs w:val="28"/>
        </w:rPr>
        <w:t>по количеству солнышек в конце урока можно судить о качестве усвоения нового материала; имена, записанные на картинках с изображениями тучек, позволять планировать индивидуальную работу на следующих уроках по этой теме.</w:t>
      </w:r>
    </w:p>
    <w:p w:rsidR="009A6097" w:rsidRPr="009A6097" w:rsidRDefault="009A6097" w:rsidP="009A6097">
      <w:pPr>
        <w:pStyle w:val="a4"/>
        <w:shd w:val="clear" w:color="auto" w:fill="FFFFFF"/>
        <w:rPr>
          <w:color w:val="000000"/>
          <w:sz w:val="28"/>
          <w:szCs w:val="28"/>
        </w:rPr>
      </w:pPr>
      <w:r w:rsidRPr="009A6097">
        <w:rPr>
          <w:bCs/>
          <w:i/>
          <w:color w:val="000000"/>
          <w:sz w:val="28"/>
          <w:szCs w:val="28"/>
        </w:rPr>
        <w:t>Метод « Песочные часы»</w:t>
      </w:r>
      <w:r>
        <w:rPr>
          <w:color w:val="000000"/>
          <w:sz w:val="28"/>
          <w:szCs w:val="28"/>
        </w:rPr>
        <w:t xml:space="preserve"> </w:t>
      </w:r>
      <w:r w:rsidRPr="009A6097">
        <w:rPr>
          <w:color w:val="000000"/>
          <w:sz w:val="28"/>
          <w:szCs w:val="28"/>
        </w:rPr>
        <w:t>Учитель ставит по</w:t>
      </w:r>
      <w:r>
        <w:rPr>
          <w:color w:val="000000"/>
          <w:sz w:val="28"/>
          <w:szCs w:val="28"/>
        </w:rPr>
        <w:t xml:space="preserve"> </w:t>
      </w:r>
      <w:r w:rsidRPr="009A6097">
        <w:rPr>
          <w:color w:val="000000"/>
          <w:sz w:val="28"/>
          <w:szCs w:val="28"/>
        </w:rPr>
        <w:t>очереди нескольким учащимся на стол песочные часы и задаёт вопрос: « Скажи, что ты хочешь научиться делать на данном уроке?»</w:t>
      </w:r>
    </w:p>
    <w:p w:rsidR="00C30EF3"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Мы часто составляем </w:t>
      </w:r>
      <w:r w:rsidRPr="00C30EF3">
        <w:rPr>
          <w:rFonts w:ascii="Times New Roman" w:hAnsi="Times New Roman" w:cs="Times New Roman"/>
          <w:i/>
          <w:sz w:val="28"/>
          <w:szCs w:val="28"/>
        </w:rPr>
        <w:t>таблицу «Знаю. Хочу узнать. Узнал»</w:t>
      </w:r>
      <w:r w:rsidRPr="00C30EF3">
        <w:rPr>
          <w:rFonts w:ascii="Times New Roman" w:hAnsi="Times New Roman" w:cs="Times New Roman"/>
          <w:sz w:val="28"/>
          <w:szCs w:val="28"/>
        </w:rPr>
        <w:t xml:space="preserve"> К последней графе нашей таблицы мы возвращаемся уже в конце урока. Это и приём этапа рефлексии учебной деятельности. Обучаю детей планированию работы на уроке, определению последовательности нашей работы. Как учитель я только предполагаю, по какому плану может пойти урок. (Назовите мне тему урока. Ребята сами учатся формулировать тему урока. Определите последовательность нашей работы.)</w:t>
      </w:r>
    </w:p>
    <w:p w:rsidR="00C30EF3" w:rsidRDefault="008C5B59">
      <w:pPr>
        <w:rPr>
          <w:rFonts w:ascii="Times New Roman" w:hAnsi="Times New Roman" w:cs="Times New Roman"/>
          <w:sz w:val="28"/>
          <w:szCs w:val="28"/>
        </w:rPr>
      </w:pPr>
      <w:r>
        <w:rPr>
          <w:rFonts w:ascii="Times New Roman" w:hAnsi="Times New Roman" w:cs="Times New Roman"/>
          <w:sz w:val="28"/>
          <w:szCs w:val="28"/>
        </w:rPr>
        <w:t xml:space="preserve"> </w:t>
      </w:r>
      <w:r w:rsidR="006B66C4" w:rsidRPr="006B66C4">
        <w:rPr>
          <w:rFonts w:ascii="Times New Roman" w:hAnsi="Times New Roman" w:cs="Times New Roman"/>
          <w:b/>
          <w:sz w:val="28"/>
          <w:szCs w:val="28"/>
        </w:rPr>
        <w:t>4 этап -</w:t>
      </w:r>
      <w:r w:rsidR="006B66C4">
        <w:rPr>
          <w:rFonts w:ascii="Times New Roman" w:hAnsi="Times New Roman" w:cs="Times New Roman"/>
          <w:sz w:val="28"/>
          <w:szCs w:val="28"/>
        </w:rPr>
        <w:t xml:space="preserve"> </w:t>
      </w:r>
      <w:r w:rsidR="00C30EF3" w:rsidRPr="00C30EF3">
        <w:rPr>
          <w:rFonts w:ascii="Times New Roman" w:hAnsi="Times New Roman" w:cs="Times New Roman"/>
          <w:b/>
          <w:sz w:val="28"/>
          <w:szCs w:val="28"/>
        </w:rPr>
        <w:t xml:space="preserve">Этап актуализации. </w:t>
      </w:r>
      <w:r w:rsidR="00E32657">
        <w:rPr>
          <w:rFonts w:ascii="Times New Roman" w:hAnsi="Times New Roman" w:cs="Times New Roman"/>
          <w:b/>
          <w:sz w:val="28"/>
          <w:szCs w:val="28"/>
        </w:rPr>
        <w:t xml:space="preserve">                                                             </w:t>
      </w:r>
      <w:r w:rsidR="004264B7">
        <w:rPr>
          <w:rFonts w:ascii="Times New Roman" w:hAnsi="Times New Roman" w:cs="Times New Roman"/>
          <w:b/>
          <w:sz w:val="28"/>
          <w:szCs w:val="28"/>
        </w:rPr>
        <w:t xml:space="preserve"> </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Прием «Интеллектуальная разминка».</w:t>
      </w:r>
      <w:r w:rsidRPr="00C30EF3">
        <w:rPr>
          <w:rFonts w:ascii="Times New Roman" w:hAnsi="Times New Roman" w:cs="Times New Roman"/>
          <w:sz w:val="28"/>
          <w:szCs w:val="28"/>
        </w:rPr>
        <w:t xml:space="preserve"> Можно начать урок с интеллектуальной разминки — два-три не слишком сложных вопроса на размышление. Интеллектуальная разминка не только настраивает учащихся на учебную деятельность, но и развивает мышление, внимание, умение анализировать, обобщать, выделять главное. </w:t>
      </w:r>
    </w:p>
    <w:p w:rsidR="00C30EF3" w:rsidRDefault="00C30EF3">
      <w:pPr>
        <w:rPr>
          <w:rFonts w:ascii="Times New Roman" w:hAnsi="Times New Roman" w:cs="Times New Roman"/>
          <w:sz w:val="28"/>
          <w:szCs w:val="28"/>
        </w:rPr>
      </w:pPr>
      <w:r w:rsidRPr="00C30EF3">
        <w:rPr>
          <w:rFonts w:ascii="Times New Roman" w:hAnsi="Times New Roman" w:cs="Times New Roman"/>
          <w:i/>
          <w:sz w:val="28"/>
          <w:szCs w:val="28"/>
        </w:rPr>
        <w:t>Прием «Кроссворд»</w:t>
      </w:r>
      <w:r w:rsidRPr="00C30EF3">
        <w:rPr>
          <w:rFonts w:ascii="Times New Roman" w:hAnsi="Times New Roman" w:cs="Times New Roman"/>
          <w:sz w:val="28"/>
          <w:szCs w:val="28"/>
        </w:rPr>
        <w:t xml:space="preserve"> Кроссворды на уроке – это актуализация и закрепление знаний, привлечение внимания к материалу, интеллектуальная зарядка в </w:t>
      </w:r>
      <w:r w:rsidRPr="00C30EF3">
        <w:rPr>
          <w:rFonts w:ascii="Times New Roman" w:hAnsi="Times New Roman" w:cs="Times New Roman"/>
          <w:sz w:val="28"/>
          <w:szCs w:val="28"/>
        </w:rPr>
        <w:lastRenderedPageBreak/>
        <w:t xml:space="preserve">занимательной форме. Учащиеся любят разгадывать загадки, ребусы и кроссворды.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«Да – нет».</w:t>
      </w:r>
      <w:r w:rsidRPr="00C30EF3">
        <w:rPr>
          <w:rFonts w:ascii="Times New Roman" w:hAnsi="Times New Roman" w:cs="Times New Roman"/>
          <w:sz w:val="28"/>
          <w:szCs w:val="28"/>
        </w:rPr>
        <w:t xml:space="preserve"> Учитель загадывает нечто (слово, словосочетание, предложение), ученик пытается найти ответ, задавая вопросы, на которые отвечающий может сказать только «да» и «нет» или «и да, и нет». Пример. На уроке выполнялся синтаксический разбор предложения «Всю ночь читает небылицы, и вот плоды от этих книг!..» В качестве дополнительного задания ребятам предлагается отгадать выбранное учителем слово из данного предложения с целью повторения сведений разных разделов языка. Мне задают вопросы: В этом слове два слога? (да) Это служебная часть речи? (нет) Это слово спрягается? (нет) Это слово употреблено во второй части предложения? (да) и т.д. и, ориентируясь на ответы учителя, в конце концов учащиеся находят решение проблемы.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«Лингвистические задачи».</w:t>
      </w:r>
      <w:r w:rsidRPr="00C30EF3">
        <w:rPr>
          <w:rFonts w:ascii="Times New Roman" w:hAnsi="Times New Roman" w:cs="Times New Roman"/>
          <w:sz w:val="28"/>
          <w:szCs w:val="28"/>
        </w:rPr>
        <w:t xml:space="preserve"> Данный вид работы очень полезен как на уроке, так и в качестве дополнительных домашних заданий. Систематическое решение таких задач помогает развитию абстрактного мышления у учащихся, многие из которых сами начинают предлагать классу самостоятельно составленные задания</w:t>
      </w:r>
      <w:r w:rsidR="00461ADC">
        <w:rPr>
          <w:rFonts w:ascii="Times New Roman" w:hAnsi="Times New Roman" w:cs="Times New Roman"/>
          <w:sz w:val="28"/>
          <w:szCs w:val="28"/>
        </w:rPr>
        <w:t xml:space="preserve">. </w:t>
      </w:r>
      <w:r w:rsidRPr="00C30EF3">
        <w:rPr>
          <w:rFonts w:ascii="Times New Roman" w:hAnsi="Times New Roman" w:cs="Times New Roman"/>
          <w:sz w:val="28"/>
          <w:szCs w:val="28"/>
        </w:rPr>
        <w:t xml:space="preserve">Пример. Задача 1. В прибрежной гостинице “Фонетика”, расположенной в курортном городке, должны остановиться в одноместном, двухместном, трехместном и четырехместных номерах звуки [Ы], [Ж], [А], [Р], [У], [Б], [Ш], [О], [П], [Ц]. Помогите администратору гостиницы расселить все эти звуки так, чтобы никаких нареканий на неудобства от гостей не последовало. Задача 2. Незнайка решил помочь Морфологии собрать вещи в туристический поход. В рюкзак он положил глаголы, приставки, предлоги, синонимы, обращения, орфограммы, запятые, прилагательные. Какие вещи Морфологии придется выложить из рюкзака? Задача 3. </w:t>
      </w:r>
      <w:proofErr w:type="gramStart"/>
      <w:r w:rsidRPr="00C30EF3">
        <w:rPr>
          <w:rFonts w:ascii="Times New Roman" w:hAnsi="Times New Roman" w:cs="Times New Roman"/>
          <w:sz w:val="28"/>
          <w:szCs w:val="28"/>
        </w:rPr>
        <w:t>Дано: 1)спец..</w:t>
      </w:r>
      <w:proofErr w:type="spellStart"/>
      <w:r w:rsidRPr="00C30EF3">
        <w:rPr>
          <w:rFonts w:ascii="Times New Roman" w:hAnsi="Times New Roman" w:cs="Times New Roman"/>
          <w:sz w:val="28"/>
          <w:szCs w:val="28"/>
        </w:rPr>
        <w:t>алист</w:t>
      </w:r>
      <w:proofErr w:type="spellEnd"/>
      <w:r w:rsidRPr="00C30EF3">
        <w:rPr>
          <w:rFonts w:ascii="Times New Roman" w:hAnsi="Times New Roman" w:cs="Times New Roman"/>
          <w:sz w:val="28"/>
          <w:szCs w:val="28"/>
        </w:rPr>
        <w:t>, р..</w:t>
      </w:r>
      <w:proofErr w:type="spellStart"/>
      <w:r w:rsidRPr="00C30EF3">
        <w:rPr>
          <w:rFonts w:ascii="Times New Roman" w:hAnsi="Times New Roman" w:cs="Times New Roman"/>
          <w:sz w:val="28"/>
          <w:szCs w:val="28"/>
        </w:rPr>
        <w:t>комендация</w:t>
      </w:r>
      <w:proofErr w:type="spellEnd"/>
      <w:r w:rsidRPr="00C30EF3">
        <w:rPr>
          <w:rFonts w:ascii="Times New Roman" w:hAnsi="Times New Roman" w:cs="Times New Roman"/>
          <w:sz w:val="28"/>
          <w:szCs w:val="28"/>
        </w:rPr>
        <w:t>, изб..</w:t>
      </w:r>
      <w:proofErr w:type="spellStart"/>
      <w:r w:rsidRPr="00C30EF3">
        <w:rPr>
          <w:rFonts w:ascii="Times New Roman" w:hAnsi="Times New Roman" w:cs="Times New Roman"/>
          <w:sz w:val="28"/>
          <w:szCs w:val="28"/>
        </w:rPr>
        <w:t>рательный</w:t>
      </w:r>
      <w:proofErr w:type="spellEnd"/>
      <w:r w:rsidRPr="00C30EF3">
        <w:rPr>
          <w:rFonts w:ascii="Times New Roman" w:hAnsi="Times New Roman" w:cs="Times New Roman"/>
          <w:sz w:val="28"/>
          <w:szCs w:val="28"/>
        </w:rPr>
        <w:t xml:space="preserve"> 2)</w:t>
      </w:r>
      <w:proofErr w:type="spellStart"/>
      <w:r w:rsidRPr="00C30EF3">
        <w:rPr>
          <w:rFonts w:ascii="Times New Roman" w:hAnsi="Times New Roman" w:cs="Times New Roman"/>
          <w:sz w:val="28"/>
          <w:szCs w:val="28"/>
        </w:rPr>
        <w:t>кр</w:t>
      </w:r>
      <w:proofErr w:type="spellEnd"/>
      <w:r w:rsidRPr="00C30EF3">
        <w:rPr>
          <w:rFonts w:ascii="Times New Roman" w:hAnsi="Times New Roman" w:cs="Times New Roman"/>
          <w:sz w:val="28"/>
          <w:szCs w:val="28"/>
        </w:rPr>
        <w:t>..</w:t>
      </w:r>
      <w:proofErr w:type="spellStart"/>
      <w:r w:rsidRPr="00C30EF3">
        <w:rPr>
          <w:rFonts w:ascii="Times New Roman" w:hAnsi="Times New Roman" w:cs="Times New Roman"/>
          <w:sz w:val="28"/>
          <w:szCs w:val="28"/>
        </w:rPr>
        <w:t>терий</w:t>
      </w:r>
      <w:proofErr w:type="spellEnd"/>
      <w:r w:rsidRPr="00C30EF3">
        <w:rPr>
          <w:rFonts w:ascii="Times New Roman" w:hAnsi="Times New Roman" w:cs="Times New Roman"/>
          <w:sz w:val="28"/>
          <w:szCs w:val="28"/>
        </w:rPr>
        <w:t xml:space="preserve">, </w:t>
      </w:r>
      <w:proofErr w:type="spellStart"/>
      <w:r w:rsidRPr="00C30EF3">
        <w:rPr>
          <w:rFonts w:ascii="Times New Roman" w:hAnsi="Times New Roman" w:cs="Times New Roman"/>
          <w:sz w:val="28"/>
          <w:szCs w:val="28"/>
        </w:rPr>
        <w:t>употр..бить</w:t>
      </w:r>
      <w:proofErr w:type="spellEnd"/>
      <w:r w:rsidRPr="00C30EF3">
        <w:rPr>
          <w:rFonts w:ascii="Times New Roman" w:hAnsi="Times New Roman" w:cs="Times New Roman"/>
          <w:sz w:val="28"/>
          <w:szCs w:val="28"/>
        </w:rPr>
        <w:t>, г..</w:t>
      </w:r>
      <w:proofErr w:type="spellStart"/>
      <w:r w:rsidRPr="00C30EF3">
        <w:rPr>
          <w:rFonts w:ascii="Times New Roman" w:hAnsi="Times New Roman" w:cs="Times New Roman"/>
          <w:sz w:val="28"/>
          <w:szCs w:val="28"/>
        </w:rPr>
        <w:t>сударственный</w:t>
      </w:r>
      <w:proofErr w:type="spellEnd"/>
      <w:r w:rsidRPr="00C30EF3">
        <w:rPr>
          <w:rFonts w:ascii="Times New Roman" w:hAnsi="Times New Roman" w:cs="Times New Roman"/>
          <w:sz w:val="28"/>
          <w:szCs w:val="28"/>
        </w:rPr>
        <w:t xml:space="preserve"> 3)т..</w:t>
      </w:r>
      <w:proofErr w:type="spellStart"/>
      <w:r w:rsidRPr="00C30EF3">
        <w:rPr>
          <w:rFonts w:ascii="Times New Roman" w:hAnsi="Times New Roman" w:cs="Times New Roman"/>
          <w:sz w:val="28"/>
          <w:szCs w:val="28"/>
        </w:rPr>
        <w:t>рритория</w:t>
      </w:r>
      <w:proofErr w:type="spellEnd"/>
      <w:r w:rsidRPr="00C30EF3">
        <w:rPr>
          <w:rFonts w:ascii="Times New Roman" w:hAnsi="Times New Roman" w:cs="Times New Roman"/>
          <w:sz w:val="28"/>
          <w:szCs w:val="28"/>
        </w:rPr>
        <w:t>, оп..</w:t>
      </w:r>
      <w:proofErr w:type="spellStart"/>
      <w:r w:rsidRPr="00C30EF3">
        <w:rPr>
          <w:rFonts w:ascii="Times New Roman" w:hAnsi="Times New Roman" w:cs="Times New Roman"/>
          <w:sz w:val="28"/>
          <w:szCs w:val="28"/>
        </w:rPr>
        <w:t>раться</w:t>
      </w:r>
      <w:proofErr w:type="spellEnd"/>
      <w:r w:rsidRPr="00C30EF3">
        <w:rPr>
          <w:rFonts w:ascii="Times New Roman" w:hAnsi="Times New Roman" w:cs="Times New Roman"/>
          <w:sz w:val="28"/>
          <w:szCs w:val="28"/>
        </w:rPr>
        <w:t xml:space="preserve">, </w:t>
      </w:r>
      <w:proofErr w:type="spellStart"/>
      <w:r w:rsidRPr="00C30EF3">
        <w:rPr>
          <w:rFonts w:ascii="Times New Roman" w:hAnsi="Times New Roman" w:cs="Times New Roman"/>
          <w:sz w:val="28"/>
          <w:szCs w:val="28"/>
        </w:rPr>
        <w:t>предст</w:t>
      </w:r>
      <w:proofErr w:type="spellEnd"/>
      <w:r w:rsidRPr="00C30EF3">
        <w:rPr>
          <w:rFonts w:ascii="Times New Roman" w:hAnsi="Times New Roman" w:cs="Times New Roman"/>
          <w:sz w:val="28"/>
          <w:szCs w:val="28"/>
        </w:rPr>
        <w:t>..</w:t>
      </w:r>
      <w:proofErr w:type="spellStart"/>
      <w:r w:rsidRPr="00C30EF3">
        <w:rPr>
          <w:rFonts w:ascii="Times New Roman" w:hAnsi="Times New Roman" w:cs="Times New Roman"/>
          <w:sz w:val="28"/>
          <w:szCs w:val="28"/>
        </w:rPr>
        <w:t>вление</w:t>
      </w:r>
      <w:proofErr w:type="spellEnd"/>
      <w:r w:rsidRPr="00C30EF3">
        <w:rPr>
          <w:rFonts w:ascii="Times New Roman" w:hAnsi="Times New Roman" w:cs="Times New Roman"/>
          <w:sz w:val="28"/>
          <w:szCs w:val="28"/>
        </w:rPr>
        <w:t xml:space="preserve"> 4)мот..</w:t>
      </w:r>
      <w:proofErr w:type="spellStart"/>
      <w:r w:rsidRPr="00C30EF3">
        <w:rPr>
          <w:rFonts w:ascii="Times New Roman" w:hAnsi="Times New Roman" w:cs="Times New Roman"/>
          <w:sz w:val="28"/>
          <w:szCs w:val="28"/>
        </w:rPr>
        <w:t>вировать</w:t>
      </w:r>
      <w:proofErr w:type="spellEnd"/>
      <w:r w:rsidRPr="00C30EF3">
        <w:rPr>
          <w:rFonts w:ascii="Times New Roman" w:hAnsi="Times New Roman" w:cs="Times New Roman"/>
          <w:sz w:val="28"/>
          <w:szCs w:val="28"/>
        </w:rPr>
        <w:t>, б..</w:t>
      </w:r>
      <w:proofErr w:type="spellStart"/>
      <w:r w:rsidRPr="00C30EF3">
        <w:rPr>
          <w:rFonts w:ascii="Times New Roman" w:hAnsi="Times New Roman" w:cs="Times New Roman"/>
          <w:sz w:val="28"/>
          <w:szCs w:val="28"/>
        </w:rPr>
        <w:t>зироваться</w:t>
      </w:r>
      <w:proofErr w:type="spellEnd"/>
      <w:r w:rsidRPr="00C30EF3">
        <w:rPr>
          <w:rFonts w:ascii="Times New Roman" w:hAnsi="Times New Roman" w:cs="Times New Roman"/>
          <w:sz w:val="28"/>
          <w:szCs w:val="28"/>
        </w:rPr>
        <w:t xml:space="preserve">, </w:t>
      </w:r>
      <w:proofErr w:type="spellStart"/>
      <w:r w:rsidRPr="00C30EF3">
        <w:rPr>
          <w:rFonts w:ascii="Times New Roman" w:hAnsi="Times New Roman" w:cs="Times New Roman"/>
          <w:sz w:val="28"/>
          <w:szCs w:val="28"/>
        </w:rPr>
        <w:t>произн</w:t>
      </w:r>
      <w:proofErr w:type="spellEnd"/>
      <w:r w:rsidRPr="00C30EF3">
        <w:rPr>
          <w:rFonts w:ascii="Times New Roman" w:hAnsi="Times New Roman" w:cs="Times New Roman"/>
          <w:sz w:val="28"/>
          <w:szCs w:val="28"/>
        </w:rPr>
        <w:t>..</w:t>
      </w:r>
      <w:proofErr w:type="spellStart"/>
      <w:r w:rsidRPr="00C30EF3">
        <w:rPr>
          <w:rFonts w:ascii="Times New Roman" w:hAnsi="Times New Roman" w:cs="Times New Roman"/>
          <w:sz w:val="28"/>
          <w:szCs w:val="28"/>
        </w:rPr>
        <w:t>шение</w:t>
      </w:r>
      <w:proofErr w:type="spellEnd"/>
      <w:r w:rsidRPr="00C30EF3">
        <w:rPr>
          <w:rFonts w:ascii="Times New Roman" w:hAnsi="Times New Roman" w:cs="Times New Roman"/>
          <w:sz w:val="28"/>
          <w:szCs w:val="28"/>
        </w:rPr>
        <w:t xml:space="preserve"> Решение.</w:t>
      </w:r>
      <w:proofErr w:type="gramEnd"/>
      <w:r w:rsidRPr="00C30EF3">
        <w:rPr>
          <w:rFonts w:ascii="Times New Roman" w:hAnsi="Times New Roman" w:cs="Times New Roman"/>
          <w:sz w:val="28"/>
          <w:szCs w:val="28"/>
        </w:rPr>
        <w:t xml:space="preserve"> Найти: В каком ряду во всех словах пропущена безударная проверяемая гласная корня? Приём «Морфемный конструктор». Какое получится слово, если от слова подрос взять приставку, от слова снежинка взять корень, от слова будильник взять суффикс, от слова день взять окончание. (Подснежник)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«Словарный диктант «Угадай слово»</w:t>
      </w:r>
      <w:r w:rsidRPr="00C30EF3">
        <w:rPr>
          <w:rFonts w:ascii="Times New Roman" w:hAnsi="Times New Roman" w:cs="Times New Roman"/>
          <w:sz w:val="28"/>
          <w:szCs w:val="28"/>
        </w:rPr>
        <w:t xml:space="preserve">. Пример: диктант «Отгадай слово по его лексическому значению». - исключительное право, преимущество, предоставляемое кому-либо (привилегия); - первенство в </w:t>
      </w:r>
      <w:r w:rsidRPr="00C30EF3">
        <w:rPr>
          <w:rFonts w:ascii="Times New Roman" w:hAnsi="Times New Roman" w:cs="Times New Roman"/>
          <w:sz w:val="28"/>
          <w:szCs w:val="28"/>
        </w:rPr>
        <w:lastRenderedPageBreak/>
        <w:t xml:space="preserve">каком-либо открытии, изобретении; преобладающее значение чего-либо (приоритет); - лицо, выбранное каким-либо коллективом в качестве представителя на съезде или конференции (делегат); - выборный член законодательного собрания (депутат); - человек, любящий свою родину (патриот).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«Фонетический конструктор».</w:t>
      </w:r>
      <w:r w:rsidRPr="00C30EF3">
        <w:rPr>
          <w:rFonts w:ascii="Times New Roman" w:hAnsi="Times New Roman" w:cs="Times New Roman"/>
          <w:sz w:val="28"/>
          <w:szCs w:val="28"/>
        </w:rPr>
        <w:t xml:space="preserve"> Пример. Собрать слово из следующих звуков: т </w:t>
      </w:r>
      <w:proofErr w:type="gramStart"/>
      <w:r w:rsidRPr="00C30EF3">
        <w:rPr>
          <w:rFonts w:ascii="Times New Roman" w:hAnsi="Times New Roman" w:cs="Times New Roman"/>
          <w:sz w:val="28"/>
          <w:szCs w:val="28"/>
        </w:rPr>
        <w:t>мягкий</w:t>
      </w:r>
      <w:proofErr w:type="gramEnd"/>
      <w:r w:rsidRPr="00C30EF3">
        <w:rPr>
          <w:rFonts w:ascii="Times New Roman" w:hAnsi="Times New Roman" w:cs="Times New Roman"/>
          <w:sz w:val="28"/>
          <w:szCs w:val="28"/>
        </w:rPr>
        <w:t xml:space="preserve">, с твердый, два гласных звука а, в твердый, б твердый (свадьба). </w:t>
      </w:r>
    </w:p>
    <w:p w:rsidR="00D6163F" w:rsidRDefault="00C30EF3">
      <w:pPr>
        <w:rPr>
          <w:rFonts w:ascii="Times New Roman" w:hAnsi="Times New Roman" w:cs="Times New Roman"/>
          <w:sz w:val="28"/>
          <w:szCs w:val="28"/>
        </w:rPr>
      </w:pPr>
      <w:r w:rsidRPr="00981C88">
        <w:rPr>
          <w:rFonts w:ascii="Times New Roman" w:hAnsi="Times New Roman" w:cs="Times New Roman"/>
          <w:i/>
          <w:sz w:val="28"/>
          <w:szCs w:val="28"/>
        </w:rPr>
        <w:t xml:space="preserve">Приём «Четвёртый лишний». </w:t>
      </w:r>
      <w:r w:rsidRPr="00C30EF3">
        <w:rPr>
          <w:rFonts w:ascii="Times New Roman" w:hAnsi="Times New Roman" w:cs="Times New Roman"/>
          <w:sz w:val="28"/>
          <w:szCs w:val="28"/>
        </w:rPr>
        <w:t xml:space="preserve">Это нахождение в группе лишних предметов. </w:t>
      </w:r>
      <w:r w:rsidR="004264B7">
        <w:rPr>
          <w:rFonts w:ascii="Times New Roman" w:hAnsi="Times New Roman" w:cs="Times New Roman"/>
          <w:sz w:val="28"/>
          <w:szCs w:val="28"/>
        </w:rPr>
        <w:t xml:space="preserve"> </w:t>
      </w:r>
      <w:r w:rsidRPr="00C30EF3">
        <w:rPr>
          <w:rFonts w:ascii="Times New Roman" w:hAnsi="Times New Roman" w:cs="Times New Roman"/>
          <w:sz w:val="28"/>
          <w:szCs w:val="28"/>
        </w:rPr>
        <w:t xml:space="preserve"> </w:t>
      </w:r>
    </w:p>
    <w:p w:rsidR="006F48B3" w:rsidRPr="006F48B3" w:rsidRDefault="00D6163F" w:rsidP="004264B7">
      <w:pPr>
        <w:rPr>
          <w:rFonts w:ascii="Times New Roman" w:hAnsi="Times New Roman" w:cs="Times New Roman"/>
          <w:b/>
          <w:sz w:val="28"/>
          <w:szCs w:val="28"/>
        </w:rPr>
      </w:pPr>
      <w:r>
        <w:rPr>
          <w:rFonts w:ascii="Times New Roman" w:hAnsi="Times New Roman" w:cs="Times New Roman"/>
          <w:b/>
          <w:sz w:val="28"/>
          <w:szCs w:val="28"/>
        </w:rPr>
        <w:t>5 этап - Э</w:t>
      </w:r>
      <w:r w:rsidRPr="00D6163F">
        <w:rPr>
          <w:rFonts w:ascii="Times New Roman" w:hAnsi="Times New Roman" w:cs="Times New Roman"/>
          <w:b/>
          <w:sz w:val="28"/>
          <w:szCs w:val="28"/>
        </w:rPr>
        <w:t>тап</w:t>
      </w:r>
      <w:r w:rsidR="00C30EF3" w:rsidRPr="00D6163F">
        <w:rPr>
          <w:rFonts w:ascii="Times New Roman" w:hAnsi="Times New Roman" w:cs="Times New Roman"/>
          <w:b/>
          <w:sz w:val="28"/>
          <w:szCs w:val="28"/>
        </w:rPr>
        <w:t xml:space="preserve"> </w:t>
      </w:r>
      <w:r w:rsidR="006F48B3">
        <w:rPr>
          <w:rFonts w:ascii="Times New Roman" w:hAnsi="Times New Roman" w:cs="Times New Roman"/>
          <w:b/>
          <w:sz w:val="28"/>
          <w:szCs w:val="28"/>
        </w:rPr>
        <w:t xml:space="preserve">открытия новых </w:t>
      </w:r>
      <w:proofErr w:type="gramStart"/>
      <w:r w:rsidR="006F48B3">
        <w:rPr>
          <w:rFonts w:ascii="Times New Roman" w:hAnsi="Times New Roman" w:cs="Times New Roman"/>
          <w:b/>
          <w:sz w:val="28"/>
          <w:szCs w:val="28"/>
        </w:rPr>
        <w:t>знаний</w:t>
      </w:r>
      <w:proofErr w:type="gramEnd"/>
      <w:r w:rsidR="006F48B3">
        <w:rPr>
          <w:rFonts w:ascii="Times New Roman" w:hAnsi="Times New Roman" w:cs="Times New Roman"/>
          <w:b/>
          <w:sz w:val="28"/>
          <w:szCs w:val="28"/>
        </w:rPr>
        <w:t xml:space="preserve"> </w:t>
      </w:r>
      <w:r w:rsidR="006F48B3" w:rsidRPr="006F48B3">
        <w:rPr>
          <w:rFonts w:ascii="Times New Roman" w:hAnsi="Times New Roman" w:cs="Times New Roman"/>
          <w:color w:val="111111"/>
          <w:sz w:val="28"/>
          <w:szCs w:val="28"/>
          <w:shd w:val="clear" w:color="auto" w:fill="FFFFFF"/>
        </w:rPr>
        <w:t>Чем ярче, интересней и образней будет презентация нового материала, тем быстрее и прочнее будет усвоена новая тема.</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bdr w:val="none" w:sz="0" w:space="0" w:color="auto" w:frame="1"/>
        </w:rPr>
        <w:t>Подвести учащихся к изучению новой нового материала помогают следующие методы</w:t>
      </w:r>
      <w:r w:rsidRPr="006F48B3">
        <w:rPr>
          <w:color w:val="111111"/>
          <w:sz w:val="28"/>
          <w:szCs w:val="28"/>
        </w:rPr>
        <w:t>:</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rPr>
        <w:t>- </w:t>
      </w:r>
      <w:r w:rsidRPr="006F48B3">
        <w:rPr>
          <w:i/>
          <w:iCs/>
          <w:color w:val="111111"/>
          <w:sz w:val="28"/>
          <w:szCs w:val="28"/>
          <w:bdr w:val="none" w:sz="0" w:space="0" w:color="auto" w:frame="1"/>
        </w:rPr>
        <w:t>«Магазин»</w:t>
      </w:r>
      <w:r w:rsidRPr="006F48B3">
        <w:rPr>
          <w:color w:val="111111"/>
          <w:sz w:val="28"/>
          <w:szCs w:val="28"/>
        </w:rPr>
        <w:t>,</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rPr>
        <w:t>- </w:t>
      </w:r>
      <w:r w:rsidRPr="006F48B3">
        <w:rPr>
          <w:i/>
          <w:iCs/>
          <w:color w:val="111111"/>
          <w:sz w:val="28"/>
          <w:szCs w:val="28"/>
          <w:bdr w:val="none" w:sz="0" w:space="0" w:color="auto" w:frame="1"/>
        </w:rPr>
        <w:t>«Светофор»</w:t>
      </w:r>
      <w:r w:rsidRPr="006F48B3">
        <w:rPr>
          <w:color w:val="111111"/>
          <w:sz w:val="28"/>
          <w:szCs w:val="28"/>
        </w:rPr>
        <w:t>,</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rPr>
        <w:t>Метод </w:t>
      </w:r>
      <w:r w:rsidRPr="006F48B3">
        <w:rPr>
          <w:i/>
          <w:iCs/>
          <w:color w:val="111111"/>
          <w:sz w:val="28"/>
          <w:szCs w:val="28"/>
          <w:bdr w:val="none" w:sz="0" w:space="0" w:color="auto" w:frame="1"/>
        </w:rPr>
        <w:t>«Магазин»</w:t>
      </w:r>
      <w:r w:rsidRPr="006F48B3">
        <w:rPr>
          <w:color w:val="111111"/>
          <w:sz w:val="28"/>
          <w:szCs w:val="28"/>
        </w:rPr>
        <w:t> </w:t>
      </w:r>
      <w:r w:rsidRPr="006F48B3">
        <w:rPr>
          <w:i/>
          <w:iCs/>
          <w:color w:val="111111"/>
          <w:sz w:val="28"/>
          <w:szCs w:val="28"/>
          <w:bdr w:val="none" w:sz="0" w:space="0" w:color="auto" w:frame="1"/>
        </w:rPr>
        <w:t>(</w:t>
      </w:r>
      <w:r w:rsidRPr="006F48B3">
        <w:rPr>
          <w:rStyle w:val="a6"/>
          <w:i/>
          <w:iCs/>
          <w:color w:val="111111"/>
          <w:sz w:val="28"/>
          <w:szCs w:val="28"/>
          <w:bdr w:val="none" w:sz="0" w:space="0" w:color="auto" w:frame="1"/>
        </w:rPr>
        <w:t>использовался на уроке русского языка</w:t>
      </w:r>
      <w:r w:rsidRPr="006F48B3">
        <w:rPr>
          <w:i/>
          <w:iCs/>
          <w:color w:val="111111"/>
          <w:sz w:val="28"/>
          <w:szCs w:val="28"/>
          <w:bdr w:val="none" w:sz="0" w:space="0" w:color="auto" w:frame="1"/>
        </w:rPr>
        <w:t>)</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u w:val="single"/>
          <w:bdr w:val="none" w:sz="0" w:space="0" w:color="auto" w:frame="1"/>
        </w:rPr>
        <w:t>Необходимые материалы</w:t>
      </w:r>
      <w:r w:rsidRPr="006F48B3">
        <w:rPr>
          <w:color w:val="111111"/>
          <w:sz w:val="28"/>
          <w:szCs w:val="28"/>
        </w:rPr>
        <w:t>: предметные картинки с изображениями животных,</w:t>
      </w:r>
      <w:r>
        <w:rPr>
          <w:color w:val="111111"/>
          <w:sz w:val="28"/>
          <w:szCs w:val="28"/>
        </w:rPr>
        <w:t xml:space="preserve"> </w:t>
      </w:r>
      <w:r w:rsidRPr="006F48B3">
        <w:rPr>
          <w:color w:val="111111"/>
          <w:sz w:val="28"/>
          <w:szCs w:val="28"/>
        </w:rPr>
        <w:t>фруктов, овощей, игрушек.</w:t>
      </w:r>
    </w:p>
    <w:p w:rsidR="006F48B3" w:rsidRPr="006F48B3" w:rsidRDefault="006F48B3" w:rsidP="006F48B3">
      <w:pPr>
        <w:pStyle w:val="a4"/>
        <w:shd w:val="clear" w:color="auto" w:fill="FFFFFF"/>
        <w:spacing w:before="0" w:beforeAutospacing="0" w:after="0" w:afterAutospacing="0"/>
        <w:ind w:firstLine="360"/>
        <w:rPr>
          <w:color w:val="111111"/>
          <w:sz w:val="28"/>
          <w:szCs w:val="28"/>
        </w:rPr>
      </w:pPr>
      <w:r w:rsidRPr="006F48B3">
        <w:rPr>
          <w:color w:val="111111"/>
          <w:sz w:val="28"/>
          <w:szCs w:val="28"/>
          <w:u w:val="single"/>
          <w:bdr w:val="none" w:sz="0" w:space="0" w:color="auto" w:frame="1"/>
        </w:rPr>
        <w:t>Проведение</w:t>
      </w:r>
      <w:r w:rsidRPr="006F48B3">
        <w:rPr>
          <w:color w:val="111111"/>
          <w:sz w:val="28"/>
          <w:szCs w:val="28"/>
        </w:rPr>
        <w:t>: тема </w:t>
      </w:r>
      <w:r w:rsidRPr="006F48B3">
        <w:rPr>
          <w:i/>
          <w:iCs/>
          <w:color w:val="111111"/>
          <w:sz w:val="28"/>
          <w:szCs w:val="28"/>
          <w:bdr w:val="none" w:sz="0" w:space="0" w:color="auto" w:frame="1"/>
        </w:rPr>
        <w:t>«Имя существительное»</w:t>
      </w:r>
      <w:r w:rsidRPr="006F48B3">
        <w:rPr>
          <w:color w:val="111111"/>
          <w:sz w:val="28"/>
          <w:szCs w:val="28"/>
        </w:rPr>
        <w:t> - на доске картинки с изображениями предметов. Каждый ученик подходит к доске,</w:t>
      </w:r>
      <w:r>
        <w:rPr>
          <w:color w:val="111111"/>
          <w:sz w:val="28"/>
          <w:szCs w:val="28"/>
        </w:rPr>
        <w:t xml:space="preserve"> </w:t>
      </w:r>
      <w:r w:rsidRPr="006F48B3">
        <w:rPr>
          <w:color w:val="111111"/>
          <w:sz w:val="28"/>
          <w:szCs w:val="28"/>
          <w:u w:val="single"/>
          <w:bdr w:val="none" w:sz="0" w:space="0" w:color="auto" w:frame="1"/>
        </w:rPr>
        <w:t>произносит фразу</w:t>
      </w:r>
      <w:r w:rsidRPr="006F48B3">
        <w:rPr>
          <w:color w:val="111111"/>
          <w:sz w:val="28"/>
          <w:szCs w:val="28"/>
        </w:rPr>
        <w:t>: «Я покупаю машинку потому, что слово,</w:t>
      </w:r>
      <w:r>
        <w:rPr>
          <w:color w:val="111111"/>
          <w:sz w:val="28"/>
          <w:szCs w:val="28"/>
        </w:rPr>
        <w:t xml:space="preserve"> </w:t>
      </w:r>
      <w:r w:rsidRPr="006F48B3">
        <w:rPr>
          <w:color w:val="111111"/>
          <w:sz w:val="28"/>
          <w:szCs w:val="28"/>
        </w:rPr>
        <w:t>обозначающее этот предмет, отвечает на вопрос что?</w:t>
      </w:r>
      <w:proofErr w:type="gramStart"/>
      <w:r w:rsidRPr="006F48B3">
        <w:rPr>
          <w:color w:val="111111"/>
          <w:sz w:val="28"/>
          <w:szCs w:val="28"/>
        </w:rPr>
        <w:t>»</w:t>
      </w:r>
      <w:r w:rsidRPr="006F48B3">
        <w:rPr>
          <w:color w:val="111111"/>
          <w:sz w:val="28"/>
          <w:szCs w:val="28"/>
          <w:u w:val="single"/>
          <w:bdr w:val="none" w:sz="0" w:space="0" w:color="auto" w:frame="1"/>
        </w:rPr>
        <w:t>И</w:t>
      </w:r>
      <w:proofErr w:type="gramEnd"/>
      <w:r w:rsidRPr="006F48B3">
        <w:rPr>
          <w:color w:val="111111"/>
          <w:sz w:val="28"/>
          <w:szCs w:val="28"/>
          <w:u w:val="single"/>
          <w:bdr w:val="none" w:sz="0" w:space="0" w:color="auto" w:frame="1"/>
        </w:rPr>
        <w:t>ли</w:t>
      </w:r>
      <w:r w:rsidRPr="006F48B3">
        <w:rPr>
          <w:color w:val="111111"/>
          <w:sz w:val="28"/>
          <w:szCs w:val="28"/>
        </w:rPr>
        <w:t>: «Я покупаю зайчика потому, что слово, обозначающее этот предмет, отвечает на вопрос кто?» Изучая одушевленные и неодушевленные, собственные и нарицательные имена существительные объясняют также свой выбор.</w:t>
      </w:r>
    </w:p>
    <w:p w:rsidR="006F48B3" w:rsidRPr="006F48B3" w:rsidRDefault="006F48B3" w:rsidP="006F48B3">
      <w:pPr>
        <w:pStyle w:val="a4"/>
        <w:shd w:val="clear" w:color="auto" w:fill="FFFFFF"/>
        <w:spacing w:before="225" w:beforeAutospacing="0" w:after="225" w:afterAutospacing="0"/>
        <w:ind w:firstLine="360"/>
        <w:rPr>
          <w:color w:val="111111"/>
          <w:sz w:val="28"/>
          <w:szCs w:val="28"/>
        </w:rPr>
      </w:pPr>
      <w:r w:rsidRPr="006F48B3">
        <w:rPr>
          <w:color w:val="111111"/>
          <w:sz w:val="28"/>
          <w:szCs w:val="28"/>
        </w:rPr>
        <w:t>Ученик, правильно задавший вопрос, забирает картинку.</w:t>
      </w:r>
      <w:r>
        <w:rPr>
          <w:color w:val="111111"/>
          <w:sz w:val="28"/>
          <w:szCs w:val="28"/>
        </w:rPr>
        <w:t xml:space="preserve"> П</w:t>
      </w:r>
      <w:r w:rsidRPr="006F48B3">
        <w:rPr>
          <w:color w:val="111111"/>
          <w:sz w:val="28"/>
          <w:szCs w:val="28"/>
        </w:rPr>
        <w:t>осле покупки всех картинок подводится итог </w:t>
      </w:r>
      <w:r w:rsidRPr="006F48B3">
        <w:rPr>
          <w:i/>
          <w:iCs/>
          <w:color w:val="111111"/>
          <w:sz w:val="28"/>
          <w:szCs w:val="28"/>
          <w:bdr w:val="none" w:sz="0" w:space="0" w:color="auto" w:frame="1"/>
        </w:rPr>
        <w:t>(кто купил больше картинок)</w:t>
      </w:r>
      <w:r w:rsidRPr="006F48B3">
        <w:rPr>
          <w:color w:val="111111"/>
          <w:sz w:val="28"/>
          <w:szCs w:val="28"/>
        </w:rPr>
        <w:t>.</w:t>
      </w:r>
      <w:r w:rsidR="004264B7">
        <w:rPr>
          <w:color w:val="111111"/>
          <w:sz w:val="28"/>
          <w:szCs w:val="28"/>
        </w:rPr>
        <w:t xml:space="preserve"> </w:t>
      </w:r>
      <w:r w:rsidRPr="006F48B3">
        <w:rPr>
          <w:color w:val="111111"/>
          <w:sz w:val="28"/>
          <w:szCs w:val="28"/>
          <w:bdr w:val="none" w:sz="0" w:space="0" w:color="auto" w:frame="1"/>
        </w:rPr>
        <w:t>Можно дать другие задания по выбранным картинкам</w:t>
      </w:r>
      <w:r w:rsidRPr="006F48B3">
        <w:rPr>
          <w:color w:val="111111"/>
          <w:sz w:val="28"/>
          <w:szCs w:val="28"/>
        </w:rPr>
        <w:t xml:space="preserve">: составить предложение, поставить знак ударения, провести </w:t>
      </w:r>
      <w:proofErr w:type="spellStart"/>
      <w:proofErr w:type="gramStart"/>
      <w:r w:rsidRPr="006F48B3">
        <w:rPr>
          <w:color w:val="111111"/>
          <w:sz w:val="28"/>
          <w:szCs w:val="28"/>
        </w:rPr>
        <w:t>звуко</w:t>
      </w:r>
      <w:proofErr w:type="spellEnd"/>
      <w:r w:rsidRPr="006F48B3">
        <w:rPr>
          <w:color w:val="111111"/>
          <w:sz w:val="28"/>
          <w:szCs w:val="28"/>
        </w:rPr>
        <w:t>-буквенный</w:t>
      </w:r>
      <w:proofErr w:type="gramEnd"/>
      <w:r w:rsidRPr="006F48B3">
        <w:rPr>
          <w:color w:val="111111"/>
          <w:sz w:val="28"/>
          <w:szCs w:val="28"/>
        </w:rPr>
        <w:t xml:space="preserve"> анализ слова и т. д. Каждый ребенок получает задание индивидуально, чтобы был результат успеха.</w:t>
      </w:r>
    </w:p>
    <w:p w:rsidR="006F48B3" w:rsidRPr="00461ADC" w:rsidRDefault="00461ADC" w:rsidP="00461ADC">
      <w:pPr>
        <w:pStyle w:val="a4"/>
        <w:shd w:val="clear" w:color="auto" w:fill="FFFFFF"/>
        <w:spacing w:before="0" w:beforeAutospacing="0" w:after="0" w:afterAutospacing="0"/>
        <w:rPr>
          <w:b/>
          <w:color w:val="111111"/>
          <w:sz w:val="28"/>
          <w:szCs w:val="28"/>
        </w:rPr>
      </w:pPr>
      <w:proofErr w:type="gramStart"/>
      <w:r w:rsidRPr="00461ADC">
        <w:rPr>
          <w:b/>
          <w:color w:val="111111"/>
          <w:sz w:val="28"/>
          <w:szCs w:val="28"/>
        </w:rPr>
        <w:t>6 этап – этап Первичного закрепления</w:t>
      </w:r>
      <w:r>
        <w:rPr>
          <w:b/>
          <w:color w:val="111111"/>
          <w:sz w:val="28"/>
          <w:szCs w:val="28"/>
        </w:rPr>
        <w:t xml:space="preserve"> </w:t>
      </w:r>
      <w:r w:rsidRPr="00461ADC">
        <w:rPr>
          <w:b/>
          <w:color w:val="111111"/>
          <w:sz w:val="28"/>
          <w:szCs w:val="28"/>
        </w:rPr>
        <w:t>знаний</w:t>
      </w:r>
      <w:r w:rsidR="00E32657">
        <w:rPr>
          <w:b/>
          <w:color w:val="111111"/>
          <w:sz w:val="28"/>
          <w:szCs w:val="28"/>
        </w:rPr>
        <w:t xml:space="preserve">                          </w:t>
      </w:r>
      <w:r w:rsidR="004264B7">
        <w:rPr>
          <w:b/>
          <w:color w:val="111111"/>
          <w:sz w:val="28"/>
          <w:szCs w:val="28"/>
        </w:rPr>
        <w:t xml:space="preserve"> </w:t>
      </w:r>
      <w:r w:rsidR="00E32657">
        <w:rPr>
          <w:b/>
          <w:color w:val="111111"/>
          <w:sz w:val="28"/>
          <w:szCs w:val="28"/>
        </w:rPr>
        <w:t>(</w:t>
      </w:r>
      <w:r w:rsidR="004264B7">
        <w:rPr>
          <w:b/>
          <w:color w:val="111111"/>
          <w:sz w:val="28"/>
          <w:szCs w:val="28"/>
        </w:rPr>
        <w:t xml:space="preserve"> </w:t>
      </w:r>
      <w:proofErr w:type="gramEnd"/>
    </w:p>
    <w:p w:rsidR="00981C88" w:rsidRDefault="006F48B3">
      <w:pPr>
        <w:rPr>
          <w:rFonts w:ascii="Times New Roman" w:hAnsi="Times New Roman" w:cs="Times New Roman"/>
          <w:sz w:val="28"/>
          <w:szCs w:val="28"/>
        </w:rPr>
      </w:pPr>
      <w:r w:rsidRPr="006F48B3">
        <w:rPr>
          <w:rFonts w:ascii="Times New Roman" w:hAnsi="Times New Roman" w:cs="Times New Roman"/>
          <w:sz w:val="28"/>
          <w:szCs w:val="28"/>
        </w:rPr>
        <w:t>На данном этапе</w:t>
      </w:r>
      <w:r>
        <w:rPr>
          <w:rFonts w:ascii="Times New Roman" w:hAnsi="Times New Roman" w:cs="Times New Roman"/>
          <w:b/>
          <w:sz w:val="28"/>
          <w:szCs w:val="28"/>
        </w:rPr>
        <w:t xml:space="preserve"> </w:t>
      </w:r>
      <w:r w:rsidR="00C30EF3" w:rsidRPr="00C30EF3">
        <w:rPr>
          <w:rFonts w:ascii="Times New Roman" w:hAnsi="Times New Roman" w:cs="Times New Roman"/>
          <w:sz w:val="28"/>
          <w:szCs w:val="28"/>
        </w:rPr>
        <w:t>использую</w:t>
      </w:r>
      <w:r w:rsidR="004264B7">
        <w:rPr>
          <w:rFonts w:ascii="Times New Roman" w:hAnsi="Times New Roman" w:cs="Times New Roman"/>
          <w:sz w:val="28"/>
          <w:szCs w:val="28"/>
        </w:rPr>
        <w:t>тся</w:t>
      </w:r>
      <w:r w:rsidR="00C30EF3" w:rsidRPr="00C30EF3">
        <w:rPr>
          <w:rFonts w:ascii="Times New Roman" w:hAnsi="Times New Roman" w:cs="Times New Roman"/>
          <w:sz w:val="28"/>
          <w:szCs w:val="28"/>
        </w:rPr>
        <w:t xml:space="preserve"> игры с поднятием рук.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«Кто больше?».</w:t>
      </w:r>
      <w:r w:rsidRPr="00C30EF3">
        <w:rPr>
          <w:rFonts w:ascii="Times New Roman" w:hAnsi="Times New Roman" w:cs="Times New Roman"/>
          <w:sz w:val="28"/>
          <w:szCs w:val="28"/>
        </w:rPr>
        <w:t xml:space="preserve"> Обучающая игра. Некоторые примеры: Кто больше придумает синонимов к слову ХОЛОД? Кто больше вспомнит слов с удвоенной согласной? Кто больше придумает однокоренных слов к слову школа?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lastRenderedPageBreak/>
        <w:t>Приём «Кто быстрее и правильнее выполнит задание?»</w:t>
      </w:r>
      <w:r w:rsidRPr="00C30EF3">
        <w:rPr>
          <w:rFonts w:ascii="Times New Roman" w:hAnsi="Times New Roman" w:cs="Times New Roman"/>
          <w:sz w:val="28"/>
          <w:szCs w:val="28"/>
        </w:rPr>
        <w:t xml:space="preserve"> Во время урока, когда дети самостоятельно выполняют упражнения, тем, кто выполнит быстрее и правильнее, ставлю оценки. Первые три тетради на проверку. Обычно это одни и те же ученики, но они между собой соревнуются, кто правильнее.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«Фантазёр».</w:t>
      </w:r>
      <w:r w:rsidRPr="00C30EF3">
        <w:rPr>
          <w:rFonts w:ascii="Times New Roman" w:hAnsi="Times New Roman" w:cs="Times New Roman"/>
          <w:sz w:val="28"/>
          <w:szCs w:val="28"/>
        </w:rPr>
        <w:t xml:space="preserve"> На доске записана тема урока. Назовите 5 способов применения знаний, умений и навыков по этой теме в жизни. </w:t>
      </w:r>
    </w:p>
    <w:p w:rsidR="00E32657" w:rsidRPr="00E32657" w:rsidRDefault="00E32657" w:rsidP="00E32657">
      <w:pPr>
        <w:pStyle w:val="a4"/>
        <w:shd w:val="clear" w:color="auto" w:fill="FFFFFF"/>
        <w:rPr>
          <w:color w:val="000000"/>
          <w:sz w:val="28"/>
          <w:szCs w:val="28"/>
        </w:rPr>
      </w:pPr>
      <w:r w:rsidRPr="00E32657">
        <w:rPr>
          <w:bCs/>
          <w:i/>
          <w:color w:val="000000"/>
          <w:sz w:val="28"/>
          <w:szCs w:val="28"/>
        </w:rPr>
        <w:t>«Разлетевшиеся шары»</w:t>
      </w:r>
      <w:r w:rsidRPr="00E32657">
        <w:rPr>
          <w:color w:val="000000"/>
          <w:sz w:val="28"/>
          <w:szCs w:val="28"/>
        </w:rPr>
        <w:t xml:space="preserve"> На доске на писаны слова с пропущенными орфограммами, а справа за чертой находятся разноцветные шары с написанными на них буквами. Учащиеся выходят к доске, находят нужный шар и прикрепляют его к слову.</w:t>
      </w:r>
    </w:p>
    <w:p w:rsidR="00E32657" w:rsidRPr="00E32657" w:rsidRDefault="00E32657" w:rsidP="00E32657">
      <w:pPr>
        <w:pStyle w:val="a4"/>
        <w:shd w:val="clear" w:color="auto" w:fill="FFFFFF"/>
        <w:rPr>
          <w:color w:val="000000"/>
          <w:sz w:val="28"/>
          <w:szCs w:val="28"/>
        </w:rPr>
      </w:pPr>
      <w:r w:rsidRPr="00E32657">
        <w:rPr>
          <w:bCs/>
          <w:i/>
          <w:color w:val="000000"/>
          <w:sz w:val="28"/>
          <w:szCs w:val="28"/>
        </w:rPr>
        <w:t>«Тонкие» и «толстые» вопросы</w:t>
      </w:r>
      <w:r w:rsidRPr="00E32657">
        <w:rPr>
          <w:color w:val="000000"/>
          <w:sz w:val="28"/>
          <w:szCs w:val="28"/>
        </w:rPr>
        <w:t xml:space="preserve"> Ученик выбирает по теме вопросы на выбор. «Тонкие» вопросы оцениваются ниже, предполагают ответ «да-нет». «Толстые» вопросы выше оцениваются и предполагают развернутый ответ.</w:t>
      </w:r>
    </w:p>
    <w:p w:rsidR="00E32657" w:rsidRPr="00E32657" w:rsidRDefault="00E32657" w:rsidP="00E32657">
      <w:pPr>
        <w:pStyle w:val="a4"/>
        <w:shd w:val="clear" w:color="auto" w:fill="FFFFFF"/>
        <w:rPr>
          <w:color w:val="000000"/>
          <w:sz w:val="28"/>
          <w:szCs w:val="28"/>
        </w:rPr>
      </w:pPr>
      <w:r w:rsidRPr="00E32657">
        <w:rPr>
          <w:bCs/>
          <w:i/>
          <w:color w:val="000000"/>
          <w:sz w:val="28"/>
          <w:szCs w:val="28"/>
        </w:rPr>
        <w:t>Мини-интервью</w:t>
      </w:r>
      <w:r w:rsidRPr="00E32657">
        <w:rPr>
          <w:color w:val="000000"/>
          <w:sz w:val="28"/>
          <w:szCs w:val="28"/>
        </w:rPr>
        <w:t xml:space="preserve"> </w:t>
      </w:r>
      <w:r>
        <w:rPr>
          <w:color w:val="000000"/>
          <w:sz w:val="28"/>
          <w:szCs w:val="28"/>
        </w:rPr>
        <w:t xml:space="preserve"> </w:t>
      </w:r>
      <w:r w:rsidRPr="00E32657">
        <w:rPr>
          <w:color w:val="000000"/>
          <w:sz w:val="28"/>
          <w:szCs w:val="28"/>
        </w:rPr>
        <w:t>Работа в парах. В каждой паре «журналист» задает вопросы своему «герою».</w:t>
      </w:r>
    </w:p>
    <w:p w:rsidR="00981C88" w:rsidRPr="004264B7" w:rsidRDefault="004264B7">
      <w:pPr>
        <w:rPr>
          <w:rFonts w:ascii="Times New Roman" w:hAnsi="Times New Roman" w:cs="Times New Roman"/>
          <w:b/>
          <w:sz w:val="28"/>
          <w:szCs w:val="28"/>
        </w:rPr>
      </w:pPr>
      <w:r>
        <w:rPr>
          <w:rFonts w:ascii="Times New Roman" w:hAnsi="Times New Roman" w:cs="Times New Roman"/>
          <w:b/>
          <w:sz w:val="28"/>
          <w:szCs w:val="28"/>
        </w:rPr>
        <w:t xml:space="preserve"> </w:t>
      </w:r>
      <w:r w:rsidR="00E32657" w:rsidRPr="00E32657">
        <w:rPr>
          <w:rFonts w:ascii="Times New Roman" w:hAnsi="Times New Roman" w:cs="Times New Roman"/>
          <w:b/>
          <w:sz w:val="28"/>
          <w:szCs w:val="28"/>
        </w:rPr>
        <w:t>7 этап</w:t>
      </w:r>
      <w:r w:rsidR="00E32657">
        <w:rPr>
          <w:rFonts w:ascii="Times New Roman" w:hAnsi="Times New Roman" w:cs="Times New Roman"/>
          <w:b/>
          <w:sz w:val="28"/>
          <w:szCs w:val="28"/>
        </w:rPr>
        <w:t xml:space="preserve"> – этап </w:t>
      </w:r>
      <w:r w:rsidR="00C30EF3" w:rsidRPr="00981C88">
        <w:rPr>
          <w:rFonts w:ascii="Times New Roman" w:hAnsi="Times New Roman" w:cs="Times New Roman"/>
          <w:b/>
          <w:sz w:val="28"/>
          <w:szCs w:val="28"/>
        </w:rPr>
        <w:t>самостоятельной работы с самопроверкой</w:t>
      </w:r>
      <w:r w:rsidR="00C30EF3" w:rsidRPr="00C30EF3">
        <w:rPr>
          <w:rFonts w:ascii="Times New Roman" w:hAnsi="Times New Roman" w:cs="Times New Roman"/>
          <w:sz w:val="28"/>
          <w:szCs w:val="28"/>
        </w:rPr>
        <w:t xml:space="preserve"> </w:t>
      </w:r>
    </w:p>
    <w:p w:rsidR="00102AEE" w:rsidRDefault="00102AE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02AEE">
        <w:rPr>
          <w:rFonts w:ascii="Times New Roman" w:hAnsi="Times New Roman" w:cs="Times New Roman"/>
          <w:color w:val="000000"/>
          <w:sz w:val="28"/>
          <w:szCs w:val="28"/>
          <w:shd w:val="clear" w:color="auto" w:fill="FFFFFF"/>
        </w:rPr>
        <w:t>При организации самостоятельной работы над новой темой важно, чтобы обучающимся было интересно всесторонне и глубоко проработать новый материал.</w:t>
      </w:r>
    </w:p>
    <w:p w:rsidR="00102AEE" w:rsidRDefault="004264B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использовать:</w:t>
      </w:r>
    </w:p>
    <w:p w:rsidR="00102AEE" w:rsidRDefault="00102AEE">
      <w:pPr>
        <w:rPr>
          <w:rFonts w:ascii="Times New Roman" w:hAnsi="Times New Roman" w:cs="Times New Roman"/>
          <w:color w:val="000000"/>
          <w:sz w:val="28"/>
          <w:szCs w:val="28"/>
          <w:shd w:val="clear" w:color="auto" w:fill="FFFFFF"/>
        </w:rPr>
      </w:pPr>
      <w:r w:rsidRPr="00102AEE">
        <w:rPr>
          <w:rFonts w:ascii="Times New Roman" w:hAnsi="Times New Roman" w:cs="Times New Roman"/>
          <w:i/>
          <w:color w:val="000000"/>
          <w:sz w:val="28"/>
          <w:szCs w:val="28"/>
          <w:shd w:val="clear" w:color="auto" w:fill="FFFFFF"/>
        </w:rPr>
        <w:t>Творческие задания:</w:t>
      </w:r>
      <w:r>
        <w:rPr>
          <w:rFonts w:ascii="Times New Roman" w:hAnsi="Times New Roman" w:cs="Times New Roman"/>
          <w:color w:val="000000"/>
          <w:sz w:val="28"/>
          <w:szCs w:val="28"/>
          <w:shd w:val="clear" w:color="auto" w:fill="FFFFFF"/>
        </w:rPr>
        <w:t xml:space="preserve"> </w:t>
      </w:r>
      <w:proofErr w:type="spellStart"/>
      <w:r w:rsidRPr="00102AEE">
        <w:rPr>
          <w:rFonts w:ascii="Times New Roman" w:hAnsi="Times New Roman" w:cs="Times New Roman"/>
          <w:color w:val="000000"/>
          <w:sz w:val="28"/>
          <w:szCs w:val="28"/>
          <w:shd w:val="clear" w:color="auto" w:fill="FFFFFF"/>
        </w:rPr>
        <w:t>инсценирование</w:t>
      </w:r>
      <w:proofErr w:type="spellEnd"/>
      <w:r w:rsidRPr="00102AEE">
        <w:rPr>
          <w:rFonts w:ascii="Times New Roman" w:hAnsi="Times New Roman" w:cs="Times New Roman"/>
          <w:color w:val="000000"/>
          <w:sz w:val="28"/>
          <w:szCs w:val="28"/>
          <w:shd w:val="clear" w:color="auto" w:fill="FFFFFF"/>
        </w:rPr>
        <w:t>, чтение по ролям, графическое и словесное рисование, творческий переск</w:t>
      </w:r>
      <w:r w:rsidR="004264B7">
        <w:rPr>
          <w:rFonts w:ascii="Times New Roman" w:hAnsi="Times New Roman" w:cs="Times New Roman"/>
          <w:color w:val="000000"/>
          <w:sz w:val="28"/>
          <w:szCs w:val="28"/>
          <w:shd w:val="clear" w:color="auto" w:fill="FFFFFF"/>
        </w:rPr>
        <w:t>аз, составление аннотации, мини –сочинение, двустишие и т.д</w:t>
      </w:r>
      <w:r w:rsidRPr="00102AEE">
        <w:rPr>
          <w:rFonts w:ascii="Times New Roman" w:hAnsi="Times New Roman" w:cs="Times New Roman"/>
          <w:color w:val="000000"/>
          <w:sz w:val="28"/>
          <w:szCs w:val="28"/>
          <w:shd w:val="clear" w:color="auto" w:fill="FFFFFF"/>
        </w:rPr>
        <w:t>.</w:t>
      </w:r>
    </w:p>
    <w:p w:rsidR="00102AEE" w:rsidRPr="00E82E53" w:rsidRDefault="00102AEE" w:rsidP="00E82E53">
      <w:pPr>
        <w:pStyle w:val="a4"/>
        <w:shd w:val="clear" w:color="auto" w:fill="FFFFFF"/>
        <w:rPr>
          <w:color w:val="000000"/>
          <w:sz w:val="28"/>
          <w:szCs w:val="28"/>
        </w:rPr>
      </w:pPr>
      <w:r w:rsidRPr="00102AEE">
        <w:rPr>
          <w:b/>
          <w:bCs/>
          <w:color w:val="000000"/>
          <w:sz w:val="28"/>
          <w:szCs w:val="28"/>
        </w:rPr>
        <w:t>Метод «Ищем клад</w:t>
      </w:r>
      <w:r>
        <w:rPr>
          <w:b/>
          <w:bCs/>
          <w:color w:val="000000"/>
          <w:sz w:val="28"/>
          <w:szCs w:val="28"/>
        </w:rPr>
        <w:t xml:space="preserve">» </w:t>
      </w:r>
      <w:r w:rsidRPr="00102AEE">
        <w:rPr>
          <w:color w:val="000000"/>
          <w:sz w:val="28"/>
          <w:szCs w:val="28"/>
        </w:rPr>
        <w:t>учащиеся ищут «клад» на страницах учебника в виде нового слова (термина, понятия, правила), которое войдет в их словарный запас.</w:t>
      </w:r>
    </w:p>
    <w:p w:rsidR="00102AEE" w:rsidRPr="00102AEE" w:rsidRDefault="00102AEE">
      <w:pPr>
        <w:rPr>
          <w:rFonts w:ascii="Times New Roman" w:hAnsi="Times New Roman" w:cs="Times New Roman"/>
          <w:sz w:val="28"/>
          <w:szCs w:val="28"/>
        </w:rPr>
      </w:pPr>
      <w:r>
        <w:rPr>
          <w:rFonts w:ascii="Times New Roman" w:hAnsi="Times New Roman" w:cs="Times New Roman"/>
          <w:sz w:val="28"/>
          <w:szCs w:val="28"/>
        </w:rPr>
        <w:t>М</w:t>
      </w:r>
      <w:r w:rsidRPr="00C30EF3">
        <w:rPr>
          <w:rFonts w:ascii="Times New Roman" w:hAnsi="Times New Roman" w:cs="Times New Roman"/>
          <w:sz w:val="28"/>
          <w:szCs w:val="28"/>
        </w:rPr>
        <w:t xml:space="preserve">ожно использовать </w:t>
      </w:r>
      <w:r w:rsidRPr="00981C88">
        <w:rPr>
          <w:rFonts w:ascii="Times New Roman" w:hAnsi="Times New Roman" w:cs="Times New Roman"/>
          <w:i/>
          <w:sz w:val="28"/>
          <w:szCs w:val="28"/>
        </w:rPr>
        <w:t>приём «Мини - исследование» или «Мини – проект».</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Мини-проекты укладываются в один урок. Их разработка наиболее продуктивна на уроках рефлексии. Пример Мини-проект «Многозначные слова», который заключается в следующем: учащиеся должны изготовить цветок, лепестки которого и есть значения многозначного слова. Работая над этим проектом, дети, прежде всего, работают с толковым словарём, со </w:t>
      </w:r>
      <w:r w:rsidRPr="00C30EF3">
        <w:rPr>
          <w:rFonts w:ascii="Times New Roman" w:hAnsi="Times New Roman" w:cs="Times New Roman"/>
          <w:sz w:val="28"/>
          <w:szCs w:val="28"/>
        </w:rPr>
        <w:lastRenderedPageBreak/>
        <w:t xml:space="preserve">словарной статьёй, то есть проверяют правильность выбранного примера. При выполнении мини-проекта «Фразеологизмы» учащиеся выполняют следующее задание: они должны проиллюстрировать фразеологизм, помня о его метафоричности и образности. </w:t>
      </w:r>
      <w:proofErr w:type="spellStart"/>
      <w:r w:rsidRPr="00C30EF3">
        <w:rPr>
          <w:rFonts w:ascii="Times New Roman" w:hAnsi="Times New Roman" w:cs="Times New Roman"/>
          <w:sz w:val="28"/>
          <w:szCs w:val="28"/>
        </w:rPr>
        <w:t>Деятельностный</w:t>
      </w:r>
      <w:proofErr w:type="spellEnd"/>
      <w:r w:rsidRPr="00C30EF3">
        <w:rPr>
          <w:rFonts w:ascii="Times New Roman" w:hAnsi="Times New Roman" w:cs="Times New Roman"/>
          <w:sz w:val="28"/>
          <w:szCs w:val="28"/>
        </w:rPr>
        <w:t xml:space="preserve"> метод позволяет вести поиск истины в форме диалога.</w:t>
      </w:r>
      <w:r w:rsidR="00461ADC">
        <w:rPr>
          <w:rFonts w:ascii="Times New Roman" w:hAnsi="Times New Roman" w:cs="Times New Roman"/>
          <w:sz w:val="28"/>
          <w:szCs w:val="28"/>
        </w:rPr>
        <w:t xml:space="preserve"> </w:t>
      </w:r>
      <w:r w:rsidRPr="00C30EF3">
        <w:rPr>
          <w:rFonts w:ascii="Times New Roman" w:hAnsi="Times New Roman" w:cs="Times New Roman"/>
          <w:sz w:val="28"/>
          <w:szCs w:val="28"/>
        </w:rPr>
        <w:t xml:space="preserve">Поэтому очень важна работа в группах, парах. Дети включаются в активную работу, каждый хочет высказаться, не бывает равнодушных. </w:t>
      </w:r>
      <w:r w:rsidR="004264B7">
        <w:rPr>
          <w:rFonts w:ascii="Times New Roman" w:hAnsi="Times New Roman" w:cs="Times New Roman"/>
          <w:sz w:val="28"/>
          <w:szCs w:val="28"/>
        </w:rPr>
        <w:t xml:space="preserve">  </w:t>
      </w:r>
      <w:r w:rsidRPr="00C30EF3">
        <w:rPr>
          <w:rFonts w:ascii="Times New Roman" w:hAnsi="Times New Roman" w:cs="Times New Roman"/>
          <w:sz w:val="28"/>
          <w:szCs w:val="28"/>
        </w:rPr>
        <w:t>Обсуждая в диалоге вопросы, дети сами решают проблему, делают выводы.</w:t>
      </w:r>
      <w:r w:rsidR="004264B7">
        <w:rPr>
          <w:rFonts w:ascii="Times New Roman" w:hAnsi="Times New Roman" w:cs="Times New Roman"/>
          <w:sz w:val="28"/>
          <w:szCs w:val="28"/>
        </w:rPr>
        <w:t xml:space="preserve"> Учитель  только немного направляет их, подводит</w:t>
      </w:r>
      <w:r w:rsidRPr="00C30EF3">
        <w:rPr>
          <w:rFonts w:ascii="Times New Roman" w:hAnsi="Times New Roman" w:cs="Times New Roman"/>
          <w:sz w:val="28"/>
          <w:szCs w:val="28"/>
        </w:rPr>
        <w:t xml:space="preserve"> к открытию нового знания. </w:t>
      </w:r>
      <w:r w:rsidR="004C0428">
        <w:rPr>
          <w:rFonts w:ascii="Times New Roman" w:hAnsi="Times New Roman" w:cs="Times New Roman"/>
          <w:sz w:val="28"/>
          <w:szCs w:val="28"/>
        </w:rPr>
        <w:t xml:space="preserve"> </w:t>
      </w:r>
    </w:p>
    <w:p w:rsidR="00E82E53" w:rsidRDefault="00C30EF3">
      <w:pPr>
        <w:rPr>
          <w:rFonts w:ascii="Times New Roman" w:hAnsi="Times New Roman" w:cs="Times New Roman"/>
          <w:sz w:val="28"/>
          <w:szCs w:val="28"/>
        </w:rPr>
      </w:pPr>
      <w:r w:rsidRPr="00981C88">
        <w:rPr>
          <w:rFonts w:ascii="Times New Roman" w:hAnsi="Times New Roman" w:cs="Times New Roman"/>
          <w:i/>
          <w:sz w:val="28"/>
          <w:szCs w:val="28"/>
        </w:rPr>
        <w:t>Работа в паре</w:t>
      </w:r>
      <w:r w:rsidRPr="00C30EF3">
        <w:rPr>
          <w:rFonts w:ascii="Times New Roman" w:hAnsi="Times New Roman" w:cs="Times New Roman"/>
          <w:sz w:val="28"/>
          <w:szCs w:val="28"/>
        </w:rPr>
        <w:t xml:space="preserve"> имеет большое значение для формирования всех видов УУД: личностных, познавательных, коммуникативных. Технология формирования групп такова. Чтобы организовать группу, дети, сидящие за первой партой, просто оборачиваются к тем, кто сидит за второй партой и так далее. Но не надо забывать, что наиболее продуктивно работают пары, несильно отличающиеся по степени уровня (низкий, средний, высокий). Неэффективны пары из двух слабых учеников – им нечем обмениваться друг с другом. Учителю необходимо только регулировать уровень шума в классе при работе в группах. Я предупреждаю, что все должны говорить вполголоса. </w:t>
      </w:r>
    </w:p>
    <w:p w:rsidR="00E82E53" w:rsidRDefault="00E82E53">
      <w:pPr>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этап - Этап</w:t>
      </w:r>
      <w:r w:rsidR="00C30EF3" w:rsidRPr="00981C88">
        <w:rPr>
          <w:rFonts w:ascii="Times New Roman" w:hAnsi="Times New Roman" w:cs="Times New Roman"/>
          <w:b/>
          <w:sz w:val="28"/>
          <w:szCs w:val="28"/>
        </w:rPr>
        <w:t xml:space="preserve"> рефлексии</w:t>
      </w:r>
      <w:r w:rsidR="00C30EF3" w:rsidRPr="00C30EF3">
        <w:rPr>
          <w:rFonts w:ascii="Times New Roman" w:hAnsi="Times New Roman" w:cs="Times New Roman"/>
          <w:sz w:val="28"/>
          <w:szCs w:val="28"/>
        </w:rPr>
        <w:t xml:space="preserve"> </w:t>
      </w:r>
    </w:p>
    <w:p w:rsidR="00981C88" w:rsidRDefault="00E82E53">
      <w:pPr>
        <w:rPr>
          <w:rFonts w:ascii="Times New Roman" w:hAnsi="Times New Roman" w:cs="Times New Roman"/>
          <w:sz w:val="28"/>
          <w:szCs w:val="28"/>
        </w:rPr>
      </w:pPr>
      <w:r>
        <w:rPr>
          <w:rFonts w:ascii="Times New Roman" w:hAnsi="Times New Roman" w:cs="Times New Roman"/>
          <w:sz w:val="28"/>
          <w:szCs w:val="28"/>
        </w:rPr>
        <w:t>И</w:t>
      </w:r>
      <w:r w:rsidR="004264B7">
        <w:rPr>
          <w:rFonts w:ascii="Times New Roman" w:hAnsi="Times New Roman" w:cs="Times New Roman"/>
          <w:sz w:val="28"/>
          <w:szCs w:val="28"/>
        </w:rPr>
        <w:t>спользуется</w:t>
      </w:r>
      <w:r w:rsidR="00C30EF3" w:rsidRPr="00C30EF3">
        <w:rPr>
          <w:rFonts w:ascii="Times New Roman" w:hAnsi="Times New Roman" w:cs="Times New Roman"/>
          <w:sz w:val="28"/>
          <w:szCs w:val="28"/>
        </w:rPr>
        <w:t xml:space="preserve"> </w:t>
      </w:r>
      <w:r w:rsidR="00C30EF3" w:rsidRPr="00981C88">
        <w:rPr>
          <w:rFonts w:ascii="Times New Roman" w:hAnsi="Times New Roman" w:cs="Times New Roman"/>
          <w:i/>
          <w:sz w:val="28"/>
          <w:szCs w:val="28"/>
        </w:rPr>
        <w:t>приём «Незаконченные предложения».</w:t>
      </w:r>
      <w:r w:rsidR="00C30EF3" w:rsidRPr="00C30EF3">
        <w:rPr>
          <w:rFonts w:ascii="Times New Roman" w:hAnsi="Times New Roman" w:cs="Times New Roman"/>
          <w:sz w:val="28"/>
          <w:szCs w:val="28"/>
        </w:rPr>
        <w:t xml:space="preserve"> Учащимся предлагается закончить ряд предложений. </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1. На уроке русского языка я испытываю такие чувства, как….. </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2. Я думаю, что уроки русского языка проходят…… </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3. Больше всего на уроках русского языка я люблю…. </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4. Мне не очень нравится…… </w:t>
      </w:r>
    </w:p>
    <w:p w:rsidR="00981C88" w:rsidRDefault="00C30EF3">
      <w:pPr>
        <w:rPr>
          <w:rFonts w:ascii="Times New Roman" w:hAnsi="Times New Roman" w:cs="Times New Roman"/>
          <w:sz w:val="28"/>
          <w:szCs w:val="28"/>
        </w:rPr>
      </w:pPr>
      <w:r w:rsidRPr="00C30EF3">
        <w:rPr>
          <w:rFonts w:ascii="Times New Roman" w:hAnsi="Times New Roman" w:cs="Times New Roman"/>
          <w:sz w:val="28"/>
          <w:szCs w:val="28"/>
        </w:rPr>
        <w:t xml:space="preserve">5. Если бы я был учителем русского языка, я бы …..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Приём «Пятёрочка».</w:t>
      </w:r>
      <w:r w:rsidRPr="00C30EF3">
        <w:rPr>
          <w:rFonts w:ascii="Times New Roman" w:hAnsi="Times New Roman" w:cs="Times New Roman"/>
          <w:sz w:val="28"/>
          <w:szCs w:val="28"/>
        </w:rPr>
        <w:t xml:space="preserve"> Ребята обрисовывают контур своей ладони и вписывают свое мнение по поводу урока. Большой палец – для меня важно и интересно. Указательный палец – мне было трудно. Средний палец – для меня было недостаточно. Безымянный палец – мне не понравилось. Мизинец – мои предложения. </w:t>
      </w:r>
    </w:p>
    <w:p w:rsidR="00451E9E" w:rsidRDefault="00C30EF3">
      <w:pPr>
        <w:rPr>
          <w:rFonts w:ascii="Times New Roman" w:hAnsi="Times New Roman" w:cs="Times New Roman"/>
          <w:sz w:val="28"/>
          <w:szCs w:val="28"/>
        </w:rPr>
      </w:pPr>
      <w:r w:rsidRPr="00451E9E">
        <w:rPr>
          <w:rFonts w:ascii="Times New Roman" w:hAnsi="Times New Roman" w:cs="Times New Roman"/>
          <w:i/>
          <w:sz w:val="28"/>
          <w:szCs w:val="28"/>
        </w:rPr>
        <w:t>Рефлексия осуществляется на разных этапах урока.</w:t>
      </w:r>
      <w:r w:rsidRPr="00C30EF3">
        <w:rPr>
          <w:rFonts w:ascii="Times New Roman" w:hAnsi="Times New Roman" w:cs="Times New Roman"/>
          <w:sz w:val="28"/>
          <w:szCs w:val="28"/>
        </w:rPr>
        <w:t xml:space="preserve"> Например, перед началом работы в парах можно задать вопрос: Как вам поможет работа в парах? На завершающем этапе можно спросить: Какие трудности </w:t>
      </w:r>
      <w:r w:rsidRPr="00C30EF3">
        <w:rPr>
          <w:rFonts w:ascii="Times New Roman" w:hAnsi="Times New Roman" w:cs="Times New Roman"/>
          <w:sz w:val="28"/>
          <w:szCs w:val="28"/>
        </w:rPr>
        <w:lastRenderedPageBreak/>
        <w:t xml:space="preserve">встретились, Что нового узнали на уроке? Как эти знания можно использовать в жизни? (приём «Фантазёр») </w:t>
      </w:r>
    </w:p>
    <w:p w:rsidR="00981C88" w:rsidRDefault="00C30EF3">
      <w:pPr>
        <w:rPr>
          <w:rFonts w:ascii="Times New Roman" w:hAnsi="Times New Roman" w:cs="Times New Roman"/>
          <w:sz w:val="28"/>
          <w:szCs w:val="28"/>
        </w:rPr>
      </w:pPr>
      <w:r w:rsidRPr="00981C88">
        <w:rPr>
          <w:rFonts w:ascii="Times New Roman" w:hAnsi="Times New Roman" w:cs="Times New Roman"/>
          <w:i/>
          <w:sz w:val="28"/>
          <w:szCs w:val="28"/>
        </w:rPr>
        <w:t>Прием «Доскажи словечко…»</w:t>
      </w:r>
      <w:r w:rsidRPr="00C30EF3">
        <w:rPr>
          <w:rFonts w:ascii="Times New Roman" w:hAnsi="Times New Roman" w:cs="Times New Roman"/>
          <w:sz w:val="28"/>
          <w:szCs w:val="28"/>
        </w:rPr>
        <w:t xml:space="preserve"> использую в конце урока. «Я понял, что…» «Я научился…» «Я думаю, что…» и др.</w:t>
      </w:r>
    </w:p>
    <w:p w:rsidR="00E82E53" w:rsidRDefault="00E82E53">
      <w:pPr>
        <w:rPr>
          <w:rFonts w:ascii="Times New Roman" w:hAnsi="Times New Roman" w:cs="Times New Roman"/>
          <w:sz w:val="28"/>
          <w:szCs w:val="28"/>
        </w:rPr>
      </w:pPr>
      <w:r w:rsidRPr="00451E9E">
        <w:rPr>
          <w:rFonts w:ascii="Times New Roman" w:hAnsi="Times New Roman" w:cs="Times New Roman"/>
          <w:i/>
          <w:sz w:val="28"/>
          <w:szCs w:val="28"/>
        </w:rPr>
        <w:t>Приём «Мордашки»</w:t>
      </w:r>
      <w:r w:rsidRPr="00E82E53">
        <w:rPr>
          <w:rFonts w:ascii="Times New Roman" w:hAnsi="Times New Roman" w:cs="Times New Roman"/>
          <w:sz w:val="28"/>
          <w:szCs w:val="28"/>
        </w:rPr>
        <w:t xml:space="preserve"> Ученики сигнализируют о своём эмоциональном состоянии с помощью карточек со стилизованными рисунками.</w:t>
      </w:r>
    </w:p>
    <w:p w:rsidR="007B45E4" w:rsidRDefault="00451E9E">
      <w:pPr>
        <w:rPr>
          <w:iCs/>
          <w:sz w:val="28"/>
          <w:szCs w:val="28"/>
        </w:rPr>
      </w:pPr>
      <w:r w:rsidRPr="00451E9E">
        <w:rPr>
          <w:rFonts w:ascii="Times New Roman" w:hAnsi="Times New Roman" w:cs="Times New Roman"/>
          <w:i/>
          <w:sz w:val="28"/>
          <w:szCs w:val="28"/>
        </w:rPr>
        <w:t>Упражнение «Комплимент»</w:t>
      </w:r>
      <w:r>
        <w:rPr>
          <w:rFonts w:ascii="Times New Roman" w:hAnsi="Times New Roman" w:cs="Times New Roman"/>
          <w:i/>
          <w:sz w:val="28"/>
          <w:szCs w:val="28"/>
        </w:rPr>
        <w:t xml:space="preserve"> </w:t>
      </w:r>
      <w:r w:rsidRPr="00451E9E">
        <w:rPr>
          <w:rFonts w:ascii="Times New Roman" w:hAnsi="Times New Roman" w:cs="Times New Roman"/>
          <w:iCs/>
          <w:sz w:val="28"/>
          <w:szCs w:val="28"/>
        </w:rPr>
        <w:t>Учащиеся оценивают вклад друг друга в урок и благодарят друг друга и учителя за проведенный урок</w:t>
      </w:r>
      <w:r>
        <w:rPr>
          <w:rFonts w:ascii="Times New Roman" w:hAnsi="Times New Roman" w:cs="Times New Roman"/>
          <w:iCs/>
          <w:sz w:val="28"/>
          <w:szCs w:val="28"/>
        </w:rPr>
        <w:t xml:space="preserve">. </w:t>
      </w:r>
      <w:r w:rsidRPr="00451E9E">
        <w:rPr>
          <w:rFonts w:ascii="Times New Roman" w:hAnsi="Times New Roman" w:cs="Times New Roman"/>
          <w:iCs/>
          <w:sz w:val="28"/>
          <w:szCs w:val="28"/>
        </w:rPr>
        <w:t>Такой вариант окончания урока дает возможность удовлетворения потребности в признании личностной значимости каждого.</w:t>
      </w:r>
    </w:p>
    <w:p w:rsidR="00451E9E" w:rsidRDefault="00451E9E" w:rsidP="00451E9E">
      <w:pPr>
        <w:pStyle w:val="a4"/>
        <w:shd w:val="clear" w:color="auto" w:fill="FFFFFF"/>
        <w:spacing w:before="0" w:beforeAutospacing="0" w:after="0" w:afterAutospacing="0" w:line="322" w:lineRule="atLeast"/>
        <w:rPr>
          <w:rFonts w:ascii="Helvetica" w:hAnsi="Helvetica" w:cs="Helvetica"/>
          <w:color w:val="212121"/>
          <w:sz w:val="28"/>
          <w:szCs w:val="28"/>
        </w:rPr>
      </w:pPr>
      <w:r w:rsidRPr="00451E9E">
        <w:rPr>
          <w:b/>
          <w:color w:val="212121"/>
          <w:sz w:val="28"/>
          <w:szCs w:val="28"/>
        </w:rPr>
        <w:t xml:space="preserve">Заключение </w:t>
      </w:r>
      <w:r w:rsidR="004264B7">
        <w:rPr>
          <w:color w:val="212121"/>
          <w:sz w:val="28"/>
          <w:szCs w:val="28"/>
        </w:rPr>
        <w:t xml:space="preserve"> </w:t>
      </w:r>
    </w:p>
    <w:p w:rsidR="00451E9E" w:rsidRDefault="00451E9E" w:rsidP="00451E9E">
      <w:pPr>
        <w:pStyle w:val="a4"/>
        <w:shd w:val="clear" w:color="auto" w:fill="FFFFFF"/>
        <w:spacing w:before="0" w:beforeAutospacing="0" w:after="0" w:afterAutospacing="0" w:line="322" w:lineRule="atLeast"/>
        <w:rPr>
          <w:rFonts w:ascii="Helvetica" w:hAnsi="Helvetica" w:cs="Helvetica"/>
          <w:color w:val="212121"/>
          <w:sz w:val="28"/>
          <w:szCs w:val="28"/>
        </w:rPr>
      </w:pPr>
      <w:r>
        <w:rPr>
          <w:color w:val="212121"/>
          <w:sz w:val="28"/>
          <w:szCs w:val="28"/>
        </w:rPr>
        <w:t>Успех ваших учеников - ваш успех.</w:t>
      </w:r>
    </w:p>
    <w:p w:rsidR="00451E9E" w:rsidRDefault="00451E9E" w:rsidP="00451E9E">
      <w:pPr>
        <w:pStyle w:val="a4"/>
        <w:shd w:val="clear" w:color="auto" w:fill="FFFFFF"/>
        <w:spacing w:before="0" w:beforeAutospacing="0" w:after="0" w:afterAutospacing="0" w:line="322" w:lineRule="atLeast"/>
        <w:rPr>
          <w:rFonts w:ascii="Helvetica" w:hAnsi="Helvetica" w:cs="Helvetica"/>
          <w:color w:val="212121"/>
          <w:sz w:val="28"/>
          <w:szCs w:val="28"/>
        </w:rPr>
      </w:pPr>
      <w:r>
        <w:rPr>
          <w:color w:val="212121"/>
          <w:sz w:val="28"/>
          <w:szCs w:val="28"/>
        </w:rPr>
        <w:t>Помогите ученикам овладеть качествами успешного человека.</w:t>
      </w:r>
    </w:p>
    <w:p w:rsidR="00451E9E" w:rsidRDefault="00451E9E" w:rsidP="00451E9E">
      <w:pPr>
        <w:pStyle w:val="a4"/>
        <w:shd w:val="clear" w:color="auto" w:fill="FFFFFF"/>
        <w:spacing w:before="0" w:beforeAutospacing="0" w:after="0" w:afterAutospacing="0" w:line="322" w:lineRule="atLeast"/>
        <w:rPr>
          <w:color w:val="212121"/>
          <w:sz w:val="28"/>
          <w:szCs w:val="28"/>
        </w:rPr>
      </w:pPr>
      <w:r>
        <w:rPr>
          <w:color w:val="212121"/>
          <w:sz w:val="28"/>
          <w:szCs w:val="28"/>
        </w:rPr>
        <w:t>Никогда  не сравнивайте успех ребёнка с чужим успехом.</w:t>
      </w:r>
    </w:p>
    <w:p w:rsidR="00451E9E" w:rsidRDefault="00451E9E" w:rsidP="00451E9E">
      <w:pPr>
        <w:pStyle w:val="a4"/>
        <w:shd w:val="clear" w:color="auto" w:fill="FFFFFF"/>
        <w:spacing w:before="0" w:beforeAutospacing="0" w:after="0" w:afterAutospacing="0" w:line="322" w:lineRule="atLeast"/>
        <w:rPr>
          <w:rFonts w:ascii="Helvetica" w:hAnsi="Helvetica" w:cs="Helvetica"/>
          <w:color w:val="212121"/>
          <w:sz w:val="28"/>
          <w:szCs w:val="28"/>
        </w:rPr>
      </w:pPr>
      <w:r>
        <w:rPr>
          <w:color w:val="212121"/>
          <w:sz w:val="28"/>
          <w:szCs w:val="28"/>
        </w:rPr>
        <w:t>Каждый человек – уникален, поэтому успех каждого тоже уникален.</w:t>
      </w:r>
    </w:p>
    <w:p w:rsidR="00451E9E" w:rsidRDefault="00451E9E" w:rsidP="00451E9E">
      <w:pPr>
        <w:pStyle w:val="a4"/>
        <w:shd w:val="clear" w:color="auto" w:fill="FFFFFF"/>
        <w:spacing w:before="0" w:beforeAutospacing="0" w:after="0" w:afterAutospacing="0" w:line="322" w:lineRule="atLeast"/>
        <w:rPr>
          <w:color w:val="212121"/>
          <w:sz w:val="28"/>
          <w:szCs w:val="28"/>
        </w:rPr>
      </w:pPr>
      <w:r>
        <w:rPr>
          <w:color w:val="212121"/>
          <w:sz w:val="28"/>
          <w:szCs w:val="28"/>
        </w:rPr>
        <w:t xml:space="preserve">В одной известной притче говорится: Учитель </w:t>
      </w:r>
      <w:proofErr w:type="gramStart"/>
      <w:r>
        <w:rPr>
          <w:color w:val="212121"/>
          <w:sz w:val="28"/>
          <w:szCs w:val="28"/>
        </w:rPr>
        <w:t>-т</w:t>
      </w:r>
      <w:proofErr w:type="gramEnd"/>
      <w:r>
        <w:rPr>
          <w:color w:val="212121"/>
          <w:sz w:val="28"/>
          <w:szCs w:val="28"/>
        </w:rPr>
        <w:t>ы будешь бессмертен, потому что продолжишь свою жизнь в своих учениках.</w:t>
      </w:r>
    </w:p>
    <w:p w:rsidR="001F657C" w:rsidRDefault="001F657C" w:rsidP="00451E9E">
      <w:pPr>
        <w:pStyle w:val="a4"/>
        <w:shd w:val="clear" w:color="auto" w:fill="FFFFFF"/>
        <w:spacing w:before="0" w:beforeAutospacing="0" w:after="0" w:afterAutospacing="0" w:line="322" w:lineRule="atLeast"/>
        <w:rPr>
          <w:rFonts w:ascii="Helvetica" w:hAnsi="Helvetica" w:cs="Helvetica"/>
          <w:color w:val="212121"/>
          <w:sz w:val="28"/>
          <w:szCs w:val="28"/>
        </w:rPr>
      </w:pPr>
    </w:p>
    <w:p w:rsidR="001F657C" w:rsidRDefault="001F657C" w:rsidP="00451E9E">
      <w:pPr>
        <w:pStyle w:val="a4"/>
        <w:shd w:val="clear" w:color="auto" w:fill="FFFFFF"/>
        <w:spacing w:before="0" w:beforeAutospacing="0" w:after="0" w:afterAutospacing="0" w:line="322" w:lineRule="atLeast"/>
        <w:rPr>
          <w:rFonts w:ascii="Helvetica" w:hAnsi="Helvetica" w:cs="Helvetica"/>
          <w:color w:val="212121"/>
          <w:sz w:val="28"/>
          <w:szCs w:val="28"/>
        </w:rPr>
      </w:pPr>
    </w:p>
    <w:p w:rsidR="001F657C" w:rsidRDefault="001F657C" w:rsidP="00451E9E">
      <w:pPr>
        <w:pStyle w:val="a4"/>
        <w:shd w:val="clear" w:color="auto" w:fill="FFFFFF"/>
        <w:spacing w:before="0" w:beforeAutospacing="0" w:after="0" w:afterAutospacing="0" w:line="322" w:lineRule="atLeast"/>
        <w:rPr>
          <w:rFonts w:ascii="Helvetica" w:hAnsi="Helvetica" w:cs="Helvetica"/>
          <w:color w:val="212121"/>
          <w:sz w:val="28"/>
          <w:szCs w:val="28"/>
        </w:rPr>
      </w:pPr>
    </w:p>
    <w:p w:rsidR="001F657C" w:rsidRPr="001F657C" w:rsidRDefault="001F657C" w:rsidP="001F657C">
      <w:pPr>
        <w:jc w:val="right"/>
        <w:rPr>
          <w:rFonts w:ascii="Times New Roman" w:hAnsi="Times New Roman" w:cs="Times New Roman"/>
          <w:iCs/>
          <w:sz w:val="28"/>
          <w:szCs w:val="28"/>
        </w:rPr>
      </w:pPr>
      <w:proofErr w:type="spellStart"/>
      <w:r w:rsidRPr="001F657C">
        <w:rPr>
          <w:rFonts w:ascii="Times New Roman" w:hAnsi="Times New Roman" w:cs="Times New Roman"/>
          <w:iCs/>
          <w:sz w:val="28"/>
          <w:szCs w:val="28"/>
        </w:rPr>
        <w:t>Лапонина</w:t>
      </w:r>
      <w:proofErr w:type="spellEnd"/>
      <w:r w:rsidRPr="001F657C">
        <w:rPr>
          <w:rFonts w:ascii="Times New Roman" w:hAnsi="Times New Roman" w:cs="Times New Roman"/>
          <w:iCs/>
          <w:sz w:val="28"/>
          <w:szCs w:val="28"/>
        </w:rPr>
        <w:t xml:space="preserve"> Н.А., МОУ «</w:t>
      </w:r>
      <w:proofErr w:type="spellStart"/>
      <w:r w:rsidRPr="001F657C">
        <w:rPr>
          <w:rFonts w:ascii="Times New Roman" w:hAnsi="Times New Roman" w:cs="Times New Roman"/>
          <w:iCs/>
          <w:sz w:val="28"/>
          <w:szCs w:val="28"/>
        </w:rPr>
        <w:t>Турочакская</w:t>
      </w:r>
      <w:proofErr w:type="spellEnd"/>
      <w:r w:rsidRPr="001F657C">
        <w:rPr>
          <w:rFonts w:ascii="Times New Roman" w:hAnsi="Times New Roman" w:cs="Times New Roman"/>
          <w:iCs/>
          <w:sz w:val="28"/>
          <w:szCs w:val="28"/>
        </w:rPr>
        <w:t xml:space="preserve"> СОШ</w:t>
      </w:r>
    </w:p>
    <w:p w:rsidR="00451E9E" w:rsidRPr="001F657C" w:rsidRDefault="001F657C" w:rsidP="001F657C">
      <w:pPr>
        <w:jc w:val="right"/>
        <w:rPr>
          <w:rFonts w:ascii="Times New Roman" w:hAnsi="Times New Roman" w:cs="Times New Roman"/>
          <w:iCs/>
          <w:sz w:val="28"/>
          <w:szCs w:val="28"/>
        </w:rPr>
      </w:pPr>
      <w:bookmarkStart w:id="0" w:name="_GoBack"/>
      <w:bookmarkEnd w:id="0"/>
      <w:r w:rsidRPr="001F657C">
        <w:rPr>
          <w:rFonts w:ascii="Times New Roman" w:hAnsi="Times New Roman" w:cs="Times New Roman"/>
          <w:iCs/>
          <w:sz w:val="28"/>
          <w:szCs w:val="28"/>
        </w:rPr>
        <w:t xml:space="preserve"> им. Я.И. </w:t>
      </w:r>
      <w:proofErr w:type="spellStart"/>
      <w:r w:rsidRPr="001F657C">
        <w:rPr>
          <w:rFonts w:ascii="Times New Roman" w:hAnsi="Times New Roman" w:cs="Times New Roman"/>
          <w:iCs/>
          <w:sz w:val="28"/>
          <w:szCs w:val="28"/>
        </w:rPr>
        <w:t>Баляева</w:t>
      </w:r>
      <w:proofErr w:type="spellEnd"/>
      <w:r w:rsidRPr="001F657C">
        <w:rPr>
          <w:rFonts w:ascii="Times New Roman" w:hAnsi="Times New Roman" w:cs="Times New Roman"/>
          <w:iCs/>
          <w:sz w:val="28"/>
          <w:szCs w:val="28"/>
        </w:rPr>
        <w:t>»</w:t>
      </w:r>
    </w:p>
    <w:sectPr w:rsidR="00451E9E" w:rsidRPr="001F657C" w:rsidSect="007B4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226"/>
    <w:multiLevelType w:val="hybridMultilevel"/>
    <w:tmpl w:val="680C2B28"/>
    <w:lvl w:ilvl="0" w:tplc="E57454B4">
      <w:start w:val="1"/>
      <w:numFmt w:val="bullet"/>
      <w:lvlText w:val=""/>
      <w:lvlJc w:val="left"/>
      <w:pPr>
        <w:tabs>
          <w:tab w:val="num" w:pos="720"/>
        </w:tabs>
        <w:ind w:left="720" w:hanging="360"/>
      </w:pPr>
      <w:rPr>
        <w:rFonts w:ascii="Wingdings" w:hAnsi="Wingdings" w:hint="default"/>
      </w:rPr>
    </w:lvl>
    <w:lvl w:ilvl="1" w:tplc="CEBEE59A" w:tentative="1">
      <w:start w:val="1"/>
      <w:numFmt w:val="bullet"/>
      <w:lvlText w:val=""/>
      <w:lvlJc w:val="left"/>
      <w:pPr>
        <w:tabs>
          <w:tab w:val="num" w:pos="1440"/>
        </w:tabs>
        <w:ind w:left="1440" w:hanging="360"/>
      </w:pPr>
      <w:rPr>
        <w:rFonts w:ascii="Wingdings" w:hAnsi="Wingdings" w:hint="default"/>
      </w:rPr>
    </w:lvl>
    <w:lvl w:ilvl="2" w:tplc="FB383F76" w:tentative="1">
      <w:start w:val="1"/>
      <w:numFmt w:val="bullet"/>
      <w:lvlText w:val=""/>
      <w:lvlJc w:val="left"/>
      <w:pPr>
        <w:tabs>
          <w:tab w:val="num" w:pos="2160"/>
        </w:tabs>
        <w:ind w:left="2160" w:hanging="360"/>
      </w:pPr>
      <w:rPr>
        <w:rFonts w:ascii="Wingdings" w:hAnsi="Wingdings" w:hint="default"/>
      </w:rPr>
    </w:lvl>
    <w:lvl w:ilvl="3" w:tplc="F08E25BC" w:tentative="1">
      <w:start w:val="1"/>
      <w:numFmt w:val="bullet"/>
      <w:lvlText w:val=""/>
      <w:lvlJc w:val="left"/>
      <w:pPr>
        <w:tabs>
          <w:tab w:val="num" w:pos="2880"/>
        </w:tabs>
        <w:ind w:left="2880" w:hanging="360"/>
      </w:pPr>
      <w:rPr>
        <w:rFonts w:ascii="Wingdings" w:hAnsi="Wingdings" w:hint="default"/>
      </w:rPr>
    </w:lvl>
    <w:lvl w:ilvl="4" w:tplc="02B4254E" w:tentative="1">
      <w:start w:val="1"/>
      <w:numFmt w:val="bullet"/>
      <w:lvlText w:val=""/>
      <w:lvlJc w:val="left"/>
      <w:pPr>
        <w:tabs>
          <w:tab w:val="num" w:pos="3600"/>
        </w:tabs>
        <w:ind w:left="3600" w:hanging="360"/>
      </w:pPr>
      <w:rPr>
        <w:rFonts w:ascii="Wingdings" w:hAnsi="Wingdings" w:hint="default"/>
      </w:rPr>
    </w:lvl>
    <w:lvl w:ilvl="5" w:tplc="737CFC86" w:tentative="1">
      <w:start w:val="1"/>
      <w:numFmt w:val="bullet"/>
      <w:lvlText w:val=""/>
      <w:lvlJc w:val="left"/>
      <w:pPr>
        <w:tabs>
          <w:tab w:val="num" w:pos="4320"/>
        </w:tabs>
        <w:ind w:left="4320" w:hanging="360"/>
      </w:pPr>
      <w:rPr>
        <w:rFonts w:ascii="Wingdings" w:hAnsi="Wingdings" w:hint="default"/>
      </w:rPr>
    </w:lvl>
    <w:lvl w:ilvl="6" w:tplc="588C873A" w:tentative="1">
      <w:start w:val="1"/>
      <w:numFmt w:val="bullet"/>
      <w:lvlText w:val=""/>
      <w:lvlJc w:val="left"/>
      <w:pPr>
        <w:tabs>
          <w:tab w:val="num" w:pos="5040"/>
        </w:tabs>
        <w:ind w:left="5040" w:hanging="360"/>
      </w:pPr>
      <w:rPr>
        <w:rFonts w:ascii="Wingdings" w:hAnsi="Wingdings" w:hint="default"/>
      </w:rPr>
    </w:lvl>
    <w:lvl w:ilvl="7" w:tplc="32484220" w:tentative="1">
      <w:start w:val="1"/>
      <w:numFmt w:val="bullet"/>
      <w:lvlText w:val=""/>
      <w:lvlJc w:val="left"/>
      <w:pPr>
        <w:tabs>
          <w:tab w:val="num" w:pos="5760"/>
        </w:tabs>
        <w:ind w:left="5760" w:hanging="360"/>
      </w:pPr>
      <w:rPr>
        <w:rFonts w:ascii="Wingdings" w:hAnsi="Wingdings" w:hint="default"/>
      </w:rPr>
    </w:lvl>
    <w:lvl w:ilvl="8" w:tplc="56820E66" w:tentative="1">
      <w:start w:val="1"/>
      <w:numFmt w:val="bullet"/>
      <w:lvlText w:val=""/>
      <w:lvlJc w:val="left"/>
      <w:pPr>
        <w:tabs>
          <w:tab w:val="num" w:pos="6480"/>
        </w:tabs>
        <w:ind w:left="6480" w:hanging="360"/>
      </w:pPr>
      <w:rPr>
        <w:rFonts w:ascii="Wingdings" w:hAnsi="Wingdings" w:hint="default"/>
      </w:rPr>
    </w:lvl>
  </w:abstractNum>
  <w:abstractNum w:abstractNumId="1">
    <w:nsid w:val="4D6554AA"/>
    <w:multiLevelType w:val="hybridMultilevel"/>
    <w:tmpl w:val="361A0D04"/>
    <w:lvl w:ilvl="0" w:tplc="B07C28E6">
      <w:start w:val="1"/>
      <w:numFmt w:val="bullet"/>
      <w:lvlText w:val=""/>
      <w:lvlJc w:val="left"/>
      <w:pPr>
        <w:tabs>
          <w:tab w:val="num" w:pos="720"/>
        </w:tabs>
        <w:ind w:left="720" w:hanging="360"/>
      </w:pPr>
      <w:rPr>
        <w:rFonts w:ascii="Symbol" w:hAnsi="Symbol" w:hint="default"/>
      </w:rPr>
    </w:lvl>
    <w:lvl w:ilvl="1" w:tplc="58B47772" w:tentative="1">
      <w:start w:val="1"/>
      <w:numFmt w:val="bullet"/>
      <w:lvlText w:val=""/>
      <w:lvlJc w:val="left"/>
      <w:pPr>
        <w:tabs>
          <w:tab w:val="num" w:pos="1440"/>
        </w:tabs>
        <w:ind w:left="1440" w:hanging="360"/>
      </w:pPr>
      <w:rPr>
        <w:rFonts w:ascii="Symbol" w:hAnsi="Symbol" w:hint="default"/>
      </w:rPr>
    </w:lvl>
    <w:lvl w:ilvl="2" w:tplc="B6660C5C" w:tentative="1">
      <w:start w:val="1"/>
      <w:numFmt w:val="bullet"/>
      <w:lvlText w:val=""/>
      <w:lvlJc w:val="left"/>
      <w:pPr>
        <w:tabs>
          <w:tab w:val="num" w:pos="2160"/>
        </w:tabs>
        <w:ind w:left="2160" w:hanging="360"/>
      </w:pPr>
      <w:rPr>
        <w:rFonts w:ascii="Symbol" w:hAnsi="Symbol" w:hint="default"/>
      </w:rPr>
    </w:lvl>
    <w:lvl w:ilvl="3" w:tplc="9D925E42" w:tentative="1">
      <w:start w:val="1"/>
      <w:numFmt w:val="bullet"/>
      <w:lvlText w:val=""/>
      <w:lvlJc w:val="left"/>
      <w:pPr>
        <w:tabs>
          <w:tab w:val="num" w:pos="2880"/>
        </w:tabs>
        <w:ind w:left="2880" w:hanging="360"/>
      </w:pPr>
      <w:rPr>
        <w:rFonts w:ascii="Symbol" w:hAnsi="Symbol" w:hint="default"/>
      </w:rPr>
    </w:lvl>
    <w:lvl w:ilvl="4" w:tplc="7B9C9CD4" w:tentative="1">
      <w:start w:val="1"/>
      <w:numFmt w:val="bullet"/>
      <w:lvlText w:val=""/>
      <w:lvlJc w:val="left"/>
      <w:pPr>
        <w:tabs>
          <w:tab w:val="num" w:pos="3600"/>
        </w:tabs>
        <w:ind w:left="3600" w:hanging="360"/>
      </w:pPr>
      <w:rPr>
        <w:rFonts w:ascii="Symbol" w:hAnsi="Symbol" w:hint="default"/>
      </w:rPr>
    </w:lvl>
    <w:lvl w:ilvl="5" w:tplc="15FCB5BA" w:tentative="1">
      <w:start w:val="1"/>
      <w:numFmt w:val="bullet"/>
      <w:lvlText w:val=""/>
      <w:lvlJc w:val="left"/>
      <w:pPr>
        <w:tabs>
          <w:tab w:val="num" w:pos="4320"/>
        </w:tabs>
        <w:ind w:left="4320" w:hanging="360"/>
      </w:pPr>
      <w:rPr>
        <w:rFonts w:ascii="Symbol" w:hAnsi="Symbol" w:hint="default"/>
      </w:rPr>
    </w:lvl>
    <w:lvl w:ilvl="6" w:tplc="25A0B73C" w:tentative="1">
      <w:start w:val="1"/>
      <w:numFmt w:val="bullet"/>
      <w:lvlText w:val=""/>
      <w:lvlJc w:val="left"/>
      <w:pPr>
        <w:tabs>
          <w:tab w:val="num" w:pos="5040"/>
        </w:tabs>
        <w:ind w:left="5040" w:hanging="360"/>
      </w:pPr>
      <w:rPr>
        <w:rFonts w:ascii="Symbol" w:hAnsi="Symbol" w:hint="default"/>
      </w:rPr>
    </w:lvl>
    <w:lvl w:ilvl="7" w:tplc="286C008A" w:tentative="1">
      <w:start w:val="1"/>
      <w:numFmt w:val="bullet"/>
      <w:lvlText w:val=""/>
      <w:lvlJc w:val="left"/>
      <w:pPr>
        <w:tabs>
          <w:tab w:val="num" w:pos="5760"/>
        </w:tabs>
        <w:ind w:left="5760" w:hanging="360"/>
      </w:pPr>
      <w:rPr>
        <w:rFonts w:ascii="Symbol" w:hAnsi="Symbol" w:hint="default"/>
      </w:rPr>
    </w:lvl>
    <w:lvl w:ilvl="8" w:tplc="06A8BE8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F3"/>
    <w:rsid w:val="00000A29"/>
    <w:rsid w:val="00000A9E"/>
    <w:rsid w:val="00001181"/>
    <w:rsid w:val="00001ACE"/>
    <w:rsid w:val="00002481"/>
    <w:rsid w:val="000024BA"/>
    <w:rsid w:val="00003349"/>
    <w:rsid w:val="000033A6"/>
    <w:rsid w:val="00004504"/>
    <w:rsid w:val="000045E6"/>
    <w:rsid w:val="0000478B"/>
    <w:rsid w:val="0000481C"/>
    <w:rsid w:val="00004B9E"/>
    <w:rsid w:val="00004EA0"/>
    <w:rsid w:val="00005594"/>
    <w:rsid w:val="00005767"/>
    <w:rsid w:val="00005994"/>
    <w:rsid w:val="0000619E"/>
    <w:rsid w:val="0000653B"/>
    <w:rsid w:val="00006653"/>
    <w:rsid w:val="000068B3"/>
    <w:rsid w:val="00006E5E"/>
    <w:rsid w:val="00006EC7"/>
    <w:rsid w:val="00007188"/>
    <w:rsid w:val="00007238"/>
    <w:rsid w:val="00007332"/>
    <w:rsid w:val="00007ECB"/>
    <w:rsid w:val="0001021A"/>
    <w:rsid w:val="000103AC"/>
    <w:rsid w:val="0001054E"/>
    <w:rsid w:val="00010AEF"/>
    <w:rsid w:val="00010B33"/>
    <w:rsid w:val="000119F3"/>
    <w:rsid w:val="00011C08"/>
    <w:rsid w:val="00011E74"/>
    <w:rsid w:val="000121DA"/>
    <w:rsid w:val="000127AD"/>
    <w:rsid w:val="000127F4"/>
    <w:rsid w:val="000138FC"/>
    <w:rsid w:val="000139F9"/>
    <w:rsid w:val="00013D45"/>
    <w:rsid w:val="000144F1"/>
    <w:rsid w:val="0001476E"/>
    <w:rsid w:val="00014D0A"/>
    <w:rsid w:val="00015DFA"/>
    <w:rsid w:val="00016571"/>
    <w:rsid w:val="00016AF1"/>
    <w:rsid w:val="00016D7A"/>
    <w:rsid w:val="00017AE3"/>
    <w:rsid w:val="00017BC1"/>
    <w:rsid w:val="000200CF"/>
    <w:rsid w:val="0002035D"/>
    <w:rsid w:val="00020717"/>
    <w:rsid w:val="00020B57"/>
    <w:rsid w:val="00022972"/>
    <w:rsid w:val="00022B42"/>
    <w:rsid w:val="00023401"/>
    <w:rsid w:val="000251FB"/>
    <w:rsid w:val="0002520F"/>
    <w:rsid w:val="000255E4"/>
    <w:rsid w:val="000264FE"/>
    <w:rsid w:val="00026535"/>
    <w:rsid w:val="00026833"/>
    <w:rsid w:val="00030D09"/>
    <w:rsid w:val="00030EE5"/>
    <w:rsid w:val="00030F60"/>
    <w:rsid w:val="000315E2"/>
    <w:rsid w:val="00031C53"/>
    <w:rsid w:val="00031ED6"/>
    <w:rsid w:val="00033156"/>
    <w:rsid w:val="000331FF"/>
    <w:rsid w:val="000336ED"/>
    <w:rsid w:val="00034243"/>
    <w:rsid w:val="000344C2"/>
    <w:rsid w:val="000344EA"/>
    <w:rsid w:val="000347B5"/>
    <w:rsid w:val="000349E2"/>
    <w:rsid w:val="000350D5"/>
    <w:rsid w:val="00035883"/>
    <w:rsid w:val="00035F2A"/>
    <w:rsid w:val="0003628E"/>
    <w:rsid w:val="00036B45"/>
    <w:rsid w:val="00036F2C"/>
    <w:rsid w:val="000376C7"/>
    <w:rsid w:val="0003772D"/>
    <w:rsid w:val="00037F3F"/>
    <w:rsid w:val="0004073A"/>
    <w:rsid w:val="000410DE"/>
    <w:rsid w:val="00041439"/>
    <w:rsid w:val="0004145B"/>
    <w:rsid w:val="00041AA2"/>
    <w:rsid w:val="00041B51"/>
    <w:rsid w:val="00041C1D"/>
    <w:rsid w:val="00042629"/>
    <w:rsid w:val="00043D59"/>
    <w:rsid w:val="00043D5D"/>
    <w:rsid w:val="00043ECE"/>
    <w:rsid w:val="00044389"/>
    <w:rsid w:val="0004448D"/>
    <w:rsid w:val="00044519"/>
    <w:rsid w:val="0004471E"/>
    <w:rsid w:val="00045170"/>
    <w:rsid w:val="00045179"/>
    <w:rsid w:val="00045EE5"/>
    <w:rsid w:val="00046363"/>
    <w:rsid w:val="000469C5"/>
    <w:rsid w:val="00046E33"/>
    <w:rsid w:val="00046E7A"/>
    <w:rsid w:val="00047491"/>
    <w:rsid w:val="0004773B"/>
    <w:rsid w:val="000479F8"/>
    <w:rsid w:val="00047DC2"/>
    <w:rsid w:val="00050CD3"/>
    <w:rsid w:val="000510F2"/>
    <w:rsid w:val="0005116D"/>
    <w:rsid w:val="000511E6"/>
    <w:rsid w:val="000516C6"/>
    <w:rsid w:val="00051A62"/>
    <w:rsid w:val="00051E54"/>
    <w:rsid w:val="00052E11"/>
    <w:rsid w:val="000534D8"/>
    <w:rsid w:val="0005391B"/>
    <w:rsid w:val="00053B74"/>
    <w:rsid w:val="000547C1"/>
    <w:rsid w:val="00054D2F"/>
    <w:rsid w:val="00054F4F"/>
    <w:rsid w:val="0005524D"/>
    <w:rsid w:val="00055662"/>
    <w:rsid w:val="000557BC"/>
    <w:rsid w:val="00055931"/>
    <w:rsid w:val="00055B68"/>
    <w:rsid w:val="00055EAB"/>
    <w:rsid w:val="00055F60"/>
    <w:rsid w:val="00055FE0"/>
    <w:rsid w:val="00056377"/>
    <w:rsid w:val="000567A3"/>
    <w:rsid w:val="000573AF"/>
    <w:rsid w:val="00057B00"/>
    <w:rsid w:val="00061A0E"/>
    <w:rsid w:val="000623E6"/>
    <w:rsid w:val="000628A2"/>
    <w:rsid w:val="00062E59"/>
    <w:rsid w:val="00063413"/>
    <w:rsid w:val="00063452"/>
    <w:rsid w:val="00063F7E"/>
    <w:rsid w:val="00063FB6"/>
    <w:rsid w:val="000640A7"/>
    <w:rsid w:val="000641F1"/>
    <w:rsid w:val="00064AB2"/>
    <w:rsid w:val="00064F18"/>
    <w:rsid w:val="0006537F"/>
    <w:rsid w:val="000657D3"/>
    <w:rsid w:val="00066069"/>
    <w:rsid w:val="000662E6"/>
    <w:rsid w:val="00066D6C"/>
    <w:rsid w:val="00066E4B"/>
    <w:rsid w:val="00066FFA"/>
    <w:rsid w:val="00067079"/>
    <w:rsid w:val="00067354"/>
    <w:rsid w:val="00067536"/>
    <w:rsid w:val="0006783C"/>
    <w:rsid w:val="00067B3C"/>
    <w:rsid w:val="00067E1B"/>
    <w:rsid w:val="000704EF"/>
    <w:rsid w:val="0007062D"/>
    <w:rsid w:val="00070944"/>
    <w:rsid w:val="00070B5B"/>
    <w:rsid w:val="00070B8B"/>
    <w:rsid w:val="00070EC6"/>
    <w:rsid w:val="00070F96"/>
    <w:rsid w:val="00071383"/>
    <w:rsid w:val="0007142C"/>
    <w:rsid w:val="0007179B"/>
    <w:rsid w:val="0007197B"/>
    <w:rsid w:val="00071D11"/>
    <w:rsid w:val="00071EEC"/>
    <w:rsid w:val="00072188"/>
    <w:rsid w:val="000721E6"/>
    <w:rsid w:val="00072B09"/>
    <w:rsid w:val="00072D07"/>
    <w:rsid w:val="00073195"/>
    <w:rsid w:val="000732F6"/>
    <w:rsid w:val="00073567"/>
    <w:rsid w:val="00073E87"/>
    <w:rsid w:val="00074009"/>
    <w:rsid w:val="0007460F"/>
    <w:rsid w:val="000748B7"/>
    <w:rsid w:val="00074E4F"/>
    <w:rsid w:val="0007501A"/>
    <w:rsid w:val="000755A2"/>
    <w:rsid w:val="00075920"/>
    <w:rsid w:val="00076371"/>
    <w:rsid w:val="0007645A"/>
    <w:rsid w:val="0007682A"/>
    <w:rsid w:val="0007685B"/>
    <w:rsid w:val="00076A59"/>
    <w:rsid w:val="00076B16"/>
    <w:rsid w:val="000771B7"/>
    <w:rsid w:val="00077280"/>
    <w:rsid w:val="0007730E"/>
    <w:rsid w:val="000773CD"/>
    <w:rsid w:val="00077A75"/>
    <w:rsid w:val="00077CF0"/>
    <w:rsid w:val="000802C6"/>
    <w:rsid w:val="000805A9"/>
    <w:rsid w:val="000807EF"/>
    <w:rsid w:val="00080BD5"/>
    <w:rsid w:val="00081BBB"/>
    <w:rsid w:val="000826D1"/>
    <w:rsid w:val="000832BE"/>
    <w:rsid w:val="00083D58"/>
    <w:rsid w:val="00084088"/>
    <w:rsid w:val="00084B0D"/>
    <w:rsid w:val="00084DC2"/>
    <w:rsid w:val="0008512B"/>
    <w:rsid w:val="000853EE"/>
    <w:rsid w:val="00085C1D"/>
    <w:rsid w:val="00086773"/>
    <w:rsid w:val="000871DD"/>
    <w:rsid w:val="0008774D"/>
    <w:rsid w:val="00087CE2"/>
    <w:rsid w:val="00090022"/>
    <w:rsid w:val="000902E3"/>
    <w:rsid w:val="00090E54"/>
    <w:rsid w:val="00090F61"/>
    <w:rsid w:val="000912A7"/>
    <w:rsid w:val="0009189B"/>
    <w:rsid w:val="00091DA1"/>
    <w:rsid w:val="0009252D"/>
    <w:rsid w:val="00092570"/>
    <w:rsid w:val="0009287B"/>
    <w:rsid w:val="00092F01"/>
    <w:rsid w:val="00092FC8"/>
    <w:rsid w:val="00093304"/>
    <w:rsid w:val="000936B2"/>
    <w:rsid w:val="00093C13"/>
    <w:rsid w:val="00093DD8"/>
    <w:rsid w:val="000945F6"/>
    <w:rsid w:val="00094D77"/>
    <w:rsid w:val="00095144"/>
    <w:rsid w:val="00095358"/>
    <w:rsid w:val="00095ECD"/>
    <w:rsid w:val="0009722E"/>
    <w:rsid w:val="000972CA"/>
    <w:rsid w:val="00097F8D"/>
    <w:rsid w:val="000A0853"/>
    <w:rsid w:val="000A09B3"/>
    <w:rsid w:val="000A09BC"/>
    <w:rsid w:val="000A09CC"/>
    <w:rsid w:val="000A09F5"/>
    <w:rsid w:val="000A0FAE"/>
    <w:rsid w:val="000A17A1"/>
    <w:rsid w:val="000A18E6"/>
    <w:rsid w:val="000A1BBA"/>
    <w:rsid w:val="000A26B4"/>
    <w:rsid w:val="000A2A6F"/>
    <w:rsid w:val="000A2C2F"/>
    <w:rsid w:val="000A2D61"/>
    <w:rsid w:val="000A312E"/>
    <w:rsid w:val="000A3390"/>
    <w:rsid w:val="000A420A"/>
    <w:rsid w:val="000A4B1A"/>
    <w:rsid w:val="000A53E7"/>
    <w:rsid w:val="000A5E9D"/>
    <w:rsid w:val="000A6383"/>
    <w:rsid w:val="000A6A53"/>
    <w:rsid w:val="000A7208"/>
    <w:rsid w:val="000A7304"/>
    <w:rsid w:val="000A7738"/>
    <w:rsid w:val="000A7CB2"/>
    <w:rsid w:val="000A7CE8"/>
    <w:rsid w:val="000A7DDD"/>
    <w:rsid w:val="000B0233"/>
    <w:rsid w:val="000B0DA5"/>
    <w:rsid w:val="000B117C"/>
    <w:rsid w:val="000B158F"/>
    <w:rsid w:val="000B1BAF"/>
    <w:rsid w:val="000B24EE"/>
    <w:rsid w:val="000B2638"/>
    <w:rsid w:val="000B26FE"/>
    <w:rsid w:val="000B28D7"/>
    <w:rsid w:val="000B31ED"/>
    <w:rsid w:val="000B32B6"/>
    <w:rsid w:val="000B3B34"/>
    <w:rsid w:val="000B3CEB"/>
    <w:rsid w:val="000B4DEB"/>
    <w:rsid w:val="000B4E2A"/>
    <w:rsid w:val="000B5913"/>
    <w:rsid w:val="000B59A0"/>
    <w:rsid w:val="000B5F1B"/>
    <w:rsid w:val="000B5F32"/>
    <w:rsid w:val="000B6A5D"/>
    <w:rsid w:val="000B70CF"/>
    <w:rsid w:val="000B780A"/>
    <w:rsid w:val="000B79A9"/>
    <w:rsid w:val="000B7E51"/>
    <w:rsid w:val="000C0373"/>
    <w:rsid w:val="000C03B3"/>
    <w:rsid w:val="000C0605"/>
    <w:rsid w:val="000C08AB"/>
    <w:rsid w:val="000C0AB0"/>
    <w:rsid w:val="000C1E65"/>
    <w:rsid w:val="000C1F3B"/>
    <w:rsid w:val="000C2ECB"/>
    <w:rsid w:val="000C3D05"/>
    <w:rsid w:val="000C4DE0"/>
    <w:rsid w:val="000C67A7"/>
    <w:rsid w:val="000C6A2B"/>
    <w:rsid w:val="000C7123"/>
    <w:rsid w:val="000C73B4"/>
    <w:rsid w:val="000C7BFE"/>
    <w:rsid w:val="000C7E63"/>
    <w:rsid w:val="000D03D9"/>
    <w:rsid w:val="000D08B0"/>
    <w:rsid w:val="000D0916"/>
    <w:rsid w:val="000D0936"/>
    <w:rsid w:val="000D0D25"/>
    <w:rsid w:val="000D1030"/>
    <w:rsid w:val="000D1F6E"/>
    <w:rsid w:val="000D29D8"/>
    <w:rsid w:val="000D3788"/>
    <w:rsid w:val="000D3B49"/>
    <w:rsid w:val="000D3D25"/>
    <w:rsid w:val="000D43CA"/>
    <w:rsid w:val="000D46FD"/>
    <w:rsid w:val="000D4748"/>
    <w:rsid w:val="000D5393"/>
    <w:rsid w:val="000D53EE"/>
    <w:rsid w:val="000D595D"/>
    <w:rsid w:val="000D5EF2"/>
    <w:rsid w:val="000D6387"/>
    <w:rsid w:val="000D6781"/>
    <w:rsid w:val="000D7617"/>
    <w:rsid w:val="000D7964"/>
    <w:rsid w:val="000D7A92"/>
    <w:rsid w:val="000D7E80"/>
    <w:rsid w:val="000E0757"/>
    <w:rsid w:val="000E1114"/>
    <w:rsid w:val="000E1AC8"/>
    <w:rsid w:val="000E208E"/>
    <w:rsid w:val="000E229D"/>
    <w:rsid w:val="000E331D"/>
    <w:rsid w:val="000E3632"/>
    <w:rsid w:val="000E45D4"/>
    <w:rsid w:val="000E47E4"/>
    <w:rsid w:val="000E4A19"/>
    <w:rsid w:val="000E5267"/>
    <w:rsid w:val="000E5745"/>
    <w:rsid w:val="000E5915"/>
    <w:rsid w:val="000E6537"/>
    <w:rsid w:val="000E6B33"/>
    <w:rsid w:val="000E6B6A"/>
    <w:rsid w:val="000E75F0"/>
    <w:rsid w:val="000E7636"/>
    <w:rsid w:val="000E77F4"/>
    <w:rsid w:val="000E7EE6"/>
    <w:rsid w:val="000E7F3A"/>
    <w:rsid w:val="000F0FDF"/>
    <w:rsid w:val="000F1ABE"/>
    <w:rsid w:val="000F202A"/>
    <w:rsid w:val="000F282C"/>
    <w:rsid w:val="000F2DF7"/>
    <w:rsid w:val="000F2FF1"/>
    <w:rsid w:val="000F32DC"/>
    <w:rsid w:val="000F3CD9"/>
    <w:rsid w:val="000F41F8"/>
    <w:rsid w:val="000F428B"/>
    <w:rsid w:val="000F4551"/>
    <w:rsid w:val="000F4F2B"/>
    <w:rsid w:val="000F5540"/>
    <w:rsid w:val="000F58D5"/>
    <w:rsid w:val="000F5A7A"/>
    <w:rsid w:val="000F5AC8"/>
    <w:rsid w:val="000F5F23"/>
    <w:rsid w:val="000F6673"/>
    <w:rsid w:val="000F6D91"/>
    <w:rsid w:val="000F7E2D"/>
    <w:rsid w:val="00100957"/>
    <w:rsid w:val="00100EB3"/>
    <w:rsid w:val="0010104F"/>
    <w:rsid w:val="00101145"/>
    <w:rsid w:val="00101365"/>
    <w:rsid w:val="001014CA"/>
    <w:rsid w:val="00101725"/>
    <w:rsid w:val="0010172C"/>
    <w:rsid w:val="001021A9"/>
    <w:rsid w:val="00102537"/>
    <w:rsid w:val="001028D5"/>
    <w:rsid w:val="00102AEE"/>
    <w:rsid w:val="00102E75"/>
    <w:rsid w:val="00103192"/>
    <w:rsid w:val="00103F06"/>
    <w:rsid w:val="00104137"/>
    <w:rsid w:val="00104276"/>
    <w:rsid w:val="00104849"/>
    <w:rsid w:val="001049CF"/>
    <w:rsid w:val="00105226"/>
    <w:rsid w:val="00106BCD"/>
    <w:rsid w:val="001075C4"/>
    <w:rsid w:val="00107EE7"/>
    <w:rsid w:val="0011087D"/>
    <w:rsid w:val="00110966"/>
    <w:rsid w:val="00111DEE"/>
    <w:rsid w:val="0011202B"/>
    <w:rsid w:val="00112415"/>
    <w:rsid w:val="0011281E"/>
    <w:rsid w:val="00112984"/>
    <w:rsid w:val="00112BAC"/>
    <w:rsid w:val="00112C9D"/>
    <w:rsid w:val="00112F1B"/>
    <w:rsid w:val="00113000"/>
    <w:rsid w:val="00113142"/>
    <w:rsid w:val="00113B11"/>
    <w:rsid w:val="00113C28"/>
    <w:rsid w:val="001144F2"/>
    <w:rsid w:val="001148DE"/>
    <w:rsid w:val="0011493D"/>
    <w:rsid w:val="00115389"/>
    <w:rsid w:val="00116D87"/>
    <w:rsid w:val="001171EB"/>
    <w:rsid w:val="0011734E"/>
    <w:rsid w:val="00117D81"/>
    <w:rsid w:val="001202B6"/>
    <w:rsid w:val="00120A3D"/>
    <w:rsid w:val="00120B8A"/>
    <w:rsid w:val="00120F0E"/>
    <w:rsid w:val="00121E19"/>
    <w:rsid w:val="00122817"/>
    <w:rsid w:val="00122D16"/>
    <w:rsid w:val="00122F59"/>
    <w:rsid w:val="001231A5"/>
    <w:rsid w:val="00123349"/>
    <w:rsid w:val="001233E8"/>
    <w:rsid w:val="00123555"/>
    <w:rsid w:val="001235B4"/>
    <w:rsid w:val="00123888"/>
    <w:rsid w:val="00123D60"/>
    <w:rsid w:val="00123F14"/>
    <w:rsid w:val="00123F84"/>
    <w:rsid w:val="00124935"/>
    <w:rsid w:val="00125477"/>
    <w:rsid w:val="00125802"/>
    <w:rsid w:val="001258FE"/>
    <w:rsid w:val="00125EBD"/>
    <w:rsid w:val="00126B92"/>
    <w:rsid w:val="00126D41"/>
    <w:rsid w:val="00127184"/>
    <w:rsid w:val="00127432"/>
    <w:rsid w:val="00127D3C"/>
    <w:rsid w:val="00130E16"/>
    <w:rsid w:val="00130FD7"/>
    <w:rsid w:val="00131084"/>
    <w:rsid w:val="0013127C"/>
    <w:rsid w:val="00131B8D"/>
    <w:rsid w:val="00131BB0"/>
    <w:rsid w:val="00131F99"/>
    <w:rsid w:val="00132434"/>
    <w:rsid w:val="001326DF"/>
    <w:rsid w:val="00132D27"/>
    <w:rsid w:val="00132E78"/>
    <w:rsid w:val="00133091"/>
    <w:rsid w:val="00133102"/>
    <w:rsid w:val="001335BE"/>
    <w:rsid w:val="001337A2"/>
    <w:rsid w:val="001337A5"/>
    <w:rsid w:val="001343D8"/>
    <w:rsid w:val="0013445A"/>
    <w:rsid w:val="00134884"/>
    <w:rsid w:val="0013530D"/>
    <w:rsid w:val="00135410"/>
    <w:rsid w:val="00136419"/>
    <w:rsid w:val="0013696D"/>
    <w:rsid w:val="00136FC1"/>
    <w:rsid w:val="00137119"/>
    <w:rsid w:val="00137827"/>
    <w:rsid w:val="00137BBF"/>
    <w:rsid w:val="00140391"/>
    <w:rsid w:val="00140A74"/>
    <w:rsid w:val="00140B44"/>
    <w:rsid w:val="001412C4"/>
    <w:rsid w:val="00142FFE"/>
    <w:rsid w:val="001433BB"/>
    <w:rsid w:val="00143453"/>
    <w:rsid w:val="00143485"/>
    <w:rsid w:val="00143B00"/>
    <w:rsid w:val="001442D7"/>
    <w:rsid w:val="00145928"/>
    <w:rsid w:val="00145D68"/>
    <w:rsid w:val="00146350"/>
    <w:rsid w:val="001469FE"/>
    <w:rsid w:val="00147123"/>
    <w:rsid w:val="001477ED"/>
    <w:rsid w:val="00150556"/>
    <w:rsid w:val="0015143D"/>
    <w:rsid w:val="00151698"/>
    <w:rsid w:val="0015252B"/>
    <w:rsid w:val="00152744"/>
    <w:rsid w:val="00152D20"/>
    <w:rsid w:val="0015316C"/>
    <w:rsid w:val="00153213"/>
    <w:rsid w:val="00153382"/>
    <w:rsid w:val="001538B5"/>
    <w:rsid w:val="00153A3C"/>
    <w:rsid w:val="0015507A"/>
    <w:rsid w:val="001553C2"/>
    <w:rsid w:val="00156176"/>
    <w:rsid w:val="00157342"/>
    <w:rsid w:val="0015775A"/>
    <w:rsid w:val="00157D98"/>
    <w:rsid w:val="00160135"/>
    <w:rsid w:val="001602E8"/>
    <w:rsid w:val="0016072C"/>
    <w:rsid w:val="00160D20"/>
    <w:rsid w:val="001612A8"/>
    <w:rsid w:val="00162207"/>
    <w:rsid w:val="001627E9"/>
    <w:rsid w:val="00162DAB"/>
    <w:rsid w:val="00162E7D"/>
    <w:rsid w:val="00162F99"/>
    <w:rsid w:val="00163423"/>
    <w:rsid w:val="00163C75"/>
    <w:rsid w:val="00163CDE"/>
    <w:rsid w:val="00163CED"/>
    <w:rsid w:val="0016409C"/>
    <w:rsid w:val="00164622"/>
    <w:rsid w:val="00164641"/>
    <w:rsid w:val="0016589D"/>
    <w:rsid w:val="00165FEC"/>
    <w:rsid w:val="0016602A"/>
    <w:rsid w:val="001661FE"/>
    <w:rsid w:val="0016673A"/>
    <w:rsid w:val="00166800"/>
    <w:rsid w:val="00166EBB"/>
    <w:rsid w:val="00166F9A"/>
    <w:rsid w:val="0016728D"/>
    <w:rsid w:val="001678EB"/>
    <w:rsid w:val="00167ABB"/>
    <w:rsid w:val="0017026C"/>
    <w:rsid w:val="00170393"/>
    <w:rsid w:val="001703B1"/>
    <w:rsid w:val="00170564"/>
    <w:rsid w:val="00170618"/>
    <w:rsid w:val="001706CF"/>
    <w:rsid w:val="001708AC"/>
    <w:rsid w:val="001719C3"/>
    <w:rsid w:val="001721F9"/>
    <w:rsid w:val="0017256F"/>
    <w:rsid w:val="00172723"/>
    <w:rsid w:val="00172E24"/>
    <w:rsid w:val="00172F4B"/>
    <w:rsid w:val="00173113"/>
    <w:rsid w:val="00173BCE"/>
    <w:rsid w:val="00173C1A"/>
    <w:rsid w:val="00174020"/>
    <w:rsid w:val="0017415A"/>
    <w:rsid w:val="001742F0"/>
    <w:rsid w:val="00174895"/>
    <w:rsid w:val="001752A2"/>
    <w:rsid w:val="001761AE"/>
    <w:rsid w:val="00176582"/>
    <w:rsid w:val="001769C5"/>
    <w:rsid w:val="001770D8"/>
    <w:rsid w:val="00180351"/>
    <w:rsid w:val="001805D7"/>
    <w:rsid w:val="00180B5F"/>
    <w:rsid w:val="00180FBE"/>
    <w:rsid w:val="00181A72"/>
    <w:rsid w:val="00181BD3"/>
    <w:rsid w:val="00181C14"/>
    <w:rsid w:val="001826EE"/>
    <w:rsid w:val="001828EC"/>
    <w:rsid w:val="00182A02"/>
    <w:rsid w:val="00182CBE"/>
    <w:rsid w:val="001840F0"/>
    <w:rsid w:val="0018411A"/>
    <w:rsid w:val="00184209"/>
    <w:rsid w:val="00184AC1"/>
    <w:rsid w:val="00184AC9"/>
    <w:rsid w:val="00184CD0"/>
    <w:rsid w:val="001856AC"/>
    <w:rsid w:val="0018665F"/>
    <w:rsid w:val="0018706E"/>
    <w:rsid w:val="00187981"/>
    <w:rsid w:val="00187B44"/>
    <w:rsid w:val="0019062D"/>
    <w:rsid w:val="00190779"/>
    <w:rsid w:val="00190B8A"/>
    <w:rsid w:val="00190BB1"/>
    <w:rsid w:val="00191433"/>
    <w:rsid w:val="00191EAA"/>
    <w:rsid w:val="00191FD3"/>
    <w:rsid w:val="00192BF4"/>
    <w:rsid w:val="00192FD9"/>
    <w:rsid w:val="00193914"/>
    <w:rsid w:val="00194419"/>
    <w:rsid w:val="001947E7"/>
    <w:rsid w:val="001949E3"/>
    <w:rsid w:val="00194A20"/>
    <w:rsid w:val="001963B5"/>
    <w:rsid w:val="0019653D"/>
    <w:rsid w:val="00196D5E"/>
    <w:rsid w:val="001A0344"/>
    <w:rsid w:val="001A099C"/>
    <w:rsid w:val="001A13C6"/>
    <w:rsid w:val="001A15AA"/>
    <w:rsid w:val="001A19EA"/>
    <w:rsid w:val="001A1AE6"/>
    <w:rsid w:val="001A2246"/>
    <w:rsid w:val="001A23B7"/>
    <w:rsid w:val="001A242A"/>
    <w:rsid w:val="001A27D5"/>
    <w:rsid w:val="001A307C"/>
    <w:rsid w:val="001A3247"/>
    <w:rsid w:val="001A3AD0"/>
    <w:rsid w:val="001A3B3E"/>
    <w:rsid w:val="001A4278"/>
    <w:rsid w:val="001A42F1"/>
    <w:rsid w:val="001A476B"/>
    <w:rsid w:val="001A5341"/>
    <w:rsid w:val="001A5535"/>
    <w:rsid w:val="001A5771"/>
    <w:rsid w:val="001A57FA"/>
    <w:rsid w:val="001A5896"/>
    <w:rsid w:val="001A64E9"/>
    <w:rsid w:val="001A666A"/>
    <w:rsid w:val="001A6746"/>
    <w:rsid w:val="001A705E"/>
    <w:rsid w:val="001A73A5"/>
    <w:rsid w:val="001A778D"/>
    <w:rsid w:val="001A7B74"/>
    <w:rsid w:val="001B0055"/>
    <w:rsid w:val="001B0B46"/>
    <w:rsid w:val="001B0EF6"/>
    <w:rsid w:val="001B1C8A"/>
    <w:rsid w:val="001B2AE7"/>
    <w:rsid w:val="001B2B39"/>
    <w:rsid w:val="001B2F8B"/>
    <w:rsid w:val="001B2F97"/>
    <w:rsid w:val="001B41F0"/>
    <w:rsid w:val="001B437D"/>
    <w:rsid w:val="001B4607"/>
    <w:rsid w:val="001B4FEE"/>
    <w:rsid w:val="001B574A"/>
    <w:rsid w:val="001B5E53"/>
    <w:rsid w:val="001B63B1"/>
    <w:rsid w:val="001B7C48"/>
    <w:rsid w:val="001B7C4F"/>
    <w:rsid w:val="001B7CF9"/>
    <w:rsid w:val="001B7DCF"/>
    <w:rsid w:val="001C0335"/>
    <w:rsid w:val="001C0455"/>
    <w:rsid w:val="001C092A"/>
    <w:rsid w:val="001C0B4F"/>
    <w:rsid w:val="001C0DAB"/>
    <w:rsid w:val="001C10FC"/>
    <w:rsid w:val="001C18DC"/>
    <w:rsid w:val="001C1A2B"/>
    <w:rsid w:val="001C2784"/>
    <w:rsid w:val="001C337C"/>
    <w:rsid w:val="001C35BE"/>
    <w:rsid w:val="001C38BA"/>
    <w:rsid w:val="001C395A"/>
    <w:rsid w:val="001C3D78"/>
    <w:rsid w:val="001C4782"/>
    <w:rsid w:val="001C47BF"/>
    <w:rsid w:val="001C482E"/>
    <w:rsid w:val="001C58C8"/>
    <w:rsid w:val="001C5EC9"/>
    <w:rsid w:val="001C6179"/>
    <w:rsid w:val="001C6397"/>
    <w:rsid w:val="001C7383"/>
    <w:rsid w:val="001C7AE2"/>
    <w:rsid w:val="001D0121"/>
    <w:rsid w:val="001D0186"/>
    <w:rsid w:val="001D0495"/>
    <w:rsid w:val="001D0C78"/>
    <w:rsid w:val="001D18CF"/>
    <w:rsid w:val="001D1AE2"/>
    <w:rsid w:val="001D20AC"/>
    <w:rsid w:val="001D3EF3"/>
    <w:rsid w:val="001D4212"/>
    <w:rsid w:val="001D43BB"/>
    <w:rsid w:val="001D49E1"/>
    <w:rsid w:val="001D4A21"/>
    <w:rsid w:val="001D5FAC"/>
    <w:rsid w:val="001D672E"/>
    <w:rsid w:val="001D6E11"/>
    <w:rsid w:val="001D6FAA"/>
    <w:rsid w:val="001D764A"/>
    <w:rsid w:val="001D7AB5"/>
    <w:rsid w:val="001D7BB3"/>
    <w:rsid w:val="001D7BF3"/>
    <w:rsid w:val="001E0047"/>
    <w:rsid w:val="001E0166"/>
    <w:rsid w:val="001E0C6D"/>
    <w:rsid w:val="001E0E13"/>
    <w:rsid w:val="001E0F65"/>
    <w:rsid w:val="001E1C9A"/>
    <w:rsid w:val="001E1FDE"/>
    <w:rsid w:val="001E27D2"/>
    <w:rsid w:val="001E2949"/>
    <w:rsid w:val="001E2CC5"/>
    <w:rsid w:val="001E33EA"/>
    <w:rsid w:val="001E3904"/>
    <w:rsid w:val="001E3E55"/>
    <w:rsid w:val="001E4770"/>
    <w:rsid w:val="001E4B3A"/>
    <w:rsid w:val="001E4BA9"/>
    <w:rsid w:val="001E4D37"/>
    <w:rsid w:val="001E5391"/>
    <w:rsid w:val="001E545A"/>
    <w:rsid w:val="001E54A0"/>
    <w:rsid w:val="001E6550"/>
    <w:rsid w:val="001E7486"/>
    <w:rsid w:val="001F0705"/>
    <w:rsid w:val="001F09E3"/>
    <w:rsid w:val="001F0E31"/>
    <w:rsid w:val="001F12B9"/>
    <w:rsid w:val="001F174A"/>
    <w:rsid w:val="001F1947"/>
    <w:rsid w:val="001F1B10"/>
    <w:rsid w:val="001F33ED"/>
    <w:rsid w:val="001F3F5B"/>
    <w:rsid w:val="001F3FE8"/>
    <w:rsid w:val="001F450F"/>
    <w:rsid w:val="001F479B"/>
    <w:rsid w:val="001F47F1"/>
    <w:rsid w:val="001F486D"/>
    <w:rsid w:val="001F4B17"/>
    <w:rsid w:val="001F5144"/>
    <w:rsid w:val="001F5A2D"/>
    <w:rsid w:val="001F6265"/>
    <w:rsid w:val="001F6450"/>
    <w:rsid w:val="001F657C"/>
    <w:rsid w:val="001F65FE"/>
    <w:rsid w:val="001F6FAA"/>
    <w:rsid w:val="001F7EDD"/>
    <w:rsid w:val="00200066"/>
    <w:rsid w:val="00201584"/>
    <w:rsid w:val="00201614"/>
    <w:rsid w:val="00201905"/>
    <w:rsid w:val="002024A8"/>
    <w:rsid w:val="00202577"/>
    <w:rsid w:val="00202CE7"/>
    <w:rsid w:val="00202DC0"/>
    <w:rsid w:val="0020355C"/>
    <w:rsid w:val="0020401E"/>
    <w:rsid w:val="00204C68"/>
    <w:rsid w:val="00205320"/>
    <w:rsid w:val="0020538A"/>
    <w:rsid w:val="00205B1A"/>
    <w:rsid w:val="00205DD6"/>
    <w:rsid w:val="00205E3A"/>
    <w:rsid w:val="00206625"/>
    <w:rsid w:val="00206B5B"/>
    <w:rsid w:val="00207027"/>
    <w:rsid w:val="00207A90"/>
    <w:rsid w:val="00207F62"/>
    <w:rsid w:val="0021009F"/>
    <w:rsid w:val="00210135"/>
    <w:rsid w:val="0021035F"/>
    <w:rsid w:val="00210E31"/>
    <w:rsid w:val="00211A80"/>
    <w:rsid w:val="00212254"/>
    <w:rsid w:val="0021265A"/>
    <w:rsid w:val="0021325F"/>
    <w:rsid w:val="002134D2"/>
    <w:rsid w:val="002135FF"/>
    <w:rsid w:val="00213AE3"/>
    <w:rsid w:val="00213C10"/>
    <w:rsid w:val="00214689"/>
    <w:rsid w:val="002157D4"/>
    <w:rsid w:val="00215A8F"/>
    <w:rsid w:val="00215AEC"/>
    <w:rsid w:val="002161FF"/>
    <w:rsid w:val="0021689A"/>
    <w:rsid w:val="00216ABD"/>
    <w:rsid w:val="002173D1"/>
    <w:rsid w:val="00217A1F"/>
    <w:rsid w:val="00217A99"/>
    <w:rsid w:val="00217CF6"/>
    <w:rsid w:val="00217FD2"/>
    <w:rsid w:val="00217FE3"/>
    <w:rsid w:val="002203A4"/>
    <w:rsid w:val="00220B62"/>
    <w:rsid w:val="00220BF7"/>
    <w:rsid w:val="00221096"/>
    <w:rsid w:val="00221258"/>
    <w:rsid w:val="0022147F"/>
    <w:rsid w:val="002215FB"/>
    <w:rsid w:val="00222406"/>
    <w:rsid w:val="00224953"/>
    <w:rsid w:val="00225801"/>
    <w:rsid w:val="00225A96"/>
    <w:rsid w:val="00225AA8"/>
    <w:rsid w:val="00225F70"/>
    <w:rsid w:val="00226108"/>
    <w:rsid w:val="002264B6"/>
    <w:rsid w:val="00226995"/>
    <w:rsid w:val="00227837"/>
    <w:rsid w:val="00227E3C"/>
    <w:rsid w:val="002302F0"/>
    <w:rsid w:val="00230584"/>
    <w:rsid w:val="002309A7"/>
    <w:rsid w:val="00230A9C"/>
    <w:rsid w:val="00230EB7"/>
    <w:rsid w:val="002311BA"/>
    <w:rsid w:val="00231A78"/>
    <w:rsid w:val="00231C75"/>
    <w:rsid w:val="00232294"/>
    <w:rsid w:val="0023238A"/>
    <w:rsid w:val="0023272E"/>
    <w:rsid w:val="002327A0"/>
    <w:rsid w:val="002328A1"/>
    <w:rsid w:val="00232CA0"/>
    <w:rsid w:val="0023343B"/>
    <w:rsid w:val="002339E7"/>
    <w:rsid w:val="00233A29"/>
    <w:rsid w:val="00234032"/>
    <w:rsid w:val="00234865"/>
    <w:rsid w:val="00234CF1"/>
    <w:rsid w:val="00234F4F"/>
    <w:rsid w:val="002366A7"/>
    <w:rsid w:val="00236875"/>
    <w:rsid w:val="0023687F"/>
    <w:rsid w:val="00236CA0"/>
    <w:rsid w:val="00236CD3"/>
    <w:rsid w:val="00236FF1"/>
    <w:rsid w:val="00237F75"/>
    <w:rsid w:val="00240004"/>
    <w:rsid w:val="002404E0"/>
    <w:rsid w:val="00240737"/>
    <w:rsid w:val="00241184"/>
    <w:rsid w:val="002418B3"/>
    <w:rsid w:val="00242324"/>
    <w:rsid w:val="00242A01"/>
    <w:rsid w:val="00242B3D"/>
    <w:rsid w:val="0024418A"/>
    <w:rsid w:val="00244236"/>
    <w:rsid w:val="002447E3"/>
    <w:rsid w:val="00244F4B"/>
    <w:rsid w:val="00244FE4"/>
    <w:rsid w:val="002457F5"/>
    <w:rsid w:val="00245F7F"/>
    <w:rsid w:val="0024610D"/>
    <w:rsid w:val="00246335"/>
    <w:rsid w:val="00246907"/>
    <w:rsid w:val="00247412"/>
    <w:rsid w:val="0024767E"/>
    <w:rsid w:val="00247F8D"/>
    <w:rsid w:val="002500C2"/>
    <w:rsid w:val="00250190"/>
    <w:rsid w:val="00250A27"/>
    <w:rsid w:val="00250B24"/>
    <w:rsid w:val="00251320"/>
    <w:rsid w:val="002517ED"/>
    <w:rsid w:val="0025193E"/>
    <w:rsid w:val="00251E7B"/>
    <w:rsid w:val="00252158"/>
    <w:rsid w:val="0025242A"/>
    <w:rsid w:val="002524A8"/>
    <w:rsid w:val="00252B4B"/>
    <w:rsid w:val="00252DC4"/>
    <w:rsid w:val="0025387D"/>
    <w:rsid w:val="00253B27"/>
    <w:rsid w:val="00253C89"/>
    <w:rsid w:val="0025437E"/>
    <w:rsid w:val="00255318"/>
    <w:rsid w:val="0025541C"/>
    <w:rsid w:val="00255C38"/>
    <w:rsid w:val="00255EF6"/>
    <w:rsid w:val="00255FEE"/>
    <w:rsid w:val="00256714"/>
    <w:rsid w:val="00256A36"/>
    <w:rsid w:val="00256D9C"/>
    <w:rsid w:val="0025742F"/>
    <w:rsid w:val="00257840"/>
    <w:rsid w:val="002579A1"/>
    <w:rsid w:val="00257E6D"/>
    <w:rsid w:val="00257E76"/>
    <w:rsid w:val="00260944"/>
    <w:rsid w:val="00261671"/>
    <w:rsid w:val="00261839"/>
    <w:rsid w:val="00261F16"/>
    <w:rsid w:val="00262973"/>
    <w:rsid w:val="00262E91"/>
    <w:rsid w:val="0026349D"/>
    <w:rsid w:val="00263694"/>
    <w:rsid w:val="0026374F"/>
    <w:rsid w:val="00263C9C"/>
    <w:rsid w:val="00263F45"/>
    <w:rsid w:val="002642C7"/>
    <w:rsid w:val="00264BF3"/>
    <w:rsid w:val="00264FB4"/>
    <w:rsid w:val="002650A9"/>
    <w:rsid w:val="002653AD"/>
    <w:rsid w:val="002658C7"/>
    <w:rsid w:val="00265A8F"/>
    <w:rsid w:val="00265F31"/>
    <w:rsid w:val="002661A7"/>
    <w:rsid w:val="002667AF"/>
    <w:rsid w:val="00266A44"/>
    <w:rsid w:val="00267592"/>
    <w:rsid w:val="00267DE3"/>
    <w:rsid w:val="00270145"/>
    <w:rsid w:val="00270802"/>
    <w:rsid w:val="00270AD6"/>
    <w:rsid w:val="00271908"/>
    <w:rsid w:val="00271FD6"/>
    <w:rsid w:val="00272EA8"/>
    <w:rsid w:val="0027322C"/>
    <w:rsid w:val="00273EC0"/>
    <w:rsid w:val="002740BF"/>
    <w:rsid w:val="00274397"/>
    <w:rsid w:val="00274F4C"/>
    <w:rsid w:val="00275189"/>
    <w:rsid w:val="00275383"/>
    <w:rsid w:val="00275797"/>
    <w:rsid w:val="002758B4"/>
    <w:rsid w:val="00276348"/>
    <w:rsid w:val="002765C5"/>
    <w:rsid w:val="002767AD"/>
    <w:rsid w:val="002779FC"/>
    <w:rsid w:val="00277EA3"/>
    <w:rsid w:val="00280840"/>
    <w:rsid w:val="00280E8B"/>
    <w:rsid w:val="002815FD"/>
    <w:rsid w:val="00281919"/>
    <w:rsid w:val="00281BDB"/>
    <w:rsid w:val="00281C36"/>
    <w:rsid w:val="00282157"/>
    <w:rsid w:val="00282433"/>
    <w:rsid w:val="002825BD"/>
    <w:rsid w:val="00282AFD"/>
    <w:rsid w:val="00283780"/>
    <w:rsid w:val="002843EF"/>
    <w:rsid w:val="00284AB8"/>
    <w:rsid w:val="00284EFE"/>
    <w:rsid w:val="002853C6"/>
    <w:rsid w:val="0028570D"/>
    <w:rsid w:val="00286498"/>
    <w:rsid w:val="00286502"/>
    <w:rsid w:val="00286E0D"/>
    <w:rsid w:val="002872EA"/>
    <w:rsid w:val="00287E27"/>
    <w:rsid w:val="00290F05"/>
    <w:rsid w:val="00290FCC"/>
    <w:rsid w:val="0029143E"/>
    <w:rsid w:val="0029153B"/>
    <w:rsid w:val="00291675"/>
    <w:rsid w:val="00291A81"/>
    <w:rsid w:val="0029225C"/>
    <w:rsid w:val="002925D3"/>
    <w:rsid w:val="00292D7A"/>
    <w:rsid w:val="00294AFA"/>
    <w:rsid w:val="00294E12"/>
    <w:rsid w:val="002957E0"/>
    <w:rsid w:val="00295A13"/>
    <w:rsid w:val="00295A9E"/>
    <w:rsid w:val="00295BF3"/>
    <w:rsid w:val="00295FBA"/>
    <w:rsid w:val="0029641E"/>
    <w:rsid w:val="002967D5"/>
    <w:rsid w:val="0029682B"/>
    <w:rsid w:val="00296BB4"/>
    <w:rsid w:val="00296E6B"/>
    <w:rsid w:val="00297179"/>
    <w:rsid w:val="00297339"/>
    <w:rsid w:val="00297B56"/>
    <w:rsid w:val="00297BFA"/>
    <w:rsid w:val="002A07BF"/>
    <w:rsid w:val="002A081F"/>
    <w:rsid w:val="002A1235"/>
    <w:rsid w:val="002A1564"/>
    <w:rsid w:val="002A2AF6"/>
    <w:rsid w:val="002A2C49"/>
    <w:rsid w:val="002A30CA"/>
    <w:rsid w:val="002A3170"/>
    <w:rsid w:val="002A3263"/>
    <w:rsid w:val="002A33E9"/>
    <w:rsid w:val="002A35E2"/>
    <w:rsid w:val="002A37C0"/>
    <w:rsid w:val="002A383A"/>
    <w:rsid w:val="002A3D93"/>
    <w:rsid w:val="002A411D"/>
    <w:rsid w:val="002A4415"/>
    <w:rsid w:val="002A51DB"/>
    <w:rsid w:val="002A5683"/>
    <w:rsid w:val="002A56C6"/>
    <w:rsid w:val="002A5E0A"/>
    <w:rsid w:val="002A6A94"/>
    <w:rsid w:val="002A6BD7"/>
    <w:rsid w:val="002A72CF"/>
    <w:rsid w:val="002A7458"/>
    <w:rsid w:val="002A7641"/>
    <w:rsid w:val="002A775B"/>
    <w:rsid w:val="002A7A1F"/>
    <w:rsid w:val="002A7C84"/>
    <w:rsid w:val="002B0EEB"/>
    <w:rsid w:val="002B0F30"/>
    <w:rsid w:val="002B19D4"/>
    <w:rsid w:val="002B38A3"/>
    <w:rsid w:val="002B495B"/>
    <w:rsid w:val="002B4E0B"/>
    <w:rsid w:val="002B4F0A"/>
    <w:rsid w:val="002B4F12"/>
    <w:rsid w:val="002B6C2E"/>
    <w:rsid w:val="002B718F"/>
    <w:rsid w:val="002B73BA"/>
    <w:rsid w:val="002B73BC"/>
    <w:rsid w:val="002B7541"/>
    <w:rsid w:val="002C050B"/>
    <w:rsid w:val="002C1364"/>
    <w:rsid w:val="002C162E"/>
    <w:rsid w:val="002C1736"/>
    <w:rsid w:val="002C1BB4"/>
    <w:rsid w:val="002C1F32"/>
    <w:rsid w:val="002C225B"/>
    <w:rsid w:val="002C2516"/>
    <w:rsid w:val="002C2735"/>
    <w:rsid w:val="002C323C"/>
    <w:rsid w:val="002C4271"/>
    <w:rsid w:val="002C478E"/>
    <w:rsid w:val="002C4B9B"/>
    <w:rsid w:val="002C55D2"/>
    <w:rsid w:val="002C5624"/>
    <w:rsid w:val="002C58F8"/>
    <w:rsid w:val="002C5E1D"/>
    <w:rsid w:val="002C619D"/>
    <w:rsid w:val="002C61CC"/>
    <w:rsid w:val="002C6972"/>
    <w:rsid w:val="002C6A17"/>
    <w:rsid w:val="002C6BD7"/>
    <w:rsid w:val="002C773C"/>
    <w:rsid w:val="002C783A"/>
    <w:rsid w:val="002C7E3B"/>
    <w:rsid w:val="002D0087"/>
    <w:rsid w:val="002D07F8"/>
    <w:rsid w:val="002D0BB5"/>
    <w:rsid w:val="002D0DE7"/>
    <w:rsid w:val="002D0FEC"/>
    <w:rsid w:val="002D1772"/>
    <w:rsid w:val="002D1E62"/>
    <w:rsid w:val="002D1FA0"/>
    <w:rsid w:val="002D2675"/>
    <w:rsid w:val="002D282E"/>
    <w:rsid w:val="002D2C46"/>
    <w:rsid w:val="002D319F"/>
    <w:rsid w:val="002D39EE"/>
    <w:rsid w:val="002D3EA2"/>
    <w:rsid w:val="002D4557"/>
    <w:rsid w:val="002D4D6B"/>
    <w:rsid w:val="002D4FDD"/>
    <w:rsid w:val="002D506A"/>
    <w:rsid w:val="002D5096"/>
    <w:rsid w:val="002D555E"/>
    <w:rsid w:val="002D6035"/>
    <w:rsid w:val="002D614B"/>
    <w:rsid w:val="002D6B64"/>
    <w:rsid w:val="002D6BCA"/>
    <w:rsid w:val="002D70BF"/>
    <w:rsid w:val="002D7352"/>
    <w:rsid w:val="002D745F"/>
    <w:rsid w:val="002D7B7B"/>
    <w:rsid w:val="002E1A76"/>
    <w:rsid w:val="002E1DA7"/>
    <w:rsid w:val="002E24DC"/>
    <w:rsid w:val="002E2AB3"/>
    <w:rsid w:val="002E2AC0"/>
    <w:rsid w:val="002E2E6F"/>
    <w:rsid w:val="002E3288"/>
    <w:rsid w:val="002E32B3"/>
    <w:rsid w:val="002E3948"/>
    <w:rsid w:val="002E3A8A"/>
    <w:rsid w:val="002E3AB3"/>
    <w:rsid w:val="002E4855"/>
    <w:rsid w:val="002E50A6"/>
    <w:rsid w:val="002E536F"/>
    <w:rsid w:val="002E54E4"/>
    <w:rsid w:val="002E5A5F"/>
    <w:rsid w:val="002E6143"/>
    <w:rsid w:val="002E6788"/>
    <w:rsid w:val="002E7506"/>
    <w:rsid w:val="002E7756"/>
    <w:rsid w:val="002E781C"/>
    <w:rsid w:val="002E7AC9"/>
    <w:rsid w:val="002F05CF"/>
    <w:rsid w:val="002F0C12"/>
    <w:rsid w:val="002F0C20"/>
    <w:rsid w:val="002F0F32"/>
    <w:rsid w:val="002F11CB"/>
    <w:rsid w:val="002F14AD"/>
    <w:rsid w:val="002F25E6"/>
    <w:rsid w:val="002F25EF"/>
    <w:rsid w:val="002F29C8"/>
    <w:rsid w:val="002F2B4C"/>
    <w:rsid w:val="002F2CA7"/>
    <w:rsid w:val="002F2FB2"/>
    <w:rsid w:val="002F4EBB"/>
    <w:rsid w:val="002F50CA"/>
    <w:rsid w:val="002F5436"/>
    <w:rsid w:val="002F62FE"/>
    <w:rsid w:val="002F698F"/>
    <w:rsid w:val="002F6EE4"/>
    <w:rsid w:val="002F7926"/>
    <w:rsid w:val="002F7CD1"/>
    <w:rsid w:val="002F7F5C"/>
    <w:rsid w:val="003000C6"/>
    <w:rsid w:val="00300C38"/>
    <w:rsid w:val="00300D36"/>
    <w:rsid w:val="00300D64"/>
    <w:rsid w:val="003011DD"/>
    <w:rsid w:val="00301245"/>
    <w:rsid w:val="0030163D"/>
    <w:rsid w:val="00301EF6"/>
    <w:rsid w:val="00303168"/>
    <w:rsid w:val="003035B9"/>
    <w:rsid w:val="0030384D"/>
    <w:rsid w:val="00304443"/>
    <w:rsid w:val="003045E5"/>
    <w:rsid w:val="003045FE"/>
    <w:rsid w:val="00304854"/>
    <w:rsid w:val="003052D4"/>
    <w:rsid w:val="00305BC3"/>
    <w:rsid w:val="00305E17"/>
    <w:rsid w:val="003069FB"/>
    <w:rsid w:val="00306C8F"/>
    <w:rsid w:val="00306CF8"/>
    <w:rsid w:val="00306EEA"/>
    <w:rsid w:val="0030767F"/>
    <w:rsid w:val="00307B46"/>
    <w:rsid w:val="00307C80"/>
    <w:rsid w:val="0031012F"/>
    <w:rsid w:val="0031028A"/>
    <w:rsid w:val="003109EB"/>
    <w:rsid w:val="00311011"/>
    <w:rsid w:val="0031179B"/>
    <w:rsid w:val="0031193F"/>
    <w:rsid w:val="00311AE9"/>
    <w:rsid w:val="00311DF7"/>
    <w:rsid w:val="0031211D"/>
    <w:rsid w:val="003127C0"/>
    <w:rsid w:val="003128DF"/>
    <w:rsid w:val="003128EA"/>
    <w:rsid w:val="0031295B"/>
    <w:rsid w:val="00312968"/>
    <w:rsid w:val="00312DFB"/>
    <w:rsid w:val="00313278"/>
    <w:rsid w:val="00313E92"/>
    <w:rsid w:val="00314B3F"/>
    <w:rsid w:val="00314B75"/>
    <w:rsid w:val="00314F56"/>
    <w:rsid w:val="00315563"/>
    <w:rsid w:val="003155A9"/>
    <w:rsid w:val="003158BD"/>
    <w:rsid w:val="003159A5"/>
    <w:rsid w:val="00316645"/>
    <w:rsid w:val="00316857"/>
    <w:rsid w:val="003169C6"/>
    <w:rsid w:val="003169FA"/>
    <w:rsid w:val="00317192"/>
    <w:rsid w:val="003205A1"/>
    <w:rsid w:val="003208FE"/>
    <w:rsid w:val="00320A5E"/>
    <w:rsid w:val="00320B4D"/>
    <w:rsid w:val="0032107C"/>
    <w:rsid w:val="0032173B"/>
    <w:rsid w:val="0032192B"/>
    <w:rsid w:val="003219BD"/>
    <w:rsid w:val="00321FEB"/>
    <w:rsid w:val="003224A3"/>
    <w:rsid w:val="00322848"/>
    <w:rsid w:val="00322AAA"/>
    <w:rsid w:val="00322BC5"/>
    <w:rsid w:val="003231C3"/>
    <w:rsid w:val="003239F4"/>
    <w:rsid w:val="00323F62"/>
    <w:rsid w:val="00324006"/>
    <w:rsid w:val="0032429A"/>
    <w:rsid w:val="00324BA0"/>
    <w:rsid w:val="00324DC5"/>
    <w:rsid w:val="0032535D"/>
    <w:rsid w:val="003254E8"/>
    <w:rsid w:val="00325C05"/>
    <w:rsid w:val="00325E5E"/>
    <w:rsid w:val="00326955"/>
    <w:rsid w:val="00327944"/>
    <w:rsid w:val="003279F0"/>
    <w:rsid w:val="0033061F"/>
    <w:rsid w:val="00331457"/>
    <w:rsid w:val="00331896"/>
    <w:rsid w:val="0033201C"/>
    <w:rsid w:val="003325BE"/>
    <w:rsid w:val="00332B06"/>
    <w:rsid w:val="0033323B"/>
    <w:rsid w:val="00334300"/>
    <w:rsid w:val="003343D7"/>
    <w:rsid w:val="00334B50"/>
    <w:rsid w:val="00334FF1"/>
    <w:rsid w:val="00336209"/>
    <w:rsid w:val="0033632C"/>
    <w:rsid w:val="00336689"/>
    <w:rsid w:val="00336790"/>
    <w:rsid w:val="00336A4B"/>
    <w:rsid w:val="00336B8C"/>
    <w:rsid w:val="00337281"/>
    <w:rsid w:val="00337305"/>
    <w:rsid w:val="00337889"/>
    <w:rsid w:val="003378CB"/>
    <w:rsid w:val="00337B3C"/>
    <w:rsid w:val="0034023D"/>
    <w:rsid w:val="003413AD"/>
    <w:rsid w:val="00341468"/>
    <w:rsid w:val="00341917"/>
    <w:rsid w:val="00341E5D"/>
    <w:rsid w:val="00341FE4"/>
    <w:rsid w:val="003421B1"/>
    <w:rsid w:val="00342F08"/>
    <w:rsid w:val="00343EE5"/>
    <w:rsid w:val="003441F9"/>
    <w:rsid w:val="00344AA6"/>
    <w:rsid w:val="0034540E"/>
    <w:rsid w:val="00345550"/>
    <w:rsid w:val="00345755"/>
    <w:rsid w:val="003459FA"/>
    <w:rsid w:val="00346CD7"/>
    <w:rsid w:val="00346F6E"/>
    <w:rsid w:val="0034783F"/>
    <w:rsid w:val="00347A72"/>
    <w:rsid w:val="00347DA1"/>
    <w:rsid w:val="00347F07"/>
    <w:rsid w:val="00350A50"/>
    <w:rsid w:val="00350A55"/>
    <w:rsid w:val="00350F59"/>
    <w:rsid w:val="00350F5F"/>
    <w:rsid w:val="00351A3D"/>
    <w:rsid w:val="00351F6C"/>
    <w:rsid w:val="00352464"/>
    <w:rsid w:val="0035254A"/>
    <w:rsid w:val="003526FF"/>
    <w:rsid w:val="0035314D"/>
    <w:rsid w:val="0035326E"/>
    <w:rsid w:val="003533E7"/>
    <w:rsid w:val="00353990"/>
    <w:rsid w:val="00353A09"/>
    <w:rsid w:val="00354A41"/>
    <w:rsid w:val="00354B86"/>
    <w:rsid w:val="0035539D"/>
    <w:rsid w:val="00355921"/>
    <w:rsid w:val="00355BC2"/>
    <w:rsid w:val="00355D85"/>
    <w:rsid w:val="0035631B"/>
    <w:rsid w:val="0035657F"/>
    <w:rsid w:val="0035662E"/>
    <w:rsid w:val="003569EC"/>
    <w:rsid w:val="00356E4D"/>
    <w:rsid w:val="00357A63"/>
    <w:rsid w:val="00357C98"/>
    <w:rsid w:val="00357FBA"/>
    <w:rsid w:val="003605F6"/>
    <w:rsid w:val="00360648"/>
    <w:rsid w:val="003608D3"/>
    <w:rsid w:val="003610D9"/>
    <w:rsid w:val="003611C3"/>
    <w:rsid w:val="0036188A"/>
    <w:rsid w:val="00361ADB"/>
    <w:rsid w:val="00361C00"/>
    <w:rsid w:val="00361D46"/>
    <w:rsid w:val="00361D84"/>
    <w:rsid w:val="00362F41"/>
    <w:rsid w:val="00363B54"/>
    <w:rsid w:val="00363D09"/>
    <w:rsid w:val="00363FF0"/>
    <w:rsid w:val="0036483C"/>
    <w:rsid w:val="00364A96"/>
    <w:rsid w:val="00364BF3"/>
    <w:rsid w:val="003660E0"/>
    <w:rsid w:val="003674FF"/>
    <w:rsid w:val="003679E8"/>
    <w:rsid w:val="003703C1"/>
    <w:rsid w:val="00370A18"/>
    <w:rsid w:val="00370BE6"/>
    <w:rsid w:val="00370BF9"/>
    <w:rsid w:val="00370C87"/>
    <w:rsid w:val="00370E9C"/>
    <w:rsid w:val="00371005"/>
    <w:rsid w:val="00371A38"/>
    <w:rsid w:val="00373680"/>
    <w:rsid w:val="00373703"/>
    <w:rsid w:val="003737E7"/>
    <w:rsid w:val="003744E3"/>
    <w:rsid w:val="00374918"/>
    <w:rsid w:val="00374E08"/>
    <w:rsid w:val="00375333"/>
    <w:rsid w:val="00375D1F"/>
    <w:rsid w:val="00375D62"/>
    <w:rsid w:val="00375E47"/>
    <w:rsid w:val="00375EA5"/>
    <w:rsid w:val="00375FC3"/>
    <w:rsid w:val="003762F6"/>
    <w:rsid w:val="0037719A"/>
    <w:rsid w:val="00377DBE"/>
    <w:rsid w:val="0038049A"/>
    <w:rsid w:val="00380907"/>
    <w:rsid w:val="00380A86"/>
    <w:rsid w:val="00380AC9"/>
    <w:rsid w:val="00380D58"/>
    <w:rsid w:val="00381077"/>
    <w:rsid w:val="00381251"/>
    <w:rsid w:val="00382019"/>
    <w:rsid w:val="00382416"/>
    <w:rsid w:val="00382F31"/>
    <w:rsid w:val="00383F7E"/>
    <w:rsid w:val="003844B1"/>
    <w:rsid w:val="003846D5"/>
    <w:rsid w:val="00384BBF"/>
    <w:rsid w:val="00384D19"/>
    <w:rsid w:val="003850B1"/>
    <w:rsid w:val="00385F14"/>
    <w:rsid w:val="00386249"/>
    <w:rsid w:val="00386575"/>
    <w:rsid w:val="00386E25"/>
    <w:rsid w:val="00387196"/>
    <w:rsid w:val="00387B84"/>
    <w:rsid w:val="00387BBE"/>
    <w:rsid w:val="00387CF2"/>
    <w:rsid w:val="00390070"/>
    <w:rsid w:val="0039075F"/>
    <w:rsid w:val="00390BF0"/>
    <w:rsid w:val="003910DF"/>
    <w:rsid w:val="0039142C"/>
    <w:rsid w:val="00391D16"/>
    <w:rsid w:val="00393291"/>
    <w:rsid w:val="00393B49"/>
    <w:rsid w:val="00393D83"/>
    <w:rsid w:val="00393E58"/>
    <w:rsid w:val="00393F0F"/>
    <w:rsid w:val="00393F21"/>
    <w:rsid w:val="0039491B"/>
    <w:rsid w:val="00395474"/>
    <w:rsid w:val="0039550D"/>
    <w:rsid w:val="00395A47"/>
    <w:rsid w:val="00396729"/>
    <w:rsid w:val="003967C8"/>
    <w:rsid w:val="00396933"/>
    <w:rsid w:val="0039702D"/>
    <w:rsid w:val="0039706E"/>
    <w:rsid w:val="00397755"/>
    <w:rsid w:val="00397C36"/>
    <w:rsid w:val="003A092A"/>
    <w:rsid w:val="003A20A2"/>
    <w:rsid w:val="003A20CB"/>
    <w:rsid w:val="003A27DD"/>
    <w:rsid w:val="003A3903"/>
    <w:rsid w:val="003A40CB"/>
    <w:rsid w:val="003A4CBA"/>
    <w:rsid w:val="003A4E48"/>
    <w:rsid w:val="003A52D5"/>
    <w:rsid w:val="003A6197"/>
    <w:rsid w:val="003A66B1"/>
    <w:rsid w:val="003A711D"/>
    <w:rsid w:val="003A71CF"/>
    <w:rsid w:val="003A7956"/>
    <w:rsid w:val="003A7B91"/>
    <w:rsid w:val="003B05A1"/>
    <w:rsid w:val="003B07FE"/>
    <w:rsid w:val="003B086C"/>
    <w:rsid w:val="003B0FE5"/>
    <w:rsid w:val="003B129F"/>
    <w:rsid w:val="003B1743"/>
    <w:rsid w:val="003B19B2"/>
    <w:rsid w:val="003B1CE2"/>
    <w:rsid w:val="003B24F9"/>
    <w:rsid w:val="003B2B3B"/>
    <w:rsid w:val="003B39F2"/>
    <w:rsid w:val="003B3F2F"/>
    <w:rsid w:val="003B475B"/>
    <w:rsid w:val="003B492A"/>
    <w:rsid w:val="003B4C54"/>
    <w:rsid w:val="003B4C70"/>
    <w:rsid w:val="003B4CCA"/>
    <w:rsid w:val="003B797B"/>
    <w:rsid w:val="003B7A2B"/>
    <w:rsid w:val="003B7E8C"/>
    <w:rsid w:val="003C0B87"/>
    <w:rsid w:val="003C1162"/>
    <w:rsid w:val="003C1397"/>
    <w:rsid w:val="003C15C2"/>
    <w:rsid w:val="003C2FE5"/>
    <w:rsid w:val="003C3012"/>
    <w:rsid w:val="003C30EB"/>
    <w:rsid w:val="003C3B0D"/>
    <w:rsid w:val="003C3CE9"/>
    <w:rsid w:val="003C40ED"/>
    <w:rsid w:val="003C4211"/>
    <w:rsid w:val="003C4945"/>
    <w:rsid w:val="003C4EFD"/>
    <w:rsid w:val="003C505F"/>
    <w:rsid w:val="003C58F9"/>
    <w:rsid w:val="003C594F"/>
    <w:rsid w:val="003C5960"/>
    <w:rsid w:val="003C59BD"/>
    <w:rsid w:val="003C5E23"/>
    <w:rsid w:val="003C6898"/>
    <w:rsid w:val="003C6B4B"/>
    <w:rsid w:val="003C70BC"/>
    <w:rsid w:val="003C7342"/>
    <w:rsid w:val="003C7ED7"/>
    <w:rsid w:val="003D0619"/>
    <w:rsid w:val="003D0636"/>
    <w:rsid w:val="003D1196"/>
    <w:rsid w:val="003D14E8"/>
    <w:rsid w:val="003D1658"/>
    <w:rsid w:val="003D1CC5"/>
    <w:rsid w:val="003D27D4"/>
    <w:rsid w:val="003D2A10"/>
    <w:rsid w:val="003D2D98"/>
    <w:rsid w:val="003D2E4C"/>
    <w:rsid w:val="003D323F"/>
    <w:rsid w:val="003D3941"/>
    <w:rsid w:val="003D3E3B"/>
    <w:rsid w:val="003D407F"/>
    <w:rsid w:val="003D4132"/>
    <w:rsid w:val="003D41F1"/>
    <w:rsid w:val="003D48E1"/>
    <w:rsid w:val="003D4CE2"/>
    <w:rsid w:val="003D505B"/>
    <w:rsid w:val="003D51C2"/>
    <w:rsid w:val="003D5C8F"/>
    <w:rsid w:val="003D5CA1"/>
    <w:rsid w:val="003D6334"/>
    <w:rsid w:val="003D6428"/>
    <w:rsid w:val="003D6597"/>
    <w:rsid w:val="003E0C23"/>
    <w:rsid w:val="003E0D6F"/>
    <w:rsid w:val="003E1ABE"/>
    <w:rsid w:val="003E1D9C"/>
    <w:rsid w:val="003E2052"/>
    <w:rsid w:val="003E21CA"/>
    <w:rsid w:val="003E2609"/>
    <w:rsid w:val="003E2884"/>
    <w:rsid w:val="003E303F"/>
    <w:rsid w:val="003E3CC7"/>
    <w:rsid w:val="003E42C0"/>
    <w:rsid w:val="003E5641"/>
    <w:rsid w:val="003E594A"/>
    <w:rsid w:val="003E5BE5"/>
    <w:rsid w:val="003E5FF4"/>
    <w:rsid w:val="003E637A"/>
    <w:rsid w:val="003E6BEA"/>
    <w:rsid w:val="003E6E75"/>
    <w:rsid w:val="003E72AB"/>
    <w:rsid w:val="003E72ED"/>
    <w:rsid w:val="003F0365"/>
    <w:rsid w:val="003F0952"/>
    <w:rsid w:val="003F0DDC"/>
    <w:rsid w:val="003F105A"/>
    <w:rsid w:val="003F134A"/>
    <w:rsid w:val="003F1E27"/>
    <w:rsid w:val="003F21D0"/>
    <w:rsid w:val="003F272E"/>
    <w:rsid w:val="003F2D23"/>
    <w:rsid w:val="003F2DF3"/>
    <w:rsid w:val="003F30C9"/>
    <w:rsid w:val="003F3EB6"/>
    <w:rsid w:val="003F40A2"/>
    <w:rsid w:val="003F45A0"/>
    <w:rsid w:val="003F5047"/>
    <w:rsid w:val="003F5229"/>
    <w:rsid w:val="003F5B21"/>
    <w:rsid w:val="003F65BA"/>
    <w:rsid w:val="003F7E3D"/>
    <w:rsid w:val="003F7FCF"/>
    <w:rsid w:val="004002DE"/>
    <w:rsid w:val="004006FF"/>
    <w:rsid w:val="00400E31"/>
    <w:rsid w:val="00400F39"/>
    <w:rsid w:val="0040129B"/>
    <w:rsid w:val="00401301"/>
    <w:rsid w:val="00401571"/>
    <w:rsid w:val="0040167F"/>
    <w:rsid w:val="004016B2"/>
    <w:rsid w:val="00401C3B"/>
    <w:rsid w:val="00402362"/>
    <w:rsid w:val="004024CC"/>
    <w:rsid w:val="004027A4"/>
    <w:rsid w:val="00402CFC"/>
    <w:rsid w:val="0040310D"/>
    <w:rsid w:val="0040357A"/>
    <w:rsid w:val="00403832"/>
    <w:rsid w:val="004038E9"/>
    <w:rsid w:val="00403E4F"/>
    <w:rsid w:val="00403E5D"/>
    <w:rsid w:val="00403E5F"/>
    <w:rsid w:val="00403FA9"/>
    <w:rsid w:val="00404319"/>
    <w:rsid w:val="004048AD"/>
    <w:rsid w:val="00404C12"/>
    <w:rsid w:val="004056E1"/>
    <w:rsid w:val="004059BF"/>
    <w:rsid w:val="00405EE8"/>
    <w:rsid w:val="00406371"/>
    <w:rsid w:val="00406892"/>
    <w:rsid w:val="00406E3B"/>
    <w:rsid w:val="0040797D"/>
    <w:rsid w:val="00407EAA"/>
    <w:rsid w:val="0041002B"/>
    <w:rsid w:val="004103E8"/>
    <w:rsid w:val="00411B60"/>
    <w:rsid w:val="00412CFA"/>
    <w:rsid w:val="0041341A"/>
    <w:rsid w:val="004144F2"/>
    <w:rsid w:val="00414945"/>
    <w:rsid w:val="004149F6"/>
    <w:rsid w:val="00414DCA"/>
    <w:rsid w:val="004152A6"/>
    <w:rsid w:val="00415BB7"/>
    <w:rsid w:val="004165B3"/>
    <w:rsid w:val="00416EE9"/>
    <w:rsid w:val="00416FE8"/>
    <w:rsid w:val="00417410"/>
    <w:rsid w:val="004204AE"/>
    <w:rsid w:val="0042075B"/>
    <w:rsid w:val="00420C01"/>
    <w:rsid w:val="00420EAD"/>
    <w:rsid w:val="004213D5"/>
    <w:rsid w:val="00421F2F"/>
    <w:rsid w:val="00422061"/>
    <w:rsid w:val="004227E9"/>
    <w:rsid w:val="00423155"/>
    <w:rsid w:val="004233D3"/>
    <w:rsid w:val="00423FDF"/>
    <w:rsid w:val="00424162"/>
    <w:rsid w:val="00424329"/>
    <w:rsid w:val="0042496E"/>
    <w:rsid w:val="00425145"/>
    <w:rsid w:val="004259B7"/>
    <w:rsid w:val="00425D5F"/>
    <w:rsid w:val="004263C9"/>
    <w:rsid w:val="004264B7"/>
    <w:rsid w:val="004264EB"/>
    <w:rsid w:val="004266C3"/>
    <w:rsid w:val="00426A25"/>
    <w:rsid w:val="0042704C"/>
    <w:rsid w:val="00427760"/>
    <w:rsid w:val="0042783B"/>
    <w:rsid w:val="00427FDD"/>
    <w:rsid w:val="0043051A"/>
    <w:rsid w:val="00430D4D"/>
    <w:rsid w:val="00430E08"/>
    <w:rsid w:val="0043139B"/>
    <w:rsid w:val="0043152A"/>
    <w:rsid w:val="0043181B"/>
    <w:rsid w:val="0043198E"/>
    <w:rsid w:val="0043262C"/>
    <w:rsid w:val="004326A3"/>
    <w:rsid w:val="00433C54"/>
    <w:rsid w:val="00433D42"/>
    <w:rsid w:val="004347C3"/>
    <w:rsid w:val="00434E09"/>
    <w:rsid w:val="0043573C"/>
    <w:rsid w:val="00436154"/>
    <w:rsid w:val="0043695C"/>
    <w:rsid w:val="00436AE8"/>
    <w:rsid w:val="00436B5B"/>
    <w:rsid w:val="00436BA4"/>
    <w:rsid w:val="004370BA"/>
    <w:rsid w:val="004375AE"/>
    <w:rsid w:val="00437616"/>
    <w:rsid w:val="004403CC"/>
    <w:rsid w:val="00440707"/>
    <w:rsid w:val="00440ED8"/>
    <w:rsid w:val="0044107B"/>
    <w:rsid w:val="00441F75"/>
    <w:rsid w:val="0044216B"/>
    <w:rsid w:val="00442677"/>
    <w:rsid w:val="004431BA"/>
    <w:rsid w:val="004432C1"/>
    <w:rsid w:val="004437AA"/>
    <w:rsid w:val="004438F8"/>
    <w:rsid w:val="00444BF6"/>
    <w:rsid w:val="00445770"/>
    <w:rsid w:val="00445A1D"/>
    <w:rsid w:val="00445B37"/>
    <w:rsid w:val="00446532"/>
    <w:rsid w:val="0044657F"/>
    <w:rsid w:val="00447E65"/>
    <w:rsid w:val="004500C3"/>
    <w:rsid w:val="00450132"/>
    <w:rsid w:val="004504E8"/>
    <w:rsid w:val="00450874"/>
    <w:rsid w:val="004511B2"/>
    <w:rsid w:val="00451322"/>
    <w:rsid w:val="00451E09"/>
    <w:rsid w:val="00451E9E"/>
    <w:rsid w:val="00452E00"/>
    <w:rsid w:val="004538B0"/>
    <w:rsid w:val="00454BD9"/>
    <w:rsid w:val="00455025"/>
    <w:rsid w:val="004553EC"/>
    <w:rsid w:val="004555E4"/>
    <w:rsid w:val="0045569D"/>
    <w:rsid w:val="00455B55"/>
    <w:rsid w:val="00455DE8"/>
    <w:rsid w:val="00456345"/>
    <w:rsid w:val="004564AA"/>
    <w:rsid w:val="0045660A"/>
    <w:rsid w:val="00456A87"/>
    <w:rsid w:val="004571D7"/>
    <w:rsid w:val="0045782E"/>
    <w:rsid w:val="00457ED3"/>
    <w:rsid w:val="00457EF6"/>
    <w:rsid w:val="004604CA"/>
    <w:rsid w:val="00460CE3"/>
    <w:rsid w:val="004613E0"/>
    <w:rsid w:val="004613E5"/>
    <w:rsid w:val="0046142F"/>
    <w:rsid w:val="004618F9"/>
    <w:rsid w:val="00461ADC"/>
    <w:rsid w:val="00462873"/>
    <w:rsid w:val="00462A45"/>
    <w:rsid w:val="00462C53"/>
    <w:rsid w:val="00462E5F"/>
    <w:rsid w:val="00463017"/>
    <w:rsid w:val="00463D5E"/>
    <w:rsid w:val="00463FF3"/>
    <w:rsid w:val="0046417C"/>
    <w:rsid w:val="00464F42"/>
    <w:rsid w:val="0046502E"/>
    <w:rsid w:val="004654D1"/>
    <w:rsid w:val="0046697E"/>
    <w:rsid w:val="00466D63"/>
    <w:rsid w:val="00467452"/>
    <w:rsid w:val="00467906"/>
    <w:rsid w:val="00467969"/>
    <w:rsid w:val="00467FF5"/>
    <w:rsid w:val="00470EF8"/>
    <w:rsid w:val="0047120D"/>
    <w:rsid w:val="004713E9"/>
    <w:rsid w:val="004726FA"/>
    <w:rsid w:val="004735FE"/>
    <w:rsid w:val="00473CEC"/>
    <w:rsid w:val="00473E5B"/>
    <w:rsid w:val="004747CE"/>
    <w:rsid w:val="00474A50"/>
    <w:rsid w:val="00474ECF"/>
    <w:rsid w:val="00474ED0"/>
    <w:rsid w:val="00474F8E"/>
    <w:rsid w:val="00475300"/>
    <w:rsid w:val="00475817"/>
    <w:rsid w:val="00475D0B"/>
    <w:rsid w:val="00475FB6"/>
    <w:rsid w:val="0047626C"/>
    <w:rsid w:val="00476DFD"/>
    <w:rsid w:val="00477060"/>
    <w:rsid w:val="0047727F"/>
    <w:rsid w:val="004776EE"/>
    <w:rsid w:val="0047780D"/>
    <w:rsid w:val="004779B2"/>
    <w:rsid w:val="0048137B"/>
    <w:rsid w:val="004815FE"/>
    <w:rsid w:val="00481672"/>
    <w:rsid w:val="00481790"/>
    <w:rsid w:val="00483364"/>
    <w:rsid w:val="00483BD2"/>
    <w:rsid w:val="004840EA"/>
    <w:rsid w:val="004843DB"/>
    <w:rsid w:val="004844CE"/>
    <w:rsid w:val="0048465C"/>
    <w:rsid w:val="00484D98"/>
    <w:rsid w:val="00484F0E"/>
    <w:rsid w:val="00485569"/>
    <w:rsid w:val="004856D4"/>
    <w:rsid w:val="00485F1C"/>
    <w:rsid w:val="00486442"/>
    <w:rsid w:val="004867A6"/>
    <w:rsid w:val="00486A04"/>
    <w:rsid w:val="00486C9C"/>
    <w:rsid w:val="00486DFE"/>
    <w:rsid w:val="00487DA9"/>
    <w:rsid w:val="0049002C"/>
    <w:rsid w:val="004900C6"/>
    <w:rsid w:val="004905A6"/>
    <w:rsid w:val="00490664"/>
    <w:rsid w:val="00490888"/>
    <w:rsid w:val="00491198"/>
    <w:rsid w:val="0049154C"/>
    <w:rsid w:val="00491920"/>
    <w:rsid w:val="0049231F"/>
    <w:rsid w:val="00492E13"/>
    <w:rsid w:val="004931C2"/>
    <w:rsid w:val="00493560"/>
    <w:rsid w:val="00493F2B"/>
    <w:rsid w:val="004941A6"/>
    <w:rsid w:val="00494C99"/>
    <w:rsid w:val="00494F7F"/>
    <w:rsid w:val="00495244"/>
    <w:rsid w:val="0049576C"/>
    <w:rsid w:val="00495A84"/>
    <w:rsid w:val="00497114"/>
    <w:rsid w:val="00497213"/>
    <w:rsid w:val="00497352"/>
    <w:rsid w:val="0049736A"/>
    <w:rsid w:val="00497917"/>
    <w:rsid w:val="00497A7C"/>
    <w:rsid w:val="004A0B21"/>
    <w:rsid w:val="004A10EC"/>
    <w:rsid w:val="004A13F9"/>
    <w:rsid w:val="004A17EE"/>
    <w:rsid w:val="004A1A54"/>
    <w:rsid w:val="004A1BC3"/>
    <w:rsid w:val="004A1CFF"/>
    <w:rsid w:val="004A293C"/>
    <w:rsid w:val="004A30D6"/>
    <w:rsid w:val="004A3691"/>
    <w:rsid w:val="004A36E4"/>
    <w:rsid w:val="004A3845"/>
    <w:rsid w:val="004A38DF"/>
    <w:rsid w:val="004A3C6F"/>
    <w:rsid w:val="004A4716"/>
    <w:rsid w:val="004A5D75"/>
    <w:rsid w:val="004A6032"/>
    <w:rsid w:val="004A675D"/>
    <w:rsid w:val="004A6C06"/>
    <w:rsid w:val="004A6D3C"/>
    <w:rsid w:val="004A6DC0"/>
    <w:rsid w:val="004B0496"/>
    <w:rsid w:val="004B074B"/>
    <w:rsid w:val="004B19E7"/>
    <w:rsid w:val="004B20F8"/>
    <w:rsid w:val="004B45DD"/>
    <w:rsid w:val="004B45E4"/>
    <w:rsid w:val="004B4FB6"/>
    <w:rsid w:val="004B5101"/>
    <w:rsid w:val="004B5884"/>
    <w:rsid w:val="004B6E68"/>
    <w:rsid w:val="004B6EF7"/>
    <w:rsid w:val="004B7E2C"/>
    <w:rsid w:val="004C0168"/>
    <w:rsid w:val="004C0428"/>
    <w:rsid w:val="004C0634"/>
    <w:rsid w:val="004C11A1"/>
    <w:rsid w:val="004C2944"/>
    <w:rsid w:val="004C31E6"/>
    <w:rsid w:val="004C329D"/>
    <w:rsid w:val="004C362A"/>
    <w:rsid w:val="004C3A2C"/>
    <w:rsid w:val="004C420C"/>
    <w:rsid w:val="004C501C"/>
    <w:rsid w:val="004C5AA2"/>
    <w:rsid w:val="004C63BC"/>
    <w:rsid w:val="004C6912"/>
    <w:rsid w:val="004C6FB1"/>
    <w:rsid w:val="004C6FB2"/>
    <w:rsid w:val="004C72C4"/>
    <w:rsid w:val="004C742D"/>
    <w:rsid w:val="004C78B9"/>
    <w:rsid w:val="004C7B0A"/>
    <w:rsid w:val="004C7EF6"/>
    <w:rsid w:val="004D0337"/>
    <w:rsid w:val="004D0BDC"/>
    <w:rsid w:val="004D114F"/>
    <w:rsid w:val="004D1DE1"/>
    <w:rsid w:val="004D369A"/>
    <w:rsid w:val="004D3DAF"/>
    <w:rsid w:val="004D4737"/>
    <w:rsid w:val="004D4EBC"/>
    <w:rsid w:val="004D4F3A"/>
    <w:rsid w:val="004D534E"/>
    <w:rsid w:val="004D56B9"/>
    <w:rsid w:val="004D5A8F"/>
    <w:rsid w:val="004D5AFA"/>
    <w:rsid w:val="004D5D6B"/>
    <w:rsid w:val="004D6813"/>
    <w:rsid w:val="004D6B5A"/>
    <w:rsid w:val="004D6CBC"/>
    <w:rsid w:val="004D7949"/>
    <w:rsid w:val="004D7C02"/>
    <w:rsid w:val="004D7ED9"/>
    <w:rsid w:val="004D7F47"/>
    <w:rsid w:val="004E0471"/>
    <w:rsid w:val="004E0840"/>
    <w:rsid w:val="004E1687"/>
    <w:rsid w:val="004E1BC0"/>
    <w:rsid w:val="004E1D43"/>
    <w:rsid w:val="004E1EB5"/>
    <w:rsid w:val="004E221E"/>
    <w:rsid w:val="004E2813"/>
    <w:rsid w:val="004E378B"/>
    <w:rsid w:val="004E388D"/>
    <w:rsid w:val="004E40F1"/>
    <w:rsid w:val="004E4960"/>
    <w:rsid w:val="004E4FA1"/>
    <w:rsid w:val="004E50D3"/>
    <w:rsid w:val="004E53E0"/>
    <w:rsid w:val="004E5C42"/>
    <w:rsid w:val="004E642F"/>
    <w:rsid w:val="004E6FDA"/>
    <w:rsid w:val="004E7227"/>
    <w:rsid w:val="004E7A5A"/>
    <w:rsid w:val="004F0593"/>
    <w:rsid w:val="004F09D4"/>
    <w:rsid w:val="004F0CD9"/>
    <w:rsid w:val="004F1302"/>
    <w:rsid w:val="004F1889"/>
    <w:rsid w:val="004F1B70"/>
    <w:rsid w:val="004F1DE8"/>
    <w:rsid w:val="004F2308"/>
    <w:rsid w:val="004F2DDB"/>
    <w:rsid w:val="004F3779"/>
    <w:rsid w:val="004F39E4"/>
    <w:rsid w:val="004F3A09"/>
    <w:rsid w:val="004F41BD"/>
    <w:rsid w:val="004F4690"/>
    <w:rsid w:val="004F4CA7"/>
    <w:rsid w:val="004F4D2E"/>
    <w:rsid w:val="004F4E15"/>
    <w:rsid w:val="004F5516"/>
    <w:rsid w:val="004F6203"/>
    <w:rsid w:val="004F624A"/>
    <w:rsid w:val="004F6714"/>
    <w:rsid w:val="004F69A9"/>
    <w:rsid w:val="004F6C1A"/>
    <w:rsid w:val="004F6DBC"/>
    <w:rsid w:val="00500565"/>
    <w:rsid w:val="00500772"/>
    <w:rsid w:val="00500847"/>
    <w:rsid w:val="005009A8"/>
    <w:rsid w:val="00500C21"/>
    <w:rsid w:val="00500EF2"/>
    <w:rsid w:val="00501975"/>
    <w:rsid w:val="00501997"/>
    <w:rsid w:val="0050335E"/>
    <w:rsid w:val="00503386"/>
    <w:rsid w:val="0050366D"/>
    <w:rsid w:val="00503E55"/>
    <w:rsid w:val="00505041"/>
    <w:rsid w:val="00506194"/>
    <w:rsid w:val="00506226"/>
    <w:rsid w:val="00506AB1"/>
    <w:rsid w:val="005073C5"/>
    <w:rsid w:val="005074D7"/>
    <w:rsid w:val="00507DF1"/>
    <w:rsid w:val="00510637"/>
    <w:rsid w:val="005106E4"/>
    <w:rsid w:val="00510CB8"/>
    <w:rsid w:val="00511C56"/>
    <w:rsid w:val="0051293F"/>
    <w:rsid w:val="00512B27"/>
    <w:rsid w:val="00513097"/>
    <w:rsid w:val="00513378"/>
    <w:rsid w:val="0051342E"/>
    <w:rsid w:val="0051350D"/>
    <w:rsid w:val="00513584"/>
    <w:rsid w:val="0051375F"/>
    <w:rsid w:val="00514081"/>
    <w:rsid w:val="00515105"/>
    <w:rsid w:val="005153B0"/>
    <w:rsid w:val="00515847"/>
    <w:rsid w:val="0051586D"/>
    <w:rsid w:val="00515D02"/>
    <w:rsid w:val="005164FD"/>
    <w:rsid w:val="00516796"/>
    <w:rsid w:val="0051683A"/>
    <w:rsid w:val="00516A19"/>
    <w:rsid w:val="00516AA8"/>
    <w:rsid w:val="00516D00"/>
    <w:rsid w:val="00517C32"/>
    <w:rsid w:val="00520073"/>
    <w:rsid w:val="005207E3"/>
    <w:rsid w:val="005209DC"/>
    <w:rsid w:val="005209E7"/>
    <w:rsid w:val="00520ECA"/>
    <w:rsid w:val="00521433"/>
    <w:rsid w:val="00521B4F"/>
    <w:rsid w:val="00521C01"/>
    <w:rsid w:val="00521F23"/>
    <w:rsid w:val="00521F54"/>
    <w:rsid w:val="005227C1"/>
    <w:rsid w:val="0052292E"/>
    <w:rsid w:val="00522C07"/>
    <w:rsid w:val="005239D2"/>
    <w:rsid w:val="00524F6B"/>
    <w:rsid w:val="005256FA"/>
    <w:rsid w:val="00525841"/>
    <w:rsid w:val="00525FB9"/>
    <w:rsid w:val="005264BB"/>
    <w:rsid w:val="005265BA"/>
    <w:rsid w:val="00526D00"/>
    <w:rsid w:val="00526DB4"/>
    <w:rsid w:val="0053020B"/>
    <w:rsid w:val="005302C7"/>
    <w:rsid w:val="00530532"/>
    <w:rsid w:val="00530D16"/>
    <w:rsid w:val="00530E32"/>
    <w:rsid w:val="00531484"/>
    <w:rsid w:val="00531557"/>
    <w:rsid w:val="005315FE"/>
    <w:rsid w:val="00531605"/>
    <w:rsid w:val="0053199F"/>
    <w:rsid w:val="00531D83"/>
    <w:rsid w:val="00531E48"/>
    <w:rsid w:val="00531EF4"/>
    <w:rsid w:val="0053249C"/>
    <w:rsid w:val="005324EE"/>
    <w:rsid w:val="00532DAA"/>
    <w:rsid w:val="00532E40"/>
    <w:rsid w:val="00532E8A"/>
    <w:rsid w:val="005330E0"/>
    <w:rsid w:val="00533375"/>
    <w:rsid w:val="005337B9"/>
    <w:rsid w:val="0053384F"/>
    <w:rsid w:val="00533B62"/>
    <w:rsid w:val="00533CD5"/>
    <w:rsid w:val="00534493"/>
    <w:rsid w:val="0053475D"/>
    <w:rsid w:val="00535803"/>
    <w:rsid w:val="00535C20"/>
    <w:rsid w:val="00535FD8"/>
    <w:rsid w:val="0053615F"/>
    <w:rsid w:val="0053635C"/>
    <w:rsid w:val="005365F3"/>
    <w:rsid w:val="0053795D"/>
    <w:rsid w:val="00537D45"/>
    <w:rsid w:val="0054029B"/>
    <w:rsid w:val="005406F2"/>
    <w:rsid w:val="00540F18"/>
    <w:rsid w:val="005416EE"/>
    <w:rsid w:val="005419A6"/>
    <w:rsid w:val="00541A7B"/>
    <w:rsid w:val="00541C21"/>
    <w:rsid w:val="00542154"/>
    <w:rsid w:val="00542608"/>
    <w:rsid w:val="005426BD"/>
    <w:rsid w:val="0054280C"/>
    <w:rsid w:val="00542898"/>
    <w:rsid w:val="00543161"/>
    <w:rsid w:val="005432F1"/>
    <w:rsid w:val="00543798"/>
    <w:rsid w:val="00543A3B"/>
    <w:rsid w:val="00544535"/>
    <w:rsid w:val="0054542D"/>
    <w:rsid w:val="005455E4"/>
    <w:rsid w:val="0055076B"/>
    <w:rsid w:val="00550DE5"/>
    <w:rsid w:val="00551117"/>
    <w:rsid w:val="00552356"/>
    <w:rsid w:val="005526C2"/>
    <w:rsid w:val="005527D9"/>
    <w:rsid w:val="00552865"/>
    <w:rsid w:val="00552E0C"/>
    <w:rsid w:val="00552E98"/>
    <w:rsid w:val="00553363"/>
    <w:rsid w:val="0055366D"/>
    <w:rsid w:val="00554ABF"/>
    <w:rsid w:val="00554F9E"/>
    <w:rsid w:val="005558C4"/>
    <w:rsid w:val="00555AC0"/>
    <w:rsid w:val="00555D72"/>
    <w:rsid w:val="00555DD5"/>
    <w:rsid w:val="005562ED"/>
    <w:rsid w:val="0055645F"/>
    <w:rsid w:val="0055659D"/>
    <w:rsid w:val="00556A9A"/>
    <w:rsid w:val="00557A22"/>
    <w:rsid w:val="00560A15"/>
    <w:rsid w:val="005611E0"/>
    <w:rsid w:val="005614C8"/>
    <w:rsid w:val="0056154B"/>
    <w:rsid w:val="00562277"/>
    <w:rsid w:val="00562480"/>
    <w:rsid w:val="005626EE"/>
    <w:rsid w:val="00562B68"/>
    <w:rsid w:val="00562CE9"/>
    <w:rsid w:val="00562FE2"/>
    <w:rsid w:val="00563639"/>
    <w:rsid w:val="00563663"/>
    <w:rsid w:val="005636AD"/>
    <w:rsid w:val="00563773"/>
    <w:rsid w:val="005649E7"/>
    <w:rsid w:val="00565116"/>
    <w:rsid w:val="00565591"/>
    <w:rsid w:val="005657A7"/>
    <w:rsid w:val="0056643F"/>
    <w:rsid w:val="00567692"/>
    <w:rsid w:val="00567788"/>
    <w:rsid w:val="005678BA"/>
    <w:rsid w:val="00567DB1"/>
    <w:rsid w:val="0057012D"/>
    <w:rsid w:val="00571353"/>
    <w:rsid w:val="0057157C"/>
    <w:rsid w:val="005718A7"/>
    <w:rsid w:val="00572D03"/>
    <w:rsid w:val="00573151"/>
    <w:rsid w:val="005738E1"/>
    <w:rsid w:val="00574476"/>
    <w:rsid w:val="00574ACB"/>
    <w:rsid w:val="00575329"/>
    <w:rsid w:val="0057614A"/>
    <w:rsid w:val="005762D3"/>
    <w:rsid w:val="0057642A"/>
    <w:rsid w:val="0057659C"/>
    <w:rsid w:val="00576D18"/>
    <w:rsid w:val="00577403"/>
    <w:rsid w:val="00577F85"/>
    <w:rsid w:val="005809C2"/>
    <w:rsid w:val="00581D33"/>
    <w:rsid w:val="00581D8E"/>
    <w:rsid w:val="005825E2"/>
    <w:rsid w:val="00582CF3"/>
    <w:rsid w:val="00582D5A"/>
    <w:rsid w:val="00583E4F"/>
    <w:rsid w:val="00583E81"/>
    <w:rsid w:val="005843E7"/>
    <w:rsid w:val="00584D44"/>
    <w:rsid w:val="005850CF"/>
    <w:rsid w:val="00585B63"/>
    <w:rsid w:val="0058605B"/>
    <w:rsid w:val="0058611D"/>
    <w:rsid w:val="005863C1"/>
    <w:rsid w:val="005863D9"/>
    <w:rsid w:val="0058673C"/>
    <w:rsid w:val="00587929"/>
    <w:rsid w:val="00587FD7"/>
    <w:rsid w:val="0059092A"/>
    <w:rsid w:val="005912A6"/>
    <w:rsid w:val="00591B67"/>
    <w:rsid w:val="00592223"/>
    <w:rsid w:val="005926B6"/>
    <w:rsid w:val="00593325"/>
    <w:rsid w:val="005934B9"/>
    <w:rsid w:val="005941C2"/>
    <w:rsid w:val="00595AC1"/>
    <w:rsid w:val="0059670C"/>
    <w:rsid w:val="00596739"/>
    <w:rsid w:val="00596B79"/>
    <w:rsid w:val="00597719"/>
    <w:rsid w:val="00597815"/>
    <w:rsid w:val="005A0914"/>
    <w:rsid w:val="005A091F"/>
    <w:rsid w:val="005A10E6"/>
    <w:rsid w:val="005A1510"/>
    <w:rsid w:val="005A17B2"/>
    <w:rsid w:val="005A19E7"/>
    <w:rsid w:val="005A1B06"/>
    <w:rsid w:val="005A1DB8"/>
    <w:rsid w:val="005A233E"/>
    <w:rsid w:val="005A2A39"/>
    <w:rsid w:val="005A2E80"/>
    <w:rsid w:val="005A2E82"/>
    <w:rsid w:val="005A3078"/>
    <w:rsid w:val="005A32D5"/>
    <w:rsid w:val="005A32D7"/>
    <w:rsid w:val="005A3415"/>
    <w:rsid w:val="005A3810"/>
    <w:rsid w:val="005A4B84"/>
    <w:rsid w:val="005A4E97"/>
    <w:rsid w:val="005A50EB"/>
    <w:rsid w:val="005A5495"/>
    <w:rsid w:val="005A5CA7"/>
    <w:rsid w:val="005A5FC9"/>
    <w:rsid w:val="005A63B8"/>
    <w:rsid w:val="005A65F7"/>
    <w:rsid w:val="005A6DD1"/>
    <w:rsid w:val="005A7038"/>
    <w:rsid w:val="005B0069"/>
    <w:rsid w:val="005B14FB"/>
    <w:rsid w:val="005B288F"/>
    <w:rsid w:val="005B2FF9"/>
    <w:rsid w:val="005B3385"/>
    <w:rsid w:val="005B346D"/>
    <w:rsid w:val="005B39BD"/>
    <w:rsid w:val="005B5102"/>
    <w:rsid w:val="005B59C9"/>
    <w:rsid w:val="005B6303"/>
    <w:rsid w:val="005B787D"/>
    <w:rsid w:val="005C0395"/>
    <w:rsid w:val="005C0546"/>
    <w:rsid w:val="005C0629"/>
    <w:rsid w:val="005C0C54"/>
    <w:rsid w:val="005C0C98"/>
    <w:rsid w:val="005C1B1E"/>
    <w:rsid w:val="005C1C57"/>
    <w:rsid w:val="005C1C93"/>
    <w:rsid w:val="005C3A52"/>
    <w:rsid w:val="005C3F3C"/>
    <w:rsid w:val="005C4B70"/>
    <w:rsid w:val="005C4DCF"/>
    <w:rsid w:val="005C526E"/>
    <w:rsid w:val="005C55C5"/>
    <w:rsid w:val="005C58EB"/>
    <w:rsid w:val="005C716C"/>
    <w:rsid w:val="005C7C92"/>
    <w:rsid w:val="005D00F1"/>
    <w:rsid w:val="005D034D"/>
    <w:rsid w:val="005D0C1B"/>
    <w:rsid w:val="005D1653"/>
    <w:rsid w:val="005D1718"/>
    <w:rsid w:val="005D17B4"/>
    <w:rsid w:val="005D1816"/>
    <w:rsid w:val="005D184D"/>
    <w:rsid w:val="005D1BB1"/>
    <w:rsid w:val="005D1E4F"/>
    <w:rsid w:val="005D24DA"/>
    <w:rsid w:val="005D2758"/>
    <w:rsid w:val="005D33F8"/>
    <w:rsid w:val="005D38D9"/>
    <w:rsid w:val="005D3C85"/>
    <w:rsid w:val="005D4931"/>
    <w:rsid w:val="005D4C02"/>
    <w:rsid w:val="005D4C99"/>
    <w:rsid w:val="005D51EB"/>
    <w:rsid w:val="005D54D3"/>
    <w:rsid w:val="005D5942"/>
    <w:rsid w:val="005D59C0"/>
    <w:rsid w:val="005D6278"/>
    <w:rsid w:val="005D6365"/>
    <w:rsid w:val="005D642C"/>
    <w:rsid w:val="005D66AC"/>
    <w:rsid w:val="005D6A03"/>
    <w:rsid w:val="005D73FF"/>
    <w:rsid w:val="005D7F3D"/>
    <w:rsid w:val="005E02B3"/>
    <w:rsid w:val="005E0B53"/>
    <w:rsid w:val="005E0DDD"/>
    <w:rsid w:val="005E0EE7"/>
    <w:rsid w:val="005E131F"/>
    <w:rsid w:val="005E1877"/>
    <w:rsid w:val="005E1934"/>
    <w:rsid w:val="005E1AF2"/>
    <w:rsid w:val="005E1D83"/>
    <w:rsid w:val="005E21C5"/>
    <w:rsid w:val="005E233E"/>
    <w:rsid w:val="005E294D"/>
    <w:rsid w:val="005E2C2B"/>
    <w:rsid w:val="005E2D34"/>
    <w:rsid w:val="005E3E20"/>
    <w:rsid w:val="005E3F3E"/>
    <w:rsid w:val="005E42EC"/>
    <w:rsid w:val="005E46D6"/>
    <w:rsid w:val="005E501A"/>
    <w:rsid w:val="005E53E4"/>
    <w:rsid w:val="005E5C80"/>
    <w:rsid w:val="005E60AA"/>
    <w:rsid w:val="005E631E"/>
    <w:rsid w:val="005E6471"/>
    <w:rsid w:val="005E6560"/>
    <w:rsid w:val="005E6B67"/>
    <w:rsid w:val="005E6BEB"/>
    <w:rsid w:val="005E6D09"/>
    <w:rsid w:val="005E72A9"/>
    <w:rsid w:val="005E7E6C"/>
    <w:rsid w:val="005F038A"/>
    <w:rsid w:val="005F0996"/>
    <w:rsid w:val="005F09AE"/>
    <w:rsid w:val="005F0A82"/>
    <w:rsid w:val="005F0FE9"/>
    <w:rsid w:val="005F1A36"/>
    <w:rsid w:val="005F2154"/>
    <w:rsid w:val="005F2C0E"/>
    <w:rsid w:val="005F2E07"/>
    <w:rsid w:val="005F31CB"/>
    <w:rsid w:val="005F3257"/>
    <w:rsid w:val="005F36AC"/>
    <w:rsid w:val="005F3DB9"/>
    <w:rsid w:val="005F4065"/>
    <w:rsid w:val="005F4F4B"/>
    <w:rsid w:val="005F51B7"/>
    <w:rsid w:val="005F5634"/>
    <w:rsid w:val="005F5875"/>
    <w:rsid w:val="005F65A8"/>
    <w:rsid w:val="005F65AC"/>
    <w:rsid w:val="005F6BAA"/>
    <w:rsid w:val="005F7269"/>
    <w:rsid w:val="005F73D9"/>
    <w:rsid w:val="006009A4"/>
    <w:rsid w:val="00600A0D"/>
    <w:rsid w:val="00600A61"/>
    <w:rsid w:val="00601218"/>
    <w:rsid w:val="006013D3"/>
    <w:rsid w:val="00601F1A"/>
    <w:rsid w:val="00602234"/>
    <w:rsid w:val="0060228F"/>
    <w:rsid w:val="006027B5"/>
    <w:rsid w:val="0060284F"/>
    <w:rsid w:val="0060294D"/>
    <w:rsid w:val="00602B70"/>
    <w:rsid w:val="006042AC"/>
    <w:rsid w:val="006048D2"/>
    <w:rsid w:val="00604A8D"/>
    <w:rsid w:val="00604F6B"/>
    <w:rsid w:val="00605285"/>
    <w:rsid w:val="00605776"/>
    <w:rsid w:val="00605F0C"/>
    <w:rsid w:val="006065ED"/>
    <w:rsid w:val="00606C71"/>
    <w:rsid w:val="006075EA"/>
    <w:rsid w:val="00607FC2"/>
    <w:rsid w:val="006103B3"/>
    <w:rsid w:val="00610557"/>
    <w:rsid w:val="006120D4"/>
    <w:rsid w:val="00612F27"/>
    <w:rsid w:val="00613187"/>
    <w:rsid w:val="006131C7"/>
    <w:rsid w:val="00613C76"/>
    <w:rsid w:val="00614BC1"/>
    <w:rsid w:val="00614F62"/>
    <w:rsid w:val="0061543C"/>
    <w:rsid w:val="00615BB7"/>
    <w:rsid w:val="00615BD8"/>
    <w:rsid w:val="0061618F"/>
    <w:rsid w:val="006161B7"/>
    <w:rsid w:val="0061697F"/>
    <w:rsid w:val="00616992"/>
    <w:rsid w:val="00616ADB"/>
    <w:rsid w:val="00617073"/>
    <w:rsid w:val="00617275"/>
    <w:rsid w:val="006178AA"/>
    <w:rsid w:val="00617E5E"/>
    <w:rsid w:val="00620913"/>
    <w:rsid w:val="00620A37"/>
    <w:rsid w:val="00620FDA"/>
    <w:rsid w:val="0062187E"/>
    <w:rsid w:val="00621BF4"/>
    <w:rsid w:val="00621C92"/>
    <w:rsid w:val="006229B6"/>
    <w:rsid w:val="006233B3"/>
    <w:rsid w:val="006244CE"/>
    <w:rsid w:val="006248E7"/>
    <w:rsid w:val="006249C5"/>
    <w:rsid w:val="006258B4"/>
    <w:rsid w:val="00625C50"/>
    <w:rsid w:val="00626696"/>
    <w:rsid w:val="00626CFC"/>
    <w:rsid w:val="00626F26"/>
    <w:rsid w:val="00627099"/>
    <w:rsid w:val="006276D3"/>
    <w:rsid w:val="006277F9"/>
    <w:rsid w:val="00630226"/>
    <w:rsid w:val="006302EE"/>
    <w:rsid w:val="0063089C"/>
    <w:rsid w:val="0063154D"/>
    <w:rsid w:val="00633082"/>
    <w:rsid w:val="0063359E"/>
    <w:rsid w:val="00633AD6"/>
    <w:rsid w:val="00633EF2"/>
    <w:rsid w:val="006340CA"/>
    <w:rsid w:val="006341E7"/>
    <w:rsid w:val="006344C3"/>
    <w:rsid w:val="006348FD"/>
    <w:rsid w:val="00636033"/>
    <w:rsid w:val="00636B40"/>
    <w:rsid w:val="00637350"/>
    <w:rsid w:val="00640128"/>
    <w:rsid w:val="00640260"/>
    <w:rsid w:val="00640605"/>
    <w:rsid w:val="00641211"/>
    <w:rsid w:val="006417E1"/>
    <w:rsid w:val="00641DBB"/>
    <w:rsid w:val="00642404"/>
    <w:rsid w:val="00642583"/>
    <w:rsid w:val="00642700"/>
    <w:rsid w:val="00642F9D"/>
    <w:rsid w:val="006430AC"/>
    <w:rsid w:val="006433E4"/>
    <w:rsid w:val="006440DA"/>
    <w:rsid w:val="006444BD"/>
    <w:rsid w:val="0064469D"/>
    <w:rsid w:val="006449D7"/>
    <w:rsid w:val="00644D0B"/>
    <w:rsid w:val="00644D77"/>
    <w:rsid w:val="0064507B"/>
    <w:rsid w:val="00645A74"/>
    <w:rsid w:val="00646111"/>
    <w:rsid w:val="006464B2"/>
    <w:rsid w:val="006479BF"/>
    <w:rsid w:val="00650BBE"/>
    <w:rsid w:val="00650D7E"/>
    <w:rsid w:val="00651463"/>
    <w:rsid w:val="006514E5"/>
    <w:rsid w:val="0065194D"/>
    <w:rsid w:val="00651B2B"/>
    <w:rsid w:val="006521F8"/>
    <w:rsid w:val="006524ED"/>
    <w:rsid w:val="0065271A"/>
    <w:rsid w:val="006528BA"/>
    <w:rsid w:val="006534A1"/>
    <w:rsid w:val="00653C8F"/>
    <w:rsid w:val="00654084"/>
    <w:rsid w:val="00654461"/>
    <w:rsid w:val="006549EA"/>
    <w:rsid w:val="00654A15"/>
    <w:rsid w:val="006558AE"/>
    <w:rsid w:val="00655A88"/>
    <w:rsid w:val="00655F32"/>
    <w:rsid w:val="006560A8"/>
    <w:rsid w:val="0065761E"/>
    <w:rsid w:val="0066026F"/>
    <w:rsid w:val="00660D98"/>
    <w:rsid w:val="006623DD"/>
    <w:rsid w:val="00662E0A"/>
    <w:rsid w:val="00663480"/>
    <w:rsid w:val="006634F2"/>
    <w:rsid w:val="00664926"/>
    <w:rsid w:val="00664C20"/>
    <w:rsid w:val="00664C99"/>
    <w:rsid w:val="00664FB7"/>
    <w:rsid w:val="006653A2"/>
    <w:rsid w:val="006654BC"/>
    <w:rsid w:val="00665D0C"/>
    <w:rsid w:val="00665EB9"/>
    <w:rsid w:val="006661B2"/>
    <w:rsid w:val="0066735A"/>
    <w:rsid w:val="00667894"/>
    <w:rsid w:val="00667B44"/>
    <w:rsid w:val="00667E09"/>
    <w:rsid w:val="0067030D"/>
    <w:rsid w:val="006709B5"/>
    <w:rsid w:val="00670F7C"/>
    <w:rsid w:val="006710E4"/>
    <w:rsid w:val="00671107"/>
    <w:rsid w:val="006713B2"/>
    <w:rsid w:val="00671B8E"/>
    <w:rsid w:val="00671D6C"/>
    <w:rsid w:val="00671F57"/>
    <w:rsid w:val="006721F8"/>
    <w:rsid w:val="006727B0"/>
    <w:rsid w:val="00673199"/>
    <w:rsid w:val="00673B05"/>
    <w:rsid w:val="00674060"/>
    <w:rsid w:val="00674600"/>
    <w:rsid w:val="00674999"/>
    <w:rsid w:val="0067541A"/>
    <w:rsid w:val="00676094"/>
    <w:rsid w:val="0067653F"/>
    <w:rsid w:val="006774E1"/>
    <w:rsid w:val="006776FC"/>
    <w:rsid w:val="00680061"/>
    <w:rsid w:val="00680091"/>
    <w:rsid w:val="00681890"/>
    <w:rsid w:val="006831EE"/>
    <w:rsid w:val="006833AD"/>
    <w:rsid w:val="00683516"/>
    <w:rsid w:val="00683B5F"/>
    <w:rsid w:val="006843A7"/>
    <w:rsid w:val="006844FC"/>
    <w:rsid w:val="00684857"/>
    <w:rsid w:val="00684A6B"/>
    <w:rsid w:val="0068521C"/>
    <w:rsid w:val="0068523A"/>
    <w:rsid w:val="00685287"/>
    <w:rsid w:val="0068585A"/>
    <w:rsid w:val="00685DFB"/>
    <w:rsid w:val="00686257"/>
    <w:rsid w:val="00686444"/>
    <w:rsid w:val="00686558"/>
    <w:rsid w:val="006867F7"/>
    <w:rsid w:val="006869C5"/>
    <w:rsid w:val="0068716D"/>
    <w:rsid w:val="006877FB"/>
    <w:rsid w:val="00687A01"/>
    <w:rsid w:val="00687AF7"/>
    <w:rsid w:val="00690169"/>
    <w:rsid w:val="00690197"/>
    <w:rsid w:val="0069034B"/>
    <w:rsid w:val="006903C3"/>
    <w:rsid w:val="0069056A"/>
    <w:rsid w:val="0069076C"/>
    <w:rsid w:val="006912D1"/>
    <w:rsid w:val="00692243"/>
    <w:rsid w:val="00692312"/>
    <w:rsid w:val="006925D5"/>
    <w:rsid w:val="006928DB"/>
    <w:rsid w:val="0069324C"/>
    <w:rsid w:val="00693355"/>
    <w:rsid w:val="00693455"/>
    <w:rsid w:val="006937ED"/>
    <w:rsid w:val="00693953"/>
    <w:rsid w:val="006943F8"/>
    <w:rsid w:val="006946F0"/>
    <w:rsid w:val="006946F1"/>
    <w:rsid w:val="00694D2E"/>
    <w:rsid w:val="0069549E"/>
    <w:rsid w:val="00695CDC"/>
    <w:rsid w:val="00695EBA"/>
    <w:rsid w:val="006963A3"/>
    <w:rsid w:val="006964CF"/>
    <w:rsid w:val="0069686D"/>
    <w:rsid w:val="00696D47"/>
    <w:rsid w:val="00697A6D"/>
    <w:rsid w:val="00697C04"/>
    <w:rsid w:val="00697C24"/>
    <w:rsid w:val="006A08C5"/>
    <w:rsid w:val="006A0F44"/>
    <w:rsid w:val="006A1090"/>
    <w:rsid w:val="006A18CD"/>
    <w:rsid w:val="006A1C62"/>
    <w:rsid w:val="006A1DBE"/>
    <w:rsid w:val="006A1F7B"/>
    <w:rsid w:val="006A238F"/>
    <w:rsid w:val="006A29C8"/>
    <w:rsid w:val="006A2DB4"/>
    <w:rsid w:val="006A2FCD"/>
    <w:rsid w:val="006A30AB"/>
    <w:rsid w:val="006A3517"/>
    <w:rsid w:val="006A4AF5"/>
    <w:rsid w:val="006A5281"/>
    <w:rsid w:val="006A534E"/>
    <w:rsid w:val="006A5688"/>
    <w:rsid w:val="006A580E"/>
    <w:rsid w:val="006A5A77"/>
    <w:rsid w:val="006A6D78"/>
    <w:rsid w:val="006A6DC6"/>
    <w:rsid w:val="006A6E8E"/>
    <w:rsid w:val="006A77B4"/>
    <w:rsid w:val="006B0C61"/>
    <w:rsid w:val="006B0D0A"/>
    <w:rsid w:val="006B1AF0"/>
    <w:rsid w:val="006B2396"/>
    <w:rsid w:val="006B25AA"/>
    <w:rsid w:val="006B29B0"/>
    <w:rsid w:val="006B30B3"/>
    <w:rsid w:val="006B38ED"/>
    <w:rsid w:val="006B4E4A"/>
    <w:rsid w:val="006B5FF4"/>
    <w:rsid w:val="006B63C8"/>
    <w:rsid w:val="006B66C4"/>
    <w:rsid w:val="006B691F"/>
    <w:rsid w:val="006B6FAE"/>
    <w:rsid w:val="006B7781"/>
    <w:rsid w:val="006C040B"/>
    <w:rsid w:val="006C0B8D"/>
    <w:rsid w:val="006C10BE"/>
    <w:rsid w:val="006C1324"/>
    <w:rsid w:val="006C1A4A"/>
    <w:rsid w:val="006C2497"/>
    <w:rsid w:val="006C25A4"/>
    <w:rsid w:val="006C2A3E"/>
    <w:rsid w:val="006C3017"/>
    <w:rsid w:val="006C3720"/>
    <w:rsid w:val="006C381C"/>
    <w:rsid w:val="006C46C8"/>
    <w:rsid w:val="006C4FD9"/>
    <w:rsid w:val="006C5A97"/>
    <w:rsid w:val="006C664C"/>
    <w:rsid w:val="006C721D"/>
    <w:rsid w:val="006C745C"/>
    <w:rsid w:val="006C79B5"/>
    <w:rsid w:val="006C79C1"/>
    <w:rsid w:val="006D0202"/>
    <w:rsid w:val="006D0608"/>
    <w:rsid w:val="006D06DD"/>
    <w:rsid w:val="006D0B88"/>
    <w:rsid w:val="006D0ECF"/>
    <w:rsid w:val="006D1706"/>
    <w:rsid w:val="006D1C0F"/>
    <w:rsid w:val="006D1DF6"/>
    <w:rsid w:val="006D218E"/>
    <w:rsid w:val="006D254F"/>
    <w:rsid w:val="006D2732"/>
    <w:rsid w:val="006D2EF1"/>
    <w:rsid w:val="006D2F94"/>
    <w:rsid w:val="006D3ECC"/>
    <w:rsid w:val="006D50E8"/>
    <w:rsid w:val="006D5392"/>
    <w:rsid w:val="006D598C"/>
    <w:rsid w:val="006D59D1"/>
    <w:rsid w:val="006D5DB0"/>
    <w:rsid w:val="006D64CD"/>
    <w:rsid w:val="006D76E3"/>
    <w:rsid w:val="006D77D3"/>
    <w:rsid w:val="006D7B16"/>
    <w:rsid w:val="006E0121"/>
    <w:rsid w:val="006E0184"/>
    <w:rsid w:val="006E0D7C"/>
    <w:rsid w:val="006E0E4F"/>
    <w:rsid w:val="006E1142"/>
    <w:rsid w:val="006E1422"/>
    <w:rsid w:val="006E169F"/>
    <w:rsid w:val="006E1A37"/>
    <w:rsid w:val="006E1AE4"/>
    <w:rsid w:val="006E1F98"/>
    <w:rsid w:val="006E307B"/>
    <w:rsid w:val="006E31E3"/>
    <w:rsid w:val="006E3287"/>
    <w:rsid w:val="006E4D1D"/>
    <w:rsid w:val="006E5077"/>
    <w:rsid w:val="006E50E9"/>
    <w:rsid w:val="006E62D4"/>
    <w:rsid w:val="006E6551"/>
    <w:rsid w:val="006E74C8"/>
    <w:rsid w:val="006E7508"/>
    <w:rsid w:val="006E7573"/>
    <w:rsid w:val="006F09FB"/>
    <w:rsid w:val="006F121B"/>
    <w:rsid w:val="006F1FF9"/>
    <w:rsid w:val="006F2C35"/>
    <w:rsid w:val="006F31A3"/>
    <w:rsid w:val="006F3251"/>
    <w:rsid w:val="006F35D4"/>
    <w:rsid w:val="006F3D57"/>
    <w:rsid w:val="006F3FA8"/>
    <w:rsid w:val="006F433D"/>
    <w:rsid w:val="006F48B3"/>
    <w:rsid w:val="006F5287"/>
    <w:rsid w:val="006F5337"/>
    <w:rsid w:val="006F637B"/>
    <w:rsid w:val="006F6394"/>
    <w:rsid w:val="006F7041"/>
    <w:rsid w:val="006F74CA"/>
    <w:rsid w:val="0070023A"/>
    <w:rsid w:val="0070089B"/>
    <w:rsid w:val="00700A75"/>
    <w:rsid w:val="007019FB"/>
    <w:rsid w:val="00701B74"/>
    <w:rsid w:val="00702041"/>
    <w:rsid w:val="00702092"/>
    <w:rsid w:val="00702374"/>
    <w:rsid w:val="00704A68"/>
    <w:rsid w:val="00704B7C"/>
    <w:rsid w:val="00705199"/>
    <w:rsid w:val="007058AA"/>
    <w:rsid w:val="007058F8"/>
    <w:rsid w:val="00705AC4"/>
    <w:rsid w:val="00706406"/>
    <w:rsid w:val="00706540"/>
    <w:rsid w:val="00707477"/>
    <w:rsid w:val="00710019"/>
    <w:rsid w:val="007100CB"/>
    <w:rsid w:val="00711254"/>
    <w:rsid w:val="0071195E"/>
    <w:rsid w:val="0071399B"/>
    <w:rsid w:val="00713D17"/>
    <w:rsid w:val="00713F8C"/>
    <w:rsid w:val="007146F6"/>
    <w:rsid w:val="00714772"/>
    <w:rsid w:val="0071498B"/>
    <w:rsid w:val="00714D0C"/>
    <w:rsid w:val="00714FAA"/>
    <w:rsid w:val="00715694"/>
    <w:rsid w:val="00715B91"/>
    <w:rsid w:val="007162F2"/>
    <w:rsid w:val="007168FD"/>
    <w:rsid w:val="00716B0F"/>
    <w:rsid w:val="00716B40"/>
    <w:rsid w:val="00716DFF"/>
    <w:rsid w:val="0071708D"/>
    <w:rsid w:val="00717472"/>
    <w:rsid w:val="00717F7D"/>
    <w:rsid w:val="0072001F"/>
    <w:rsid w:val="007201A3"/>
    <w:rsid w:val="007215E7"/>
    <w:rsid w:val="00721E4B"/>
    <w:rsid w:val="00721E9B"/>
    <w:rsid w:val="007223A1"/>
    <w:rsid w:val="00722FFB"/>
    <w:rsid w:val="007238F2"/>
    <w:rsid w:val="00723B80"/>
    <w:rsid w:val="00723D30"/>
    <w:rsid w:val="00724013"/>
    <w:rsid w:val="007242F6"/>
    <w:rsid w:val="00724AF7"/>
    <w:rsid w:val="007253DA"/>
    <w:rsid w:val="00725913"/>
    <w:rsid w:val="00725D09"/>
    <w:rsid w:val="00725F8E"/>
    <w:rsid w:val="00726B81"/>
    <w:rsid w:val="00727541"/>
    <w:rsid w:val="0072763B"/>
    <w:rsid w:val="007300B5"/>
    <w:rsid w:val="0073023C"/>
    <w:rsid w:val="00731D16"/>
    <w:rsid w:val="00731FF0"/>
    <w:rsid w:val="007320B9"/>
    <w:rsid w:val="00732C96"/>
    <w:rsid w:val="00732F59"/>
    <w:rsid w:val="007336E4"/>
    <w:rsid w:val="00733A5D"/>
    <w:rsid w:val="00734063"/>
    <w:rsid w:val="00734261"/>
    <w:rsid w:val="007346A4"/>
    <w:rsid w:val="00734905"/>
    <w:rsid w:val="0073514D"/>
    <w:rsid w:val="007355AF"/>
    <w:rsid w:val="00735FE4"/>
    <w:rsid w:val="007363E4"/>
    <w:rsid w:val="00736595"/>
    <w:rsid w:val="0073721B"/>
    <w:rsid w:val="007373D8"/>
    <w:rsid w:val="00737757"/>
    <w:rsid w:val="00737951"/>
    <w:rsid w:val="00737FF8"/>
    <w:rsid w:val="0074100E"/>
    <w:rsid w:val="007416FF"/>
    <w:rsid w:val="007418BD"/>
    <w:rsid w:val="00741A89"/>
    <w:rsid w:val="00741C41"/>
    <w:rsid w:val="00742BFB"/>
    <w:rsid w:val="00743B45"/>
    <w:rsid w:val="00743E7F"/>
    <w:rsid w:val="007440AC"/>
    <w:rsid w:val="0074484E"/>
    <w:rsid w:val="007449CF"/>
    <w:rsid w:val="0074521D"/>
    <w:rsid w:val="00745CA7"/>
    <w:rsid w:val="00745CEE"/>
    <w:rsid w:val="00746163"/>
    <w:rsid w:val="00746E7B"/>
    <w:rsid w:val="007470BB"/>
    <w:rsid w:val="0074747A"/>
    <w:rsid w:val="007500CE"/>
    <w:rsid w:val="00750473"/>
    <w:rsid w:val="007509F3"/>
    <w:rsid w:val="00750E31"/>
    <w:rsid w:val="00751056"/>
    <w:rsid w:val="00752282"/>
    <w:rsid w:val="00752A32"/>
    <w:rsid w:val="00752E95"/>
    <w:rsid w:val="00753415"/>
    <w:rsid w:val="00753FFB"/>
    <w:rsid w:val="0075445C"/>
    <w:rsid w:val="00754731"/>
    <w:rsid w:val="00754767"/>
    <w:rsid w:val="00754A65"/>
    <w:rsid w:val="007554BA"/>
    <w:rsid w:val="007559A1"/>
    <w:rsid w:val="00755DB3"/>
    <w:rsid w:val="00756135"/>
    <w:rsid w:val="00756630"/>
    <w:rsid w:val="007571EB"/>
    <w:rsid w:val="00757EE7"/>
    <w:rsid w:val="00760257"/>
    <w:rsid w:val="007602DF"/>
    <w:rsid w:val="00760BEC"/>
    <w:rsid w:val="0076113D"/>
    <w:rsid w:val="007611F7"/>
    <w:rsid w:val="00761575"/>
    <w:rsid w:val="00762129"/>
    <w:rsid w:val="007621F7"/>
    <w:rsid w:val="007626BD"/>
    <w:rsid w:val="00762725"/>
    <w:rsid w:val="00762ECE"/>
    <w:rsid w:val="00762FA9"/>
    <w:rsid w:val="007633F7"/>
    <w:rsid w:val="007643CD"/>
    <w:rsid w:val="007644C5"/>
    <w:rsid w:val="00765208"/>
    <w:rsid w:val="007653D4"/>
    <w:rsid w:val="007656A4"/>
    <w:rsid w:val="00765B47"/>
    <w:rsid w:val="00765C47"/>
    <w:rsid w:val="007660D1"/>
    <w:rsid w:val="00766306"/>
    <w:rsid w:val="00766E16"/>
    <w:rsid w:val="0076709F"/>
    <w:rsid w:val="00767AD3"/>
    <w:rsid w:val="00767E59"/>
    <w:rsid w:val="00770979"/>
    <w:rsid w:val="00772529"/>
    <w:rsid w:val="0077317C"/>
    <w:rsid w:val="0077324E"/>
    <w:rsid w:val="00773A4C"/>
    <w:rsid w:val="00774511"/>
    <w:rsid w:val="00774538"/>
    <w:rsid w:val="0077493C"/>
    <w:rsid w:val="00774C99"/>
    <w:rsid w:val="00775B9C"/>
    <w:rsid w:val="00775BD7"/>
    <w:rsid w:val="00775D4B"/>
    <w:rsid w:val="007767AF"/>
    <w:rsid w:val="00776D8E"/>
    <w:rsid w:val="00777393"/>
    <w:rsid w:val="00780143"/>
    <w:rsid w:val="00780236"/>
    <w:rsid w:val="0078056A"/>
    <w:rsid w:val="00780D7F"/>
    <w:rsid w:val="00781870"/>
    <w:rsid w:val="00781A45"/>
    <w:rsid w:val="00781BE0"/>
    <w:rsid w:val="0078202C"/>
    <w:rsid w:val="0078232B"/>
    <w:rsid w:val="00782B2E"/>
    <w:rsid w:val="00782F54"/>
    <w:rsid w:val="0078343E"/>
    <w:rsid w:val="00783651"/>
    <w:rsid w:val="0078371C"/>
    <w:rsid w:val="00784299"/>
    <w:rsid w:val="0078460E"/>
    <w:rsid w:val="00784791"/>
    <w:rsid w:val="0078482B"/>
    <w:rsid w:val="00784F38"/>
    <w:rsid w:val="0078519D"/>
    <w:rsid w:val="00785870"/>
    <w:rsid w:val="00785A28"/>
    <w:rsid w:val="0078628E"/>
    <w:rsid w:val="0078684F"/>
    <w:rsid w:val="00786AE2"/>
    <w:rsid w:val="00786C87"/>
    <w:rsid w:val="00786F3A"/>
    <w:rsid w:val="00787184"/>
    <w:rsid w:val="00787546"/>
    <w:rsid w:val="00787667"/>
    <w:rsid w:val="00787AFE"/>
    <w:rsid w:val="00787B85"/>
    <w:rsid w:val="0079006E"/>
    <w:rsid w:val="00790546"/>
    <w:rsid w:val="00790C01"/>
    <w:rsid w:val="00791840"/>
    <w:rsid w:val="00792058"/>
    <w:rsid w:val="007921B3"/>
    <w:rsid w:val="00792F6F"/>
    <w:rsid w:val="007948F2"/>
    <w:rsid w:val="00796026"/>
    <w:rsid w:val="007960D5"/>
    <w:rsid w:val="00797294"/>
    <w:rsid w:val="00797E7E"/>
    <w:rsid w:val="007A04C2"/>
    <w:rsid w:val="007A083B"/>
    <w:rsid w:val="007A0A43"/>
    <w:rsid w:val="007A0CC5"/>
    <w:rsid w:val="007A16E1"/>
    <w:rsid w:val="007A1A78"/>
    <w:rsid w:val="007A1DF3"/>
    <w:rsid w:val="007A243A"/>
    <w:rsid w:val="007A2794"/>
    <w:rsid w:val="007A279E"/>
    <w:rsid w:val="007A3F83"/>
    <w:rsid w:val="007A4333"/>
    <w:rsid w:val="007A4385"/>
    <w:rsid w:val="007A4F72"/>
    <w:rsid w:val="007A502D"/>
    <w:rsid w:val="007A5457"/>
    <w:rsid w:val="007A612C"/>
    <w:rsid w:val="007A62C5"/>
    <w:rsid w:val="007A63FC"/>
    <w:rsid w:val="007A64C3"/>
    <w:rsid w:val="007A66F5"/>
    <w:rsid w:val="007A7F59"/>
    <w:rsid w:val="007B06E4"/>
    <w:rsid w:val="007B0723"/>
    <w:rsid w:val="007B0A6A"/>
    <w:rsid w:val="007B111E"/>
    <w:rsid w:val="007B23EB"/>
    <w:rsid w:val="007B2432"/>
    <w:rsid w:val="007B27F7"/>
    <w:rsid w:val="007B3261"/>
    <w:rsid w:val="007B33E5"/>
    <w:rsid w:val="007B357E"/>
    <w:rsid w:val="007B389D"/>
    <w:rsid w:val="007B42E9"/>
    <w:rsid w:val="007B45E4"/>
    <w:rsid w:val="007B4925"/>
    <w:rsid w:val="007B4AA2"/>
    <w:rsid w:val="007B5081"/>
    <w:rsid w:val="007B5362"/>
    <w:rsid w:val="007B63A6"/>
    <w:rsid w:val="007B6983"/>
    <w:rsid w:val="007B6A45"/>
    <w:rsid w:val="007B759C"/>
    <w:rsid w:val="007B7AE1"/>
    <w:rsid w:val="007C080D"/>
    <w:rsid w:val="007C0A64"/>
    <w:rsid w:val="007C0B0B"/>
    <w:rsid w:val="007C201C"/>
    <w:rsid w:val="007C2332"/>
    <w:rsid w:val="007C24B2"/>
    <w:rsid w:val="007C27E3"/>
    <w:rsid w:val="007C311D"/>
    <w:rsid w:val="007C3F74"/>
    <w:rsid w:val="007C4694"/>
    <w:rsid w:val="007C4863"/>
    <w:rsid w:val="007C4D8D"/>
    <w:rsid w:val="007C4E65"/>
    <w:rsid w:val="007C5726"/>
    <w:rsid w:val="007C5A5C"/>
    <w:rsid w:val="007C631E"/>
    <w:rsid w:val="007C65F6"/>
    <w:rsid w:val="007C6F9C"/>
    <w:rsid w:val="007C7264"/>
    <w:rsid w:val="007C7273"/>
    <w:rsid w:val="007C774E"/>
    <w:rsid w:val="007D082E"/>
    <w:rsid w:val="007D1F27"/>
    <w:rsid w:val="007D31FC"/>
    <w:rsid w:val="007D40C9"/>
    <w:rsid w:val="007D41F6"/>
    <w:rsid w:val="007D430C"/>
    <w:rsid w:val="007D485F"/>
    <w:rsid w:val="007D4903"/>
    <w:rsid w:val="007D495F"/>
    <w:rsid w:val="007D4DC1"/>
    <w:rsid w:val="007D5D60"/>
    <w:rsid w:val="007D5D6F"/>
    <w:rsid w:val="007D5D81"/>
    <w:rsid w:val="007D62AD"/>
    <w:rsid w:val="007D64B7"/>
    <w:rsid w:val="007D6D85"/>
    <w:rsid w:val="007D722D"/>
    <w:rsid w:val="007D7AA5"/>
    <w:rsid w:val="007D7DB8"/>
    <w:rsid w:val="007D7F6E"/>
    <w:rsid w:val="007E0016"/>
    <w:rsid w:val="007E0571"/>
    <w:rsid w:val="007E2BB1"/>
    <w:rsid w:val="007E34EB"/>
    <w:rsid w:val="007E35E1"/>
    <w:rsid w:val="007E3F1B"/>
    <w:rsid w:val="007E3F99"/>
    <w:rsid w:val="007E4086"/>
    <w:rsid w:val="007E5784"/>
    <w:rsid w:val="007E5C3C"/>
    <w:rsid w:val="007E6202"/>
    <w:rsid w:val="007E6285"/>
    <w:rsid w:val="007E6F64"/>
    <w:rsid w:val="007E732A"/>
    <w:rsid w:val="007E73C2"/>
    <w:rsid w:val="007E7A2C"/>
    <w:rsid w:val="007F042A"/>
    <w:rsid w:val="007F06AD"/>
    <w:rsid w:val="007F1399"/>
    <w:rsid w:val="007F1DF4"/>
    <w:rsid w:val="007F2D40"/>
    <w:rsid w:val="007F2F8A"/>
    <w:rsid w:val="007F42CF"/>
    <w:rsid w:val="007F4548"/>
    <w:rsid w:val="007F4912"/>
    <w:rsid w:val="007F4B5E"/>
    <w:rsid w:val="007F4B90"/>
    <w:rsid w:val="007F4C14"/>
    <w:rsid w:val="007F5ECD"/>
    <w:rsid w:val="007F77B2"/>
    <w:rsid w:val="00800000"/>
    <w:rsid w:val="00800339"/>
    <w:rsid w:val="0080048E"/>
    <w:rsid w:val="008010F7"/>
    <w:rsid w:val="00802046"/>
    <w:rsid w:val="008030F3"/>
    <w:rsid w:val="008035F2"/>
    <w:rsid w:val="008036A6"/>
    <w:rsid w:val="008040D1"/>
    <w:rsid w:val="0080417E"/>
    <w:rsid w:val="00804647"/>
    <w:rsid w:val="00804CD2"/>
    <w:rsid w:val="00804D88"/>
    <w:rsid w:val="00805545"/>
    <w:rsid w:val="00805AF5"/>
    <w:rsid w:val="00805B2A"/>
    <w:rsid w:val="0080758C"/>
    <w:rsid w:val="00807646"/>
    <w:rsid w:val="00807720"/>
    <w:rsid w:val="00807781"/>
    <w:rsid w:val="00807F80"/>
    <w:rsid w:val="008103F4"/>
    <w:rsid w:val="00810495"/>
    <w:rsid w:val="0081100C"/>
    <w:rsid w:val="00811634"/>
    <w:rsid w:val="00811DB4"/>
    <w:rsid w:val="00812FF2"/>
    <w:rsid w:val="00813E4B"/>
    <w:rsid w:val="00813FE1"/>
    <w:rsid w:val="00814083"/>
    <w:rsid w:val="0081475B"/>
    <w:rsid w:val="008147B2"/>
    <w:rsid w:val="00814B96"/>
    <w:rsid w:val="00814E59"/>
    <w:rsid w:val="00815DB5"/>
    <w:rsid w:val="008163A4"/>
    <w:rsid w:val="00816916"/>
    <w:rsid w:val="00816D65"/>
    <w:rsid w:val="00816E78"/>
    <w:rsid w:val="00817E6A"/>
    <w:rsid w:val="00820096"/>
    <w:rsid w:val="008200EF"/>
    <w:rsid w:val="0082064C"/>
    <w:rsid w:val="0082079B"/>
    <w:rsid w:val="008212DA"/>
    <w:rsid w:val="00821771"/>
    <w:rsid w:val="00821D4A"/>
    <w:rsid w:val="008221E1"/>
    <w:rsid w:val="00822304"/>
    <w:rsid w:val="008229DA"/>
    <w:rsid w:val="00822DC9"/>
    <w:rsid w:val="008231D7"/>
    <w:rsid w:val="008236C2"/>
    <w:rsid w:val="008245E8"/>
    <w:rsid w:val="00824B3B"/>
    <w:rsid w:val="0082500D"/>
    <w:rsid w:val="00825A01"/>
    <w:rsid w:val="00825F24"/>
    <w:rsid w:val="0082672A"/>
    <w:rsid w:val="00826A2E"/>
    <w:rsid w:val="0082750D"/>
    <w:rsid w:val="00827540"/>
    <w:rsid w:val="00827827"/>
    <w:rsid w:val="008301B9"/>
    <w:rsid w:val="008309F3"/>
    <w:rsid w:val="00830BC8"/>
    <w:rsid w:val="00830F1A"/>
    <w:rsid w:val="00831279"/>
    <w:rsid w:val="00831EA8"/>
    <w:rsid w:val="00831F29"/>
    <w:rsid w:val="00833F34"/>
    <w:rsid w:val="008349A0"/>
    <w:rsid w:val="008351CC"/>
    <w:rsid w:val="00835403"/>
    <w:rsid w:val="00835EED"/>
    <w:rsid w:val="00836CD6"/>
    <w:rsid w:val="00836D62"/>
    <w:rsid w:val="00837471"/>
    <w:rsid w:val="00837769"/>
    <w:rsid w:val="00837A5A"/>
    <w:rsid w:val="00837C52"/>
    <w:rsid w:val="00837D4F"/>
    <w:rsid w:val="008403FE"/>
    <w:rsid w:val="0084078F"/>
    <w:rsid w:val="00840CE5"/>
    <w:rsid w:val="00840D00"/>
    <w:rsid w:val="00840E53"/>
    <w:rsid w:val="00840E86"/>
    <w:rsid w:val="0084165F"/>
    <w:rsid w:val="00841C55"/>
    <w:rsid w:val="008423FA"/>
    <w:rsid w:val="008429E7"/>
    <w:rsid w:val="00842ABD"/>
    <w:rsid w:val="00843E5F"/>
    <w:rsid w:val="00844042"/>
    <w:rsid w:val="00844214"/>
    <w:rsid w:val="008455C5"/>
    <w:rsid w:val="00845700"/>
    <w:rsid w:val="00845A38"/>
    <w:rsid w:val="00845A91"/>
    <w:rsid w:val="008460A5"/>
    <w:rsid w:val="00846AE7"/>
    <w:rsid w:val="00846CB0"/>
    <w:rsid w:val="008473CF"/>
    <w:rsid w:val="00847C3B"/>
    <w:rsid w:val="0085041A"/>
    <w:rsid w:val="00850967"/>
    <w:rsid w:val="00850D10"/>
    <w:rsid w:val="0085105B"/>
    <w:rsid w:val="008513E6"/>
    <w:rsid w:val="00851824"/>
    <w:rsid w:val="00851AA2"/>
    <w:rsid w:val="00851C04"/>
    <w:rsid w:val="0085339B"/>
    <w:rsid w:val="00853CA6"/>
    <w:rsid w:val="00853DB7"/>
    <w:rsid w:val="00854014"/>
    <w:rsid w:val="0085416E"/>
    <w:rsid w:val="00854219"/>
    <w:rsid w:val="008544C7"/>
    <w:rsid w:val="008545B8"/>
    <w:rsid w:val="00854DB2"/>
    <w:rsid w:val="00854EC5"/>
    <w:rsid w:val="00855597"/>
    <w:rsid w:val="00856C8F"/>
    <w:rsid w:val="00856FE4"/>
    <w:rsid w:val="00856FEA"/>
    <w:rsid w:val="008571A7"/>
    <w:rsid w:val="008573F1"/>
    <w:rsid w:val="00857791"/>
    <w:rsid w:val="00857C5B"/>
    <w:rsid w:val="008601BF"/>
    <w:rsid w:val="008602F7"/>
    <w:rsid w:val="008614D6"/>
    <w:rsid w:val="00861E2D"/>
    <w:rsid w:val="00861FF8"/>
    <w:rsid w:val="0086275A"/>
    <w:rsid w:val="00862765"/>
    <w:rsid w:val="00862FC8"/>
    <w:rsid w:val="00863747"/>
    <w:rsid w:val="0086380A"/>
    <w:rsid w:val="00863C56"/>
    <w:rsid w:val="00864CD2"/>
    <w:rsid w:val="008653B9"/>
    <w:rsid w:val="008657D4"/>
    <w:rsid w:val="00865843"/>
    <w:rsid w:val="00865945"/>
    <w:rsid w:val="00865A03"/>
    <w:rsid w:val="00865A04"/>
    <w:rsid w:val="00865AC7"/>
    <w:rsid w:val="00865D6B"/>
    <w:rsid w:val="00865F84"/>
    <w:rsid w:val="00866744"/>
    <w:rsid w:val="00866BEB"/>
    <w:rsid w:val="00867078"/>
    <w:rsid w:val="00867EE3"/>
    <w:rsid w:val="00870547"/>
    <w:rsid w:val="00870842"/>
    <w:rsid w:val="00870B48"/>
    <w:rsid w:val="008711CB"/>
    <w:rsid w:val="008712EF"/>
    <w:rsid w:val="00872D2C"/>
    <w:rsid w:val="00873B12"/>
    <w:rsid w:val="00873B52"/>
    <w:rsid w:val="00874869"/>
    <w:rsid w:val="0087532A"/>
    <w:rsid w:val="00875745"/>
    <w:rsid w:val="0087579D"/>
    <w:rsid w:val="00875CC5"/>
    <w:rsid w:val="008771BD"/>
    <w:rsid w:val="008778D7"/>
    <w:rsid w:val="00877939"/>
    <w:rsid w:val="00877A35"/>
    <w:rsid w:val="00877A3A"/>
    <w:rsid w:val="00877B58"/>
    <w:rsid w:val="00877F51"/>
    <w:rsid w:val="008806F8"/>
    <w:rsid w:val="00881337"/>
    <w:rsid w:val="008819AF"/>
    <w:rsid w:val="00881C67"/>
    <w:rsid w:val="008820C5"/>
    <w:rsid w:val="0088216A"/>
    <w:rsid w:val="00884413"/>
    <w:rsid w:val="008845F5"/>
    <w:rsid w:val="008846CA"/>
    <w:rsid w:val="00884F26"/>
    <w:rsid w:val="00885773"/>
    <w:rsid w:val="00885FC4"/>
    <w:rsid w:val="00886040"/>
    <w:rsid w:val="008861D7"/>
    <w:rsid w:val="00886628"/>
    <w:rsid w:val="00886711"/>
    <w:rsid w:val="00886DA8"/>
    <w:rsid w:val="0088719D"/>
    <w:rsid w:val="008879E3"/>
    <w:rsid w:val="00887AB3"/>
    <w:rsid w:val="00887CDE"/>
    <w:rsid w:val="00887D98"/>
    <w:rsid w:val="00890153"/>
    <w:rsid w:val="00890DFA"/>
    <w:rsid w:val="00890E7E"/>
    <w:rsid w:val="00890FD1"/>
    <w:rsid w:val="0089198E"/>
    <w:rsid w:val="008925C8"/>
    <w:rsid w:val="00892B67"/>
    <w:rsid w:val="00892D07"/>
    <w:rsid w:val="00893216"/>
    <w:rsid w:val="0089340D"/>
    <w:rsid w:val="0089390A"/>
    <w:rsid w:val="00893FC7"/>
    <w:rsid w:val="008947CC"/>
    <w:rsid w:val="00894B78"/>
    <w:rsid w:val="0089569E"/>
    <w:rsid w:val="00896696"/>
    <w:rsid w:val="0089670D"/>
    <w:rsid w:val="008968FE"/>
    <w:rsid w:val="008975B0"/>
    <w:rsid w:val="00897C5F"/>
    <w:rsid w:val="00897F37"/>
    <w:rsid w:val="008A025C"/>
    <w:rsid w:val="008A07D9"/>
    <w:rsid w:val="008A0C6F"/>
    <w:rsid w:val="008A1852"/>
    <w:rsid w:val="008A2313"/>
    <w:rsid w:val="008A3905"/>
    <w:rsid w:val="008A3C6B"/>
    <w:rsid w:val="008A3C74"/>
    <w:rsid w:val="008A4F62"/>
    <w:rsid w:val="008A5646"/>
    <w:rsid w:val="008A6917"/>
    <w:rsid w:val="008A7532"/>
    <w:rsid w:val="008A7C4A"/>
    <w:rsid w:val="008A7D2C"/>
    <w:rsid w:val="008B04ED"/>
    <w:rsid w:val="008B0556"/>
    <w:rsid w:val="008B06B3"/>
    <w:rsid w:val="008B0833"/>
    <w:rsid w:val="008B121A"/>
    <w:rsid w:val="008B1DB7"/>
    <w:rsid w:val="008B212F"/>
    <w:rsid w:val="008B228F"/>
    <w:rsid w:val="008B32E6"/>
    <w:rsid w:val="008B3B8A"/>
    <w:rsid w:val="008B3EB8"/>
    <w:rsid w:val="008B4094"/>
    <w:rsid w:val="008B40A9"/>
    <w:rsid w:val="008B4279"/>
    <w:rsid w:val="008B4717"/>
    <w:rsid w:val="008B4841"/>
    <w:rsid w:val="008B4C5E"/>
    <w:rsid w:val="008B4EBD"/>
    <w:rsid w:val="008B4EE8"/>
    <w:rsid w:val="008B5D64"/>
    <w:rsid w:val="008B60DC"/>
    <w:rsid w:val="008B7C71"/>
    <w:rsid w:val="008C0384"/>
    <w:rsid w:val="008C0678"/>
    <w:rsid w:val="008C13BB"/>
    <w:rsid w:val="008C1743"/>
    <w:rsid w:val="008C1F1A"/>
    <w:rsid w:val="008C20B1"/>
    <w:rsid w:val="008C32E2"/>
    <w:rsid w:val="008C391B"/>
    <w:rsid w:val="008C3A23"/>
    <w:rsid w:val="008C3B86"/>
    <w:rsid w:val="008C4973"/>
    <w:rsid w:val="008C55FF"/>
    <w:rsid w:val="008C5910"/>
    <w:rsid w:val="008C5991"/>
    <w:rsid w:val="008C5B59"/>
    <w:rsid w:val="008C6B9C"/>
    <w:rsid w:val="008D0713"/>
    <w:rsid w:val="008D0A7F"/>
    <w:rsid w:val="008D1D62"/>
    <w:rsid w:val="008D1DDF"/>
    <w:rsid w:val="008D2854"/>
    <w:rsid w:val="008D2A65"/>
    <w:rsid w:val="008D3A1F"/>
    <w:rsid w:val="008D3B76"/>
    <w:rsid w:val="008D3EF3"/>
    <w:rsid w:val="008D44E9"/>
    <w:rsid w:val="008D466C"/>
    <w:rsid w:val="008D473B"/>
    <w:rsid w:val="008D4D51"/>
    <w:rsid w:val="008D4F3D"/>
    <w:rsid w:val="008D573A"/>
    <w:rsid w:val="008D57B6"/>
    <w:rsid w:val="008D590B"/>
    <w:rsid w:val="008D64A1"/>
    <w:rsid w:val="008D69F4"/>
    <w:rsid w:val="008D6A4F"/>
    <w:rsid w:val="008E07DE"/>
    <w:rsid w:val="008E1244"/>
    <w:rsid w:val="008E129B"/>
    <w:rsid w:val="008E17B6"/>
    <w:rsid w:val="008E2C72"/>
    <w:rsid w:val="008E3217"/>
    <w:rsid w:val="008E3724"/>
    <w:rsid w:val="008E416F"/>
    <w:rsid w:val="008E6351"/>
    <w:rsid w:val="008E646E"/>
    <w:rsid w:val="008E676B"/>
    <w:rsid w:val="008E6783"/>
    <w:rsid w:val="008E6836"/>
    <w:rsid w:val="008E6F24"/>
    <w:rsid w:val="008E7CC5"/>
    <w:rsid w:val="008E7DF2"/>
    <w:rsid w:val="008E7E2A"/>
    <w:rsid w:val="008E7EFF"/>
    <w:rsid w:val="008F08AF"/>
    <w:rsid w:val="008F0FC6"/>
    <w:rsid w:val="008F1241"/>
    <w:rsid w:val="008F143A"/>
    <w:rsid w:val="008F1DFD"/>
    <w:rsid w:val="008F1F04"/>
    <w:rsid w:val="008F20A7"/>
    <w:rsid w:val="008F2DF3"/>
    <w:rsid w:val="008F2FA2"/>
    <w:rsid w:val="008F35CE"/>
    <w:rsid w:val="008F4A8B"/>
    <w:rsid w:val="008F4D9F"/>
    <w:rsid w:val="008F4E74"/>
    <w:rsid w:val="008F4F58"/>
    <w:rsid w:val="008F5253"/>
    <w:rsid w:val="008F5C8E"/>
    <w:rsid w:val="008F5D92"/>
    <w:rsid w:val="008F6336"/>
    <w:rsid w:val="008F64B1"/>
    <w:rsid w:val="008F68DD"/>
    <w:rsid w:val="008F743A"/>
    <w:rsid w:val="008F7E5E"/>
    <w:rsid w:val="00900063"/>
    <w:rsid w:val="00900187"/>
    <w:rsid w:val="00900754"/>
    <w:rsid w:val="009009D0"/>
    <w:rsid w:val="00900D1C"/>
    <w:rsid w:val="00900F7D"/>
    <w:rsid w:val="009013D0"/>
    <w:rsid w:val="00902C0E"/>
    <w:rsid w:val="00902F01"/>
    <w:rsid w:val="0090339D"/>
    <w:rsid w:val="009033A4"/>
    <w:rsid w:val="00903600"/>
    <w:rsid w:val="00903BB6"/>
    <w:rsid w:val="00903D35"/>
    <w:rsid w:val="009045CB"/>
    <w:rsid w:val="0090472F"/>
    <w:rsid w:val="00904D71"/>
    <w:rsid w:val="00905524"/>
    <w:rsid w:val="00905537"/>
    <w:rsid w:val="00905631"/>
    <w:rsid w:val="009059D0"/>
    <w:rsid w:val="00905B74"/>
    <w:rsid w:val="00906211"/>
    <w:rsid w:val="0090640D"/>
    <w:rsid w:val="00906EC3"/>
    <w:rsid w:val="00907428"/>
    <w:rsid w:val="00907E42"/>
    <w:rsid w:val="00910204"/>
    <w:rsid w:val="009103A2"/>
    <w:rsid w:val="00910576"/>
    <w:rsid w:val="00910AD0"/>
    <w:rsid w:val="0091119D"/>
    <w:rsid w:val="009117BF"/>
    <w:rsid w:val="00911BFD"/>
    <w:rsid w:val="00912183"/>
    <w:rsid w:val="009126DD"/>
    <w:rsid w:val="00913906"/>
    <w:rsid w:val="00913A01"/>
    <w:rsid w:val="00913ABA"/>
    <w:rsid w:val="009143DB"/>
    <w:rsid w:val="00914BE3"/>
    <w:rsid w:val="00914DF5"/>
    <w:rsid w:val="009152F0"/>
    <w:rsid w:val="0091598B"/>
    <w:rsid w:val="00915E12"/>
    <w:rsid w:val="00916253"/>
    <w:rsid w:val="00916B76"/>
    <w:rsid w:val="00916CE5"/>
    <w:rsid w:val="00916FDD"/>
    <w:rsid w:val="00917BC5"/>
    <w:rsid w:val="00917C64"/>
    <w:rsid w:val="00920463"/>
    <w:rsid w:val="00921531"/>
    <w:rsid w:val="009215C7"/>
    <w:rsid w:val="00921EDA"/>
    <w:rsid w:val="00922895"/>
    <w:rsid w:val="009228B1"/>
    <w:rsid w:val="00923128"/>
    <w:rsid w:val="00923A09"/>
    <w:rsid w:val="00924775"/>
    <w:rsid w:val="00924C10"/>
    <w:rsid w:val="00925266"/>
    <w:rsid w:val="009254F2"/>
    <w:rsid w:val="00925BA4"/>
    <w:rsid w:val="00925D04"/>
    <w:rsid w:val="0092641B"/>
    <w:rsid w:val="00926531"/>
    <w:rsid w:val="00926AC8"/>
    <w:rsid w:val="00926BD2"/>
    <w:rsid w:val="009273F0"/>
    <w:rsid w:val="00927FB4"/>
    <w:rsid w:val="0093033E"/>
    <w:rsid w:val="0093069B"/>
    <w:rsid w:val="00930B06"/>
    <w:rsid w:val="00930BC3"/>
    <w:rsid w:val="00930C31"/>
    <w:rsid w:val="00930C92"/>
    <w:rsid w:val="009320F7"/>
    <w:rsid w:val="00932325"/>
    <w:rsid w:val="00932769"/>
    <w:rsid w:val="009335FB"/>
    <w:rsid w:val="00933A68"/>
    <w:rsid w:val="00933B51"/>
    <w:rsid w:val="00933D22"/>
    <w:rsid w:val="0093452F"/>
    <w:rsid w:val="00934B78"/>
    <w:rsid w:val="00934CDC"/>
    <w:rsid w:val="00934D39"/>
    <w:rsid w:val="00935026"/>
    <w:rsid w:val="0093508B"/>
    <w:rsid w:val="00935F4B"/>
    <w:rsid w:val="00935F72"/>
    <w:rsid w:val="009360FC"/>
    <w:rsid w:val="00936634"/>
    <w:rsid w:val="00936C89"/>
    <w:rsid w:val="00936D48"/>
    <w:rsid w:val="0093731E"/>
    <w:rsid w:val="00937BD2"/>
    <w:rsid w:val="009404EE"/>
    <w:rsid w:val="00940F42"/>
    <w:rsid w:val="00941217"/>
    <w:rsid w:val="0094128D"/>
    <w:rsid w:val="00941FCE"/>
    <w:rsid w:val="0094244F"/>
    <w:rsid w:val="00942CA4"/>
    <w:rsid w:val="009435D7"/>
    <w:rsid w:val="00943B8F"/>
    <w:rsid w:val="0094441F"/>
    <w:rsid w:val="0094454E"/>
    <w:rsid w:val="0094537C"/>
    <w:rsid w:val="00945993"/>
    <w:rsid w:val="00945F85"/>
    <w:rsid w:val="0094698C"/>
    <w:rsid w:val="009471D4"/>
    <w:rsid w:val="00947598"/>
    <w:rsid w:val="009475BB"/>
    <w:rsid w:val="00947C83"/>
    <w:rsid w:val="00950261"/>
    <w:rsid w:val="009509C1"/>
    <w:rsid w:val="0095127B"/>
    <w:rsid w:val="0095270B"/>
    <w:rsid w:val="00952FC1"/>
    <w:rsid w:val="0095320C"/>
    <w:rsid w:val="009533C4"/>
    <w:rsid w:val="00953437"/>
    <w:rsid w:val="00953C52"/>
    <w:rsid w:val="00953D26"/>
    <w:rsid w:val="00953FB8"/>
    <w:rsid w:val="00954727"/>
    <w:rsid w:val="0095473A"/>
    <w:rsid w:val="0095479F"/>
    <w:rsid w:val="00954AA7"/>
    <w:rsid w:val="00954FA6"/>
    <w:rsid w:val="0095512B"/>
    <w:rsid w:val="009558BC"/>
    <w:rsid w:val="00955CD4"/>
    <w:rsid w:val="0095660A"/>
    <w:rsid w:val="00956629"/>
    <w:rsid w:val="009567D8"/>
    <w:rsid w:val="00956CAD"/>
    <w:rsid w:val="0095749D"/>
    <w:rsid w:val="0095752A"/>
    <w:rsid w:val="00957A02"/>
    <w:rsid w:val="00957C42"/>
    <w:rsid w:val="0096051C"/>
    <w:rsid w:val="00960AAB"/>
    <w:rsid w:val="00960FF0"/>
    <w:rsid w:val="009611FC"/>
    <w:rsid w:val="00961A01"/>
    <w:rsid w:val="00961BB8"/>
    <w:rsid w:val="00962012"/>
    <w:rsid w:val="00962201"/>
    <w:rsid w:val="0096225B"/>
    <w:rsid w:val="00962EF7"/>
    <w:rsid w:val="00963737"/>
    <w:rsid w:val="00963AF4"/>
    <w:rsid w:val="00963E03"/>
    <w:rsid w:val="0096453D"/>
    <w:rsid w:val="00965243"/>
    <w:rsid w:val="009657E1"/>
    <w:rsid w:val="00965932"/>
    <w:rsid w:val="00966DEA"/>
    <w:rsid w:val="00970851"/>
    <w:rsid w:val="00970BD4"/>
    <w:rsid w:val="00971068"/>
    <w:rsid w:val="0097176B"/>
    <w:rsid w:val="0097265A"/>
    <w:rsid w:val="00972C05"/>
    <w:rsid w:val="00972F8A"/>
    <w:rsid w:val="009733C4"/>
    <w:rsid w:val="0097371E"/>
    <w:rsid w:val="009739EA"/>
    <w:rsid w:val="00973B36"/>
    <w:rsid w:val="00974969"/>
    <w:rsid w:val="00974CE0"/>
    <w:rsid w:val="0097506C"/>
    <w:rsid w:val="00975947"/>
    <w:rsid w:val="009760D1"/>
    <w:rsid w:val="009760E2"/>
    <w:rsid w:val="009762D9"/>
    <w:rsid w:val="009766BF"/>
    <w:rsid w:val="0097689E"/>
    <w:rsid w:val="0097695E"/>
    <w:rsid w:val="0097748D"/>
    <w:rsid w:val="009779EC"/>
    <w:rsid w:val="00977F6F"/>
    <w:rsid w:val="00980472"/>
    <w:rsid w:val="009804C6"/>
    <w:rsid w:val="009805ED"/>
    <w:rsid w:val="00980B97"/>
    <w:rsid w:val="00980E84"/>
    <w:rsid w:val="00981256"/>
    <w:rsid w:val="00981C88"/>
    <w:rsid w:val="009821D3"/>
    <w:rsid w:val="00982217"/>
    <w:rsid w:val="00982694"/>
    <w:rsid w:val="00982750"/>
    <w:rsid w:val="00982791"/>
    <w:rsid w:val="00982B46"/>
    <w:rsid w:val="00982CB5"/>
    <w:rsid w:val="00982CE3"/>
    <w:rsid w:val="009831D9"/>
    <w:rsid w:val="00983403"/>
    <w:rsid w:val="00983EED"/>
    <w:rsid w:val="00984F9C"/>
    <w:rsid w:val="0098549A"/>
    <w:rsid w:val="00985A26"/>
    <w:rsid w:val="009860C6"/>
    <w:rsid w:val="0098657D"/>
    <w:rsid w:val="00986725"/>
    <w:rsid w:val="00986996"/>
    <w:rsid w:val="00986C1D"/>
    <w:rsid w:val="00986DF5"/>
    <w:rsid w:val="009878A4"/>
    <w:rsid w:val="00987DCD"/>
    <w:rsid w:val="00987EE5"/>
    <w:rsid w:val="0099005D"/>
    <w:rsid w:val="0099032F"/>
    <w:rsid w:val="009903BB"/>
    <w:rsid w:val="009912B0"/>
    <w:rsid w:val="00991A37"/>
    <w:rsid w:val="00991C62"/>
    <w:rsid w:val="00991D5C"/>
    <w:rsid w:val="00992B22"/>
    <w:rsid w:val="00992C2A"/>
    <w:rsid w:val="00992D95"/>
    <w:rsid w:val="009937D0"/>
    <w:rsid w:val="009945A7"/>
    <w:rsid w:val="009946E3"/>
    <w:rsid w:val="0099470E"/>
    <w:rsid w:val="00994D37"/>
    <w:rsid w:val="009973CF"/>
    <w:rsid w:val="00997B2E"/>
    <w:rsid w:val="00997FC4"/>
    <w:rsid w:val="009A04AC"/>
    <w:rsid w:val="009A0526"/>
    <w:rsid w:val="009A0646"/>
    <w:rsid w:val="009A10AC"/>
    <w:rsid w:val="009A1145"/>
    <w:rsid w:val="009A1211"/>
    <w:rsid w:val="009A1385"/>
    <w:rsid w:val="009A1E55"/>
    <w:rsid w:val="009A1FCE"/>
    <w:rsid w:val="009A2C85"/>
    <w:rsid w:val="009A2E40"/>
    <w:rsid w:val="009A3216"/>
    <w:rsid w:val="009A409F"/>
    <w:rsid w:val="009A40D1"/>
    <w:rsid w:val="009A4504"/>
    <w:rsid w:val="009A4D2A"/>
    <w:rsid w:val="009A559B"/>
    <w:rsid w:val="009A559F"/>
    <w:rsid w:val="009A5CDA"/>
    <w:rsid w:val="009A5FA5"/>
    <w:rsid w:val="009A6097"/>
    <w:rsid w:val="009A628E"/>
    <w:rsid w:val="009A636F"/>
    <w:rsid w:val="009A65C0"/>
    <w:rsid w:val="009A7815"/>
    <w:rsid w:val="009A7B40"/>
    <w:rsid w:val="009A7FD9"/>
    <w:rsid w:val="009B02FF"/>
    <w:rsid w:val="009B04EE"/>
    <w:rsid w:val="009B1215"/>
    <w:rsid w:val="009B26BC"/>
    <w:rsid w:val="009B2E42"/>
    <w:rsid w:val="009B3008"/>
    <w:rsid w:val="009B3EC6"/>
    <w:rsid w:val="009B40E5"/>
    <w:rsid w:val="009B53D9"/>
    <w:rsid w:val="009B57AB"/>
    <w:rsid w:val="009B5AEB"/>
    <w:rsid w:val="009B5B29"/>
    <w:rsid w:val="009B5EAF"/>
    <w:rsid w:val="009B65E0"/>
    <w:rsid w:val="009B6631"/>
    <w:rsid w:val="009B686A"/>
    <w:rsid w:val="009B6E80"/>
    <w:rsid w:val="009B7A45"/>
    <w:rsid w:val="009B7D1C"/>
    <w:rsid w:val="009C110A"/>
    <w:rsid w:val="009C112B"/>
    <w:rsid w:val="009C160C"/>
    <w:rsid w:val="009C2322"/>
    <w:rsid w:val="009C271C"/>
    <w:rsid w:val="009C2F85"/>
    <w:rsid w:val="009C33E8"/>
    <w:rsid w:val="009C394A"/>
    <w:rsid w:val="009C427F"/>
    <w:rsid w:val="009C6576"/>
    <w:rsid w:val="009C67C1"/>
    <w:rsid w:val="009C6DD9"/>
    <w:rsid w:val="009C76F4"/>
    <w:rsid w:val="009D0397"/>
    <w:rsid w:val="009D08CC"/>
    <w:rsid w:val="009D0991"/>
    <w:rsid w:val="009D0D6F"/>
    <w:rsid w:val="009D0FE3"/>
    <w:rsid w:val="009D125A"/>
    <w:rsid w:val="009D1C4E"/>
    <w:rsid w:val="009D1D1B"/>
    <w:rsid w:val="009D1F2E"/>
    <w:rsid w:val="009D2468"/>
    <w:rsid w:val="009D2665"/>
    <w:rsid w:val="009D2ABB"/>
    <w:rsid w:val="009D37B8"/>
    <w:rsid w:val="009D434E"/>
    <w:rsid w:val="009D4B0C"/>
    <w:rsid w:val="009D5ACF"/>
    <w:rsid w:val="009D62AB"/>
    <w:rsid w:val="009D6AFB"/>
    <w:rsid w:val="009D73AE"/>
    <w:rsid w:val="009D7B87"/>
    <w:rsid w:val="009D7CC5"/>
    <w:rsid w:val="009E0497"/>
    <w:rsid w:val="009E0738"/>
    <w:rsid w:val="009E0965"/>
    <w:rsid w:val="009E0A2B"/>
    <w:rsid w:val="009E0D4B"/>
    <w:rsid w:val="009E0E91"/>
    <w:rsid w:val="009E1150"/>
    <w:rsid w:val="009E151D"/>
    <w:rsid w:val="009E1B34"/>
    <w:rsid w:val="009E2133"/>
    <w:rsid w:val="009E2532"/>
    <w:rsid w:val="009E2844"/>
    <w:rsid w:val="009E3D61"/>
    <w:rsid w:val="009E3FEF"/>
    <w:rsid w:val="009E4821"/>
    <w:rsid w:val="009E4F4A"/>
    <w:rsid w:val="009E54AC"/>
    <w:rsid w:val="009E5FB5"/>
    <w:rsid w:val="009E66BB"/>
    <w:rsid w:val="009E6960"/>
    <w:rsid w:val="009E6998"/>
    <w:rsid w:val="009E6CA0"/>
    <w:rsid w:val="009E719D"/>
    <w:rsid w:val="009E7374"/>
    <w:rsid w:val="009E756C"/>
    <w:rsid w:val="009E78FB"/>
    <w:rsid w:val="009F05B9"/>
    <w:rsid w:val="009F0C1A"/>
    <w:rsid w:val="009F2969"/>
    <w:rsid w:val="009F3040"/>
    <w:rsid w:val="009F329C"/>
    <w:rsid w:val="009F3574"/>
    <w:rsid w:val="009F3EFA"/>
    <w:rsid w:val="009F41F5"/>
    <w:rsid w:val="009F5D21"/>
    <w:rsid w:val="009F7F4A"/>
    <w:rsid w:val="00A0028B"/>
    <w:rsid w:val="00A0035C"/>
    <w:rsid w:val="00A0046E"/>
    <w:rsid w:val="00A008AF"/>
    <w:rsid w:val="00A00CB0"/>
    <w:rsid w:val="00A0145D"/>
    <w:rsid w:val="00A01460"/>
    <w:rsid w:val="00A01513"/>
    <w:rsid w:val="00A0162B"/>
    <w:rsid w:val="00A01C27"/>
    <w:rsid w:val="00A01F0C"/>
    <w:rsid w:val="00A02815"/>
    <w:rsid w:val="00A03436"/>
    <w:rsid w:val="00A03A4B"/>
    <w:rsid w:val="00A04303"/>
    <w:rsid w:val="00A0487E"/>
    <w:rsid w:val="00A0493B"/>
    <w:rsid w:val="00A04955"/>
    <w:rsid w:val="00A05062"/>
    <w:rsid w:val="00A055E8"/>
    <w:rsid w:val="00A0566D"/>
    <w:rsid w:val="00A0592F"/>
    <w:rsid w:val="00A06BC3"/>
    <w:rsid w:val="00A07295"/>
    <w:rsid w:val="00A07316"/>
    <w:rsid w:val="00A07660"/>
    <w:rsid w:val="00A079E8"/>
    <w:rsid w:val="00A105F8"/>
    <w:rsid w:val="00A109CF"/>
    <w:rsid w:val="00A10CEC"/>
    <w:rsid w:val="00A10E1D"/>
    <w:rsid w:val="00A1152F"/>
    <w:rsid w:val="00A115DA"/>
    <w:rsid w:val="00A11BBD"/>
    <w:rsid w:val="00A11C9E"/>
    <w:rsid w:val="00A129BA"/>
    <w:rsid w:val="00A136A4"/>
    <w:rsid w:val="00A15393"/>
    <w:rsid w:val="00A153D5"/>
    <w:rsid w:val="00A1563A"/>
    <w:rsid w:val="00A156F8"/>
    <w:rsid w:val="00A16AED"/>
    <w:rsid w:val="00A16BA3"/>
    <w:rsid w:val="00A175E4"/>
    <w:rsid w:val="00A2006D"/>
    <w:rsid w:val="00A2074B"/>
    <w:rsid w:val="00A2149C"/>
    <w:rsid w:val="00A22BD2"/>
    <w:rsid w:val="00A22C3A"/>
    <w:rsid w:val="00A22D0D"/>
    <w:rsid w:val="00A22E72"/>
    <w:rsid w:val="00A22EB1"/>
    <w:rsid w:val="00A22EFA"/>
    <w:rsid w:val="00A23024"/>
    <w:rsid w:val="00A2336D"/>
    <w:rsid w:val="00A23440"/>
    <w:rsid w:val="00A23904"/>
    <w:rsid w:val="00A24654"/>
    <w:rsid w:val="00A249CD"/>
    <w:rsid w:val="00A24DB5"/>
    <w:rsid w:val="00A256FC"/>
    <w:rsid w:val="00A2666C"/>
    <w:rsid w:val="00A278E4"/>
    <w:rsid w:val="00A27921"/>
    <w:rsid w:val="00A30521"/>
    <w:rsid w:val="00A30898"/>
    <w:rsid w:val="00A311D7"/>
    <w:rsid w:val="00A31951"/>
    <w:rsid w:val="00A31ADB"/>
    <w:rsid w:val="00A321AC"/>
    <w:rsid w:val="00A32C47"/>
    <w:rsid w:val="00A33309"/>
    <w:rsid w:val="00A33BA7"/>
    <w:rsid w:val="00A33FC1"/>
    <w:rsid w:val="00A34304"/>
    <w:rsid w:val="00A348F9"/>
    <w:rsid w:val="00A34D34"/>
    <w:rsid w:val="00A3503D"/>
    <w:rsid w:val="00A351DE"/>
    <w:rsid w:val="00A3521C"/>
    <w:rsid w:val="00A35637"/>
    <w:rsid w:val="00A361DC"/>
    <w:rsid w:val="00A37268"/>
    <w:rsid w:val="00A37C46"/>
    <w:rsid w:val="00A37D3B"/>
    <w:rsid w:val="00A37E50"/>
    <w:rsid w:val="00A40243"/>
    <w:rsid w:val="00A40261"/>
    <w:rsid w:val="00A40A55"/>
    <w:rsid w:val="00A414A5"/>
    <w:rsid w:val="00A421A9"/>
    <w:rsid w:val="00A424C2"/>
    <w:rsid w:val="00A429E2"/>
    <w:rsid w:val="00A42C8E"/>
    <w:rsid w:val="00A435F8"/>
    <w:rsid w:val="00A43941"/>
    <w:rsid w:val="00A441B3"/>
    <w:rsid w:val="00A444B1"/>
    <w:rsid w:val="00A44847"/>
    <w:rsid w:val="00A44BE2"/>
    <w:rsid w:val="00A452A7"/>
    <w:rsid w:val="00A45463"/>
    <w:rsid w:val="00A45CBA"/>
    <w:rsid w:val="00A45DBF"/>
    <w:rsid w:val="00A4607E"/>
    <w:rsid w:val="00A46CE8"/>
    <w:rsid w:val="00A46E2C"/>
    <w:rsid w:val="00A46ED4"/>
    <w:rsid w:val="00A47FB6"/>
    <w:rsid w:val="00A500F9"/>
    <w:rsid w:val="00A501CF"/>
    <w:rsid w:val="00A50977"/>
    <w:rsid w:val="00A511B2"/>
    <w:rsid w:val="00A5121B"/>
    <w:rsid w:val="00A51921"/>
    <w:rsid w:val="00A51E18"/>
    <w:rsid w:val="00A52133"/>
    <w:rsid w:val="00A52328"/>
    <w:rsid w:val="00A52590"/>
    <w:rsid w:val="00A5267E"/>
    <w:rsid w:val="00A53045"/>
    <w:rsid w:val="00A530CE"/>
    <w:rsid w:val="00A53673"/>
    <w:rsid w:val="00A53678"/>
    <w:rsid w:val="00A53765"/>
    <w:rsid w:val="00A545B6"/>
    <w:rsid w:val="00A54810"/>
    <w:rsid w:val="00A54BC6"/>
    <w:rsid w:val="00A54BEE"/>
    <w:rsid w:val="00A54F86"/>
    <w:rsid w:val="00A555B0"/>
    <w:rsid w:val="00A55D84"/>
    <w:rsid w:val="00A55EF2"/>
    <w:rsid w:val="00A561A4"/>
    <w:rsid w:val="00A56472"/>
    <w:rsid w:val="00A56896"/>
    <w:rsid w:val="00A56C7A"/>
    <w:rsid w:val="00A56CE3"/>
    <w:rsid w:val="00A56F65"/>
    <w:rsid w:val="00A57231"/>
    <w:rsid w:val="00A57694"/>
    <w:rsid w:val="00A61434"/>
    <w:rsid w:val="00A6163D"/>
    <w:rsid w:val="00A6248A"/>
    <w:rsid w:val="00A624B8"/>
    <w:rsid w:val="00A63480"/>
    <w:rsid w:val="00A634BA"/>
    <w:rsid w:val="00A63F2F"/>
    <w:rsid w:val="00A646CE"/>
    <w:rsid w:val="00A64C1E"/>
    <w:rsid w:val="00A650F3"/>
    <w:rsid w:val="00A65152"/>
    <w:rsid w:val="00A65407"/>
    <w:rsid w:val="00A65B97"/>
    <w:rsid w:val="00A65E30"/>
    <w:rsid w:val="00A65F86"/>
    <w:rsid w:val="00A66072"/>
    <w:rsid w:val="00A66BCD"/>
    <w:rsid w:val="00A66E32"/>
    <w:rsid w:val="00A66E44"/>
    <w:rsid w:val="00A66F54"/>
    <w:rsid w:val="00A67277"/>
    <w:rsid w:val="00A678E4"/>
    <w:rsid w:val="00A67C09"/>
    <w:rsid w:val="00A70387"/>
    <w:rsid w:val="00A70A4B"/>
    <w:rsid w:val="00A70BC4"/>
    <w:rsid w:val="00A714E8"/>
    <w:rsid w:val="00A71A38"/>
    <w:rsid w:val="00A72296"/>
    <w:rsid w:val="00A725D1"/>
    <w:rsid w:val="00A72846"/>
    <w:rsid w:val="00A730DC"/>
    <w:rsid w:val="00A7346F"/>
    <w:rsid w:val="00A73F21"/>
    <w:rsid w:val="00A7411F"/>
    <w:rsid w:val="00A751E5"/>
    <w:rsid w:val="00A764B1"/>
    <w:rsid w:val="00A769C0"/>
    <w:rsid w:val="00A77294"/>
    <w:rsid w:val="00A77EDE"/>
    <w:rsid w:val="00A80370"/>
    <w:rsid w:val="00A805BF"/>
    <w:rsid w:val="00A8095A"/>
    <w:rsid w:val="00A80BF6"/>
    <w:rsid w:val="00A81F1F"/>
    <w:rsid w:val="00A82709"/>
    <w:rsid w:val="00A82928"/>
    <w:rsid w:val="00A82D46"/>
    <w:rsid w:val="00A839D1"/>
    <w:rsid w:val="00A83D6E"/>
    <w:rsid w:val="00A83DA0"/>
    <w:rsid w:val="00A8448F"/>
    <w:rsid w:val="00A8465F"/>
    <w:rsid w:val="00A846C9"/>
    <w:rsid w:val="00A8556A"/>
    <w:rsid w:val="00A8580B"/>
    <w:rsid w:val="00A86097"/>
    <w:rsid w:val="00A86FCA"/>
    <w:rsid w:val="00A87365"/>
    <w:rsid w:val="00A876C3"/>
    <w:rsid w:val="00A90941"/>
    <w:rsid w:val="00A91AC5"/>
    <w:rsid w:val="00A91C7D"/>
    <w:rsid w:val="00A91C84"/>
    <w:rsid w:val="00A92061"/>
    <w:rsid w:val="00A92153"/>
    <w:rsid w:val="00A92963"/>
    <w:rsid w:val="00A931DF"/>
    <w:rsid w:val="00A932A8"/>
    <w:rsid w:val="00A94225"/>
    <w:rsid w:val="00A9453C"/>
    <w:rsid w:val="00A95395"/>
    <w:rsid w:val="00A966CC"/>
    <w:rsid w:val="00A97858"/>
    <w:rsid w:val="00A97B9F"/>
    <w:rsid w:val="00A97E25"/>
    <w:rsid w:val="00AA0051"/>
    <w:rsid w:val="00AA1604"/>
    <w:rsid w:val="00AA189F"/>
    <w:rsid w:val="00AA18DA"/>
    <w:rsid w:val="00AA190A"/>
    <w:rsid w:val="00AA2C0E"/>
    <w:rsid w:val="00AA2EA1"/>
    <w:rsid w:val="00AA3324"/>
    <w:rsid w:val="00AA347D"/>
    <w:rsid w:val="00AA35D5"/>
    <w:rsid w:val="00AA43E2"/>
    <w:rsid w:val="00AA5A70"/>
    <w:rsid w:val="00AA5A72"/>
    <w:rsid w:val="00AA6781"/>
    <w:rsid w:val="00AA7884"/>
    <w:rsid w:val="00AA7F12"/>
    <w:rsid w:val="00AA7FD4"/>
    <w:rsid w:val="00AB033A"/>
    <w:rsid w:val="00AB0C9C"/>
    <w:rsid w:val="00AB1157"/>
    <w:rsid w:val="00AB134F"/>
    <w:rsid w:val="00AB1AB3"/>
    <w:rsid w:val="00AB1AE2"/>
    <w:rsid w:val="00AB1DAC"/>
    <w:rsid w:val="00AB1E4E"/>
    <w:rsid w:val="00AB2165"/>
    <w:rsid w:val="00AB26B1"/>
    <w:rsid w:val="00AB2C69"/>
    <w:rsid w:val="00AB3BB1"/>
    <w:rsid w:val="00AB3E1E"/>
    <w:rsid w:val="00AB40AD"/>
    <w:rsid w:val="00AB4C8E"/>
    <w:rsid w:val="00AB4E12"/>
    <w:rsid w:val="00AB4E61"/>
    <w:rsid w:val="00AB5505"/>
    <w:rsid w:val="00AB5BFA"/>
    <w:rsid w:val="00AB6054"/>
    <w:rsid w:val="00AB620E"/>
    <w:rsid w:val="00AB66C9"/>
    <w:rsid w:val="00AB6763"/>
    <w:rsid w:val="00AB6BE8"/>
    <w:rsid w:val="00AB7C35"/>
    <w:rsid w:val="00AC07C5"/>
    <w:rsid w:val="00AC0960"/>
    <w:rsid w:val="00AC0B8C"/>
    <w:rsid w:val="00AC0C79"/>
    <w:rsid w:val="00AC0E91"/>
    <w:rsid w:val="00AC1313"/>
    <w:rsid w:val="00AC132A"/>
    <w:rsid w:val="00AC13EB"/>
    <w:rsid w:val="00AC1E15"/>
    <w:rsid w:val="00AC275C"/>
    <w:rsid w:val="00AC2863"/>
    <w:rsid w:val="00AC3E1E"/>
    <w:rsid w:val="00AC4AEF"/>
    <w:rsid w:val="00AC5262"/>
    <w:rsid w:val="00AC5603"/>
    <w:rsid w:val="00AC5957"/>
    <w:rsid w:val="00AC5EBD"/>
    <w:rsid w:val="00AC6131"/>
    <w:rsid w:val="00AC68F3"/>
    <w:rsid w:val="00AC6B65"/>
    <w:rsid w:val="00AC720D"/>
    <w:rsid w:val="00AC7252"/>
    <w:rsid w:val="00AC725C"/>
    <w:rsid w:val="00AC746D"/>
    <w:rsid w:val="00AC7C7E"/>
    <w:rsid w:val="00AD0378"/>
    <w:rsid w:val="00AD0492"/>
    <w:rsid w:val="00AD0E25"/>
    <w:rsid w:val="00AD1C42"/>
    <w:rsid w:val="00AD1EA5"/>
    <w:rsid w:val="00AD2516"/>
    <w:rsid w:val="00AD27AE"/>
    <w:rsid w:val="00AD2834"/>
    <w:rsid w:val="00AD2CE1"/>
    <w:rsid w:val="00AD3153"/>
    <w:rsid w:val="00AD36D7"/>
    <w:rsid w:val="00AD37AB"/>
    <w:rsid w:val="00AD3A0B"/>
    <w:rsid w:val="00AD4010"/>
    <w:rsid w:val="00AD4095"/>
    <w:rsid w:val="00AD4208"/>
    <w:rsid w:val="00AD46AF"/>
    <w:rsid w:val="00AD54CF"/>
    <w:rsid w:val="00AD56E9"/>
    <w:rsid w:val="00AD5D1F"/>
    <w:rsid w:val="00AD60EE"/>
    <w:rsid w:val="00AD61AC"/>
    <w:rsid w:val="00AD62E4"/>
    <w:rsid w:val="00AD658D"/>
    <w:rsid w:val="00AD6706"/>
    <w:rsid w:val="00AD76E9"/>
    <w:rsid w:val="00AD7AD5"/>
    <w:rsid w:val="00AD7BD0"/>
    <w:rsid w:val="00AD7CEB"/>
    <w:rsid w:val="00AD7E71"/>
    <w:rsid w:val="00AE0454"/>
    <w:rsid w:val="00AE10F9"/>
    <w:rsid w:val="00AE14C0"/>
    <w:rsid w:val="00AE17E6"/>
    <w:rsid w:val="00AE2958"/>
    <w:rsid w:val="00AE2CEA"/>
    <w:rsid w:val="00AE2E53"/>
    <w:rsid w:val="00AE4096"/>
    <w:rsid w:val="00AE4349"/>
    <w:rsid w:val="00AE44C2"/>
    <w:rsid w:val="00AE4F12"/>
    <w:rsid w:val="00AE5441"/>
    <w:rsid w:val="00AE54A1"/>
    <w:rsid w:val="00AE5870"/>
    <w:rsid w:val="00AE58D3"/>
    <w:rsid w:val="00AE6267"/>
    <w:rsid w:val="00AE650F"/>
    <w:rsid w:val="00AE695B"/>
    <w:rsid w:val="00AE6D50"/>
    <w:rsid w:val="00AE7512"/>
    <w:rsid w:val="00AE7C7B"/>
    <w:rsid w:val="00AE7FC3"/>
    <w:rsid w:val="00AF116F"/>
    <w:rsid w:val="00AF130B"/>
    <w:rsid w:val="00AF145F"/>
    <w:rsid w:val="00AF156C"/>
    <w:rsid w:val="00AF185B"/>
    <w:rsid w:val="00AF1927"/>
    <w:rsid w:val="00AF249A"/>
    <w:rsid w:val="00AF2D0F"/>
    <w:rsid w:val="00AF34DC"/>
    <w:rsid w:val="00AF41E7"/>
    <w:rsid w:val="00AF498F"/>
    <w:rsid w:val="00AF57C3"/>
    <w:rsid w:val="00AF5842"/>
    <w:rsid w:val="00AF5F4C"/>
    <w:rsid w:val="00AF6933"/>
    <w:rsid w:val="00AF6FB6"/>
    <w:rsid w:val="00AF7096"/>
    <w:rsid w:val="00AF7134"/>
    <w:rsid w:val="00AF7802"/>
    <w:rsid w:val="00AF79C4"/>
    <w:rsid w:val="00AF7E2E"/>
    <w:rsid w:val="00B00654"/>
    <w:rsid w:val="00B00919"/>
    <w:rsid w:val="00B01140"/>
    <w:rsid w:val="00B011AB"/>
    <w:rsid w:val="00B015BF"/>
    <w:rsid w:val="00B01F85"/>
    <w:rsid w:val="00B02034"/>
    <w:rsid w:val="00B02400"/>
    <w:rsid w:val="00B024EE"/>
    <w:rsid w:val="00B0411B"/>
    <w:rsid w:val="00B0420B"/>
    <w:rsid w:val="00B044AC"/>
    <w:rsid w:val="00B04771"/>
    <w:rsid w:val="00B0556E"/>
    <w:rsid w:val="00B0622C"/>
    <w:rsid w:val="00B06493"/>
    <w:rsid w:val="00B069CB"/>
    <w:rsid w:val="00B06E82"/>
    <w:rsid w:val="00B06FB6"/>
    <w:rsid w:val="00B07273"/>
    <w:rsid w:val="00B072D0"/>
    <w:rsid w:val="00B0746E"/>
    <w:rsid w:val="00B0773D"/>
    <w:rsid w:val="00B115FE"/>
    <w:rsid w:val="00B117AB"/>
    <w:rsid w:val="00B1218F"/>
    <w:rsid w:val="00B125EF"/>
    <w:rsid w:val="00B12B25"/>
    <w:rsid w:val="00B13304"/>
    <w:rsid w:val="00B13406"/>
    <w:rsid w:val="00B14805"/>
    <w:rsid w:val="00B14965"/>
    <w:rsid w:val="00B14D05"/>
    <w:rsid w:val="00B14EA2"/>
    <w:rsid w:val="00B15295"/>
    <w:rsid w:val="00B154A0"/>
    <w:rsid w:val="00B15C67"/>
    <w:rsid w:val="00B15CC5"/>
    <w:rsid w:val="00B16AC9"/>
    <w:rsid w:val="00B16ECD"/>
    <w:rsid w:val="00B17BF2"/>
    <w:rsid w:val="00B17CF5"/>
    <w:rsid w:val="00B17E70"/>
    <w:rsid w:val="00B206DD"/>
    <w:rsid w:val="00B20827"/>
    <w:rsid w:val="00B20E69"/>
    <w:rsid w:val="00B21342"/>
    <w:rsid w:val="00B21735"/>
    <w:rsid w:val="00B225EA"/>
    <w:rsid w:val="00B22B73"/>
    <w:rsid w:val="00B22F0F"/>
    <w:rsid w:val="00B23203"/>
    <w:rsid w:val="00B2371B"/>
    <w:rsid w:val="00B241D8"/>
    <w:rsid w:val="00B2444F"/>
    <w:rsid w:val="00B244E5"/>
    <w:rsid w:val="00B24C6D"/>
    <w:rsid w:val="00B25000"/>
    <w:rsid w:val="00B25429"/>
    <w:rsid w:val="00B2548E"/>
    <w:rsid w:val="00B26522"/>
    <w:rsid w:val="00B26A87"/>
    <w:rsid w:val="00B26CD5"/>
    <w:rsid w:val="00B27186"/>
    <w:rsid w:val="00B27F4C"/>
    <w:rsid w:val="00B306F7"/>
    <w:rsid w:val="00B30838"/>
    <w:rsid w:val="00B30DCF"/>
    <w:rsid w:val="00B31033"/>
    <w:rsid w:val="00B310D4"/>
    <w:rsid w:val="00B33AD3"/>
    <w:rsid w:val="00B343DB"/>
    <w:rsid w:val="00B343F9"/>
    <w:rsid w:val="00B34631"/>
    <w:rsid w:val="00B34656"/>
    <w:rsid w:val="00B3483C"/>
    <w:rsid w:val="00B350CC"/>
    <w:rsid w:val="00B35266"/>
    <w:rsid w:val="00B35BAE"/>
    <w:rsid w:val="00B364EA"/>
    <w:rsid w:val="00B36A7A"/>
    <w:rsid w:val="00B36DCA"/>
    <w:rsid w:val="00B36FF5"/>
    <w:rsid w:val="00B3729B"/>
    <w:rsid w:val="00B3793C"/>
    <w:rsid w:val="00B4104C"/>
    <w:rsid w:val="00B413B5"/>
    <w:rsid w:val="00B4172D"/>
    <w:rsid w:val="00B4183C"/>
    <w:rsid w:val="00B41896"/>
    <w:rsid w:val="00B42B69"/>
    <w:rsid w:val="00B42DDB"/>
    <w:rsid w:val="00B438E9"/>
    <w:rsid w:val="00B4393B"/>
    <w:rsid w:val="00B43CD2"/>
    <w:rsid w:val="00B43D22"/>
    <w:rsid w:val="00B44859"/>
    <w:rsid w:val="00B44863"/>
    <w:rsid w:val="00B4489F"/>
    <w:rsid w:val="00B44FA7"/>
    <w:rsid w:val="00B451F1"/>
    <w:rsid w:val="00B455BC"/>
    <w:rsid w:val="00B45C10"/>
    <w:rsid w:val="00B45C21"/>
    <w:rsid w:val="00B45CAD"/>
    <w:rsid w:val="00B4650E"/>
    <w:rsid w:val="00B46EDD"/>
    <w:rsid w:val="00B4717E"/>
    <w:rsid w:val="00B471A7"/>
    <w:rsid w:val="00B47ED0"/>
    <w:rsid w:val="00B47F98"/>
    <w:rsid w:val="00B50B3B"/>
    <w:rsid w:val="00B50FBD"/>
    <w:rsid w:val="00B51743"/>
    <w:rsid w:val="00B51B4E"/>
    <w:rsid w:val="00B51E03"/>
    <w:rsid w:val="00B51E90"/>
    <w:rsid w:val="00B52188"/>
    <w:rsid w:val="00B52DFA"/>
    <w:rsid w:val="00B52FA7"/>
    <w:rsid w:val="00B533D9"/>
    <w:rsid w:val="00B5380A"/>
    <w:rsid w:val="00B53F09"/>
    <w:rsid w:val="00B5450F"/>
    <w:rsid w:val="00B54984"/>
    <w:rsid w:val="00B54DA6"/>
    <w:rsid w:val="00B54EED"/>
    <w:rsid w:val="00B5537D"/>
    <w:rsid w:val="00B5561D"/>
    <w:rsid w:val="00B55BC3"/>
    <w:rsid w:val="00B55C4F"/>
    <w:rsid w:val="00B55F65"/>
    <w:rsid w:val="00B56024"/>
    <w:rsid w:val="00B564B7"/>
    <w:rsid w:val="00B570A5"/>
    <w:rsid w:val="00B60185"/>
    <w:rsid w:val="00B60CD3"/>
    <w:rsid w:val="00B60FE0"/>
    <w:rsid w:val="00B617A0"/>
    <w:rsid w:val="00B61934"/>
    <w:rsid w:val="00B61D39"/>
    <w:rsid w:val="00B61DB8"/>
    <w:rsid w:val="00B61F22"/>
    <w:rsid w:val="00B629CA"/>
    <w:rsid w:val="00B62D8B"/>
    <w:rsid w:val="00B62F2E"/>
    <w:rsid w:val="00B62FD4"/>
    <w:rsid w:val="00B63022"/>
    <w:rsid w:val="00B6388E"/>
    <w:rsid w:val="00B641EB"/>
    <w:rsid w:val="00B644FE"/>
    <w:rsid w:val="00B64A35"/>
    <w:rsid w:val="00B64B23"/>
    <w:rsid w:val="00B64FA0"/>
    <w:rsid w:val="00B652B9"/>
    <w:rsid w:val="00B65ED1"/>
    <w:rsid w:val="00B66343"/>
    <w:rsid w:val="00B6714A"/>
    <w:rsid w:val="00B67BDA"/>
    <w:rsid w:val="00B7077A"/>
    <w:rsid w:val="00B710E6"/>
    <w:rsid w:val="00B710EE"/>
    <w:rsid w:val="00B71557"/>
    <w:rsid w:val="00B71F77"/>
    <w:rsid w:val="00B72031"/>
    <w:rsid w:val="00B72095"/>
    <w:rsid w:val="00B724B7"/>
    <w:rsid w:val="00B72747"/>
    <w:rsid w:val="00B73386"/>
    <w:rsid w:val="00B734C6"/>
    <w:rsid w:val="00B73FF2"/>
    <w:rsid w:val="00B74341"/>
    <w:rsid w:val="00B74F00"/>
    <w:rsid w:val="00B75BB2"/>
    <w:rsid w:val="00B75F5C"/>
    <w:rsid w:val="00B7605E"/>
    <w:rsid w:val="00B7661E"/>
    <w:rsid w:val="00B7716F"/>
    <w:rsid w:val="00B77E8A"/>
    <w:rsid w:val="00B77F88"/>
    <w:rsid w:val="00B80C14"/>
    <w:rsid w:val="00B80F29"/>
    <w:rsid w:val="00B81787"/>
    <w:rsid w:val="00B82302"/>
    <w:rsid w:val="00B833D6"/>
    <w:rsid w:val="00B83817"/>
    <w:rsid w:val="00B83EC4"/>
    <w:rsid w:val="00B84083"/>
    <w:rsid w:val="00B84934"/>
    <w:rsid w:val="00B85840"/>
    <w:rsid w:val="00B861A5"/>
    <w:rsid w:val="00B86273"/>
    <w:rsid w:val="00B862F9"/>
    <w:rsid w:val="00B86324"/>
    <w:rsid w:val="00B86A27"/>
    <w:rsid w:val="00B8717E"/>
    <w:rsid w:val="00B87393"/>
    <w:rsid w:val="00B87650"/>
    <w:rsid w:val="00B876DA"/>
    <w:rsid w:val="00B87895"/>
    <w:rsid w:val="00B87B92"/>
    <w:rsid w:val="00B87C8A"/>
    <w:rsid w:val="00B87F1F"/>
    <w:rsid w:val="00B90125"/>
    <w:rsid w:val="00B90236"/>
    <w:rsid w:val="00B902CD"/>
    <w:rsid w:val="00B90B3A"/>
    <w:rsid w:val="00B91874"/>
    <w:rsid w:val="00B92085"/>
    <w:rsid w:val="00B92B45"/>
    <w:rsid w:val="00B9324A"/>
    <w:rsid w:val="00B93E03"/>
    <w:rsid w:val="00B94FED"/>
    <w:rsid w:val="00B95539"/>
    <w:rsid w:val="00B959D6"/>
    <w:rsid w:val="00B9669F"/>
    <w:rsid w:val="00B971A1"/>
    <w:rsid w:val="00B974F0"/>
    <w:rsid w:val="00B975F7"/>
    <w:rsid w:val="00B97B70"/>
    <w:rsid w:val="00B97CC8"/>
    <w:rsid w:val="00BA00FE"/>
    <w:rsid w:val="00BA067C"/>
    <w:rsid w:val="00BA070F"/>
    <w:rsid w:val="00BA084C"/>
    <w:rsid w:val="00BA116D"/>
    <w:rsid w:val="00BA123A"/>
    <w:rsid w:val="00BA16D9"/>
    <w:rsid w:val="00BA1785"/>
    <w:rsid w:val="00BA1C84"/>
    <w:rsid w:val="00BA275F"/>
    <w:rsid w:val="00BA2F0B"/>
    <w:rsid w:val="00BA3FD9"/>
    <w:rsid w:val="00BA4B43"/>
    <w:rsid w:val="00BA4CB8"/>
    <w:rsid w:val="00BA4E08"/>
    <w:rsid w:val="00BA5190"/>
    <w:rsid w:val="00BA52EE"/>
    <w:rsid w:val="00BA52F3"/>
    <w:rsid w:val="00BA59DE"/>
    <w:rsid w:val="00BA64D5"/>
    <w:rsid w:val="00BA65AE"/>
    <w:rsid w:val="00BA74D4"/>
    <w:rsid w:val="00BA76BF"/>
    <w:rsid w:val="00BA795C"/>
    <w:rsid w:val="00BB0210"/>
    <w:rsid w:val="00BB0507"/>
    <w:rsid w:val="00BB0546"/>
    <w:rsid w:val="00BB0A66"/>
    <w:rsid w:val="00BB140E"/>
    <w:rsid w:val="00BB178D"/>
    <w:rsid w:val="00BB1B21"/>
    <w:rsid w:val="00BB1C71"/>
    <w:rsid w:val="00BB1CC4"/>
    <w:rsid w:val="00BB1F62"/>
    <w:rsid w:val="00BB2051"/>
    <w:rsid w:val="00BB208F"/>
    <w:rsid w:val="00BB2357"/>
    <w:rsid w:val="00BB236E"/>
    <w:rsid w:val="00BB251E"/>
    <w:rsid w:val="00BB25C4"/>
    <w:rsid w:val="00BB266C"/>
    <w:rsid w:val="00BB287E"/>
    <w:rsid w:val="00BB2CBA"/>
    <w:rsid w:val="00BB2EEB"/>
    <w:rsid w:val="00BB30E3"/>
    <w:rsid w:val="00BB3F33"/>
    <w:rsid w:val="00BB4178"/>
    <w:rsid w:val="00BB4686"/>
    <w:rsid w:val="00BB4729"/>
    <w:rsid w:val="00BB48DF"/>
    <w:rsid w:val="00BB4DF4"/>
    <w:rsid w:val="00BB53F2"/>
    <w:rsid w:val="00BB56B2"/>
    <w:rsid w:val="00BB5A50"/>
    <w:rsid w:val="00BB6202"/>
    <w:rsid w:val="00BB7B6D"/>
    <w:rsid w:val="00BB7BCE"/>
    <w:rsid w:val="00BB7EA7"/>
    <w:rsid w:val="00BC07AA"/>
    <w:rsid w:val="00BC0CDC"/>
    <w:rsid w:val="00BC15E1"/>
    <w:rsid w:val="00BC1DDF"/>
    <w:rsid w:val="00BC24EF"/>
    <w:rsid w:val="00BC2CBD"/>
    <w:rsid w:val="00BC3077"/>
    <w:rsid w:val="00BC3DC9"/>
    <w:rsid w:val="00BC44B4"/>
    <w:rsid w:val="00BC493E"/>
    <w:rsid w:val="00BC4CC0"/>
    <w:rsid w:val="00BC4F75"/>
    <w:rsid w:val="00BC509C"/>
    <w:rsid w:val="00BC58BD"/>
    <w:rsid w:val="00BC5ACA"/>
    <w:rsid w:val="00BC5BA3"/>
    <w:rsid w:val="00BC5DAE"/>
    <w:rsid w:val="00BC64F9"/>
    <w:rsid w:val="00BC6B39"/>
    <w:rsid w:val="00BC7D64"/>
    <w:rsid w:val="00BD0128"/>
    <w:rsid w:val="00BD079E"/>
    <w:rsid w:val="00BD1260"/>
    <w:rsid w:val="00BD129E"/>
    <w:rsid w:val="00BD12E4"/>
    <w:rsid w:val="00BD14E9"/>
    <w:rsid w:val="00BD179D"/>
    <w:rsid w:val="00BD17E1"/>
    <w:rsid w:val="00BD1CE9"/>
    <w:rsid w:val="00BD21E0"/>
    <w:rsid w:val="00BD290F"/>
    <w:rsid w:val="00BD3012"/>
    <w:rsid w:val="00BD31F9"/>
    <w:rsid w:val="00BD3253"/>
    <w:rsid w:val="00BD35F9"/>
    <w:rsid w:val="00BD390A"/>
    <w:rsid w:val="00BD6BF2"/>
    <w:rsid w:val="00BD7070"/>
    <w:rsid w:val="00BD7CF6"/>
    <w:rsid w:val="00BE0164"/>
    <w:rsid w:val="00BE029B"/>
    <w:rsid w:val="00BE031A"/>
    <w:rsid w:val="00BE04AA"/>
    <w:rsid w:val="00BE072E"/>
    <w:rsid w:val="00BE0B86"/>
    <w:rsid w:val="00BE0E41"/>
    <w:rsid w:val="00BE0E52"/>
    <w:rsid w:val="00BE0F97"/>
    <w:rsid w:val="00BE11EA"/>
    <w:rsid w:val="00BE11EB"/>
    <w:rsid w:val="00BE1655"/>
    <w:rsid w:val="00BE1789"/>
    <w:rsid w:val="00BE19B1"/>
    <w:rsid w:val="00BE2461"/>
    <w:rsid w:val="00BE2599"/>
    <w:rsid w:val="00BE277B"/>
    <w:rsid w:val="00BE349F"/>
    <w:rsid w:val="00BE392D"/>
    <w:rsid w:val="00BE47E4"/>
    <w:rsid w:val="00BE5260"/>
    <w:rsid w:val="00BE58CB"/>
    <w:rsid w:val="00BE5E70"/>
    <w:rsid w:val="00BE5E72"/>
    <w:rsid w:val="00BE5F27"/>
    <w:rsid w:val="00BE5F42"/>
    <w:rsid w:val="00BE5F58"/>
    <w:rsid w:val="00BE6C23"/>
    <w:rsid w:val="00BE6E91"/>
    <w:rsid w:val="00BE6EDC"/>
    <w:rsid w:val="00BE7DEB"/>
    <w:rsid w:val="00BE7F7B"/>
    <w:rsid w:val="00BF0388"/>
    <w:rsid w:val="00BF05AE"/>
    <w:rsid w:val="00BF0B5B"/>
    <w:rsid w:val="00BF0D5B"/>
    <w:rsid w:val="00BF0E58"/>
    <w:rsid w:val="00BF1305"/>
    <w:rsid w:val="00BF1D83"/>
    <w:rsid w:val="00BF219A"/>
    <w:rsid w:val="00BF2374"/>
    <w:rsid w:val="00BF2A6C"/>
    <w:rsid w:val="00BF2E92"/>
    <w:rsid w:val="00BF30DA"/>
    <w:rsid w:val="00BF34C2"/>
    <w:rsid w:val="00BF3A76"/>
    <w:rsid w:val="00BF3D1B"/>
    <w:rsid w:val="00BF427E"/>
    <w:rsid w:val="00BF479F"/>
    <w:rsid w:val="00BF4B0C"/>
    <w:rsid w:val="00BF5616"/>
    <w:rsid w:val="00BF5C17"/>
    <w:rsid w:val="00BF6335"/>
    <w:rsid w:val="00BF69B3"/>
    <w:rsid w:val="00BF6E6D"/>
    <w:rsid w:val="00BF6F0F"/>
    <w:rsid w:val="00BF6FC8"/>
    <w:rsid w:val="00BF704C"/>
    <w:rsid w:val="00BF71F6"/>
    <w:rsid w:val="00BF7577"/>
    <w:rsid w:val="00BF7C9F"/>
    <w:rsid w:val="00BF7E61"/>
    <w:rsid w:val="00C00453"/>
    <w:rsid w:val="00C00463"/>
    <w:rsid w:val="00C0078D"/>
    <w:rsid w:val="00C0092E"/>
    <w:rsid w:val="00C00E4D"/>
    <w:rsid w:val="00C01485"/>
    <w:rsid w:val="00C0163D"/>
    <w:rsid w:val="00C026F8"/>
    <w:rsid w:val="00C02754"/>
    <w:rsid w:val="00C02902"/>
    <w:rsid w:val="00C029C8"/>
    <w:rsid w:val="00C02FF6"/>
    <w:rsid w:val="00C03856"/>
    <w:rsid w:val="00C0485E"/>
    <w:rsid w:val="00C04DCA"/>
    <w:rsid w:val="00C0508A"/>
    <w:rsid w:val="00C05402"/>
    <w:rsid w:val="00C059D2"/>
    <w:rsid w:val="00C05C5D"/>
    <w:rsid w:val="00C06790"/>
    <w:rsid w:val="00C06A7D"/>
    <w:rsid w:val="00C0732E"/>
    <w:rsid w:val="00C07355"/>
    <w:rsid w:val="00C074E2"/>
    <w:rsid w:val="00C07886"/>
    <w:rsid w:val="00C07BC9"/>
    <w:rsid w:val="00C07C58"/>
    <w:rsid w:val="00C07E85"/>
    <w:rsid w:val="00C10751"/>
    <w:rsid w:val="00C11FBC"/>
    <w:rsid w:val="00C12E3A"/>
    <w:rsid w:val="00C1354C"/>
    <w:rsid w:val="00C137B1"/>
    <w:rsid w:val="00C1457E"/>
    <w:rsid w:val="00C146D3"/>
    <w:rsid w:val="00C147C6"/>
    <w:rsid w:val="00C14BAE"/>
    <w:rsid w:val="00C16547"/>
    <w:rsid w:val="00C16B8A"/>
    <w:rsid w:val="00C16FA1"/>
    <w:rsid w:val="00C1796C"/>
    <w:rsid w:val="00C20901"/>
    <w:rsid w:val="00C209B2"/>
    <w:rsid w:val="00C21830"/>
    <w:rsid w:val="00C22200"/>
    <w:rsid w:val="00C22320"/>
    <w:rsid w:val="00C2236A"/>
    <w:rsid w:val="00C22B6B"/>
    <w:rsid w:val="00C23051"/>
    <w:rsid w:val="00C235DC"/>
    <w:rsid w:val="00C23B75"/>
    <w:rsid w:val="00C23C9B"/>
    <w:rsid w:val="00C25DBD"/>
    <w:rsid w:val="00C2615F"/>
    <w:rsid w:val="00C2653F"/>
    <w:rsid w:val="00C2677D"/>
    <w:rsid w:val="00C267F7"/>
    <w:rsid w:val="00C26900"/>
    <w:rsid w:val="00C26AA9"/>
    <w:rsid w:val="00C27339"/>
    <w:rsid w:val="00C27520"/>
    <w:rsid w:val="00C27A0C"/>
    <w:rsid w:val="00C27E46"/>
    <w:rsid w:val="00C30174"/>
    <w:rsid w:val="00C30667"/>
    <w:rsid w:val="00C30672"/>
    <w:rsid w:val="00C30B07"/>
    <w:rsid w:val="00C30EF3"/>
    <w:rsid w:val="00C30F4A"/>
    <w:rsid w:val="00C30F4B"/>
    <w:rsid w:val="00C31669"/>
    <w:rsid w:val="00C31AC1"/>
    <w:rsid w:val="00C33062"/>
    <w:rsid w:val="00C335CA"/>
    <w:rsid w:val="00C3397A"/>
    <w:rsid w:val="00C3407F"/>
    <w:rsid w:val="00C346AA"/>
    <w:rsid w:val="00C34B52"/>
    <w:rsid w:val="00C34CC8"/>
    <w:rsid w:val="00C3509C"/>
    <w:rsid w:val="00C35209"/>
    <w:rsid w:val="00C3584B"/>
    <w:rsid w:val="00C35C57"/>
    <w:rsid w:val="00C35CE8"/>
    <w:rsid w:val="00C35F19"/>
    <w:rsid w:val="00C37760"/>
    <w:rsid w:val="00C40609"/>
    <w:rsid w:val="00C40A65"/>
    <w:rsid w:val="00C4136C"/>
    <w:rsid w:val="00C413BA"/>
    <w:rsid w:val="00C42472"/>
    <w:rsid w:val="00C424E7"/>
    <w:rsid w:val="00C428C5"/>
    <w:rsid w:val="00C42C1B"/>
    <w:rsid w:val="00C42E1F"/>
    <w:rsid w:val="00C42F12"/>
    <w:rsid w:val="00C434F8"/>
    <w:rsid w:val="00C43672"/>
    <w:rsid w:val="00C43720"/>
    <w:rsid w:val="00C4385C"/>
    <w:rsid w:val="00C44196"/>
    <w:rsid w:val="00C44A0C"/>
    <w:rsid w:val="00C44DC9"/>
    <w:rsid w:val="00C45A62"/>
    <w:rsid w:val="00C45BC3"/>
    <w:rsid w:val="00C4633D"/>
    <w:rsid w:val="00C46685"/>
    <w:rsid w:val="00C466D1"/>
    <w:rsid w:val="00C46D1E"/>
    <w:rsid w:val="00C470C3"/>
    <w:rsid w:val="00C4715F"/>
    <w:rsid w:val="00C4734D"/>
    <w:rsid w:val="00C4795E"/>
    <w:rsid w:val="00C47E14"/>
    <w:rsid w:val="00C502E8"/>
    <w:rsid w:val="00C50845"/>
    <w:rsid w:val="00C5167D"/>
    <w:rsid w:val="00C51C6C"/>
    <w:rsid w:val="00C5350B"/>
    <w:rsid w:val="00C53626"/>
    <w:rsid w:val="00C54A75"/>
    <w:rsid w:val="00C55BFA"/>
    <w:rsid w:val="00C563C5"/>
    <w:rsid w:val="00C56465"/>
    <w:rsid w:val="00C565CE"/>
    <w:rsid w:val="00C56747"/>
    <w:rsid w:val="00C56D47"/>
    <w:rsid w:val="00C56F43"/>
    <w:rsid w:val="00C57539"/>
    <w:rsid w:val="00C575CC"/>
    <w:rsid w:val="00C57850"/>
    <w:rsid w:val="00C609BC"/>
    <w:rsid w:val="00C61480"/>
    <w:rsid w:val="00C615C4"/>
    <w:rsid w:val="00C6239E"/>
    <w:rsid w:val="00C624E0"/>
    <w:rsid w:val="00C6265A"/>
    <w:rsid w:val="00C627B4"/>
    <w:rsid w:val="00C62886"/>
    <w:rsid w:val="00C631A3"/>
    <w:rsid w:val="00C63C63"/>
    <w:rsid w:val="00C656D7"/>
    <w:rsid w:val="00C6575B"/>
    <w:rsid w:val="00C65BE5"/>
    <w:rsid w:val="00C66110"/>
    <w:rsid w:val="00C6650C"/>
    <w:rsid w:val="00C665D8"/>
    <w:rsid w:val="00C677B3"/>
    <w:rsid w:val="00C67A3A"/>
    <w:rsid w:val="00C67A83"/>
    <w:rsid w:val="00C67BA1"/>
    <w:rsid w:val="00C67F1C"/>
    <w:rsid w:val="00C67FDA"/>
    <w:rsid w:val="00C706CF"/>
    <w:rsid w:val="00C71192"/>
    <w:rsid w:val="00C71F0F"/>
    <w:rsid w:val="00C72149"/>
    <w:rsid w:val="00C731EC"/>
    <w:rsid w:val="00C73238"/>
    <w:rsid w:val="00C75028"/>
    <w:rsid w:val="00C75506"/>
    <w:rsid w:val="00C764A6"/>
    <w:rsid w:val="00C7664F"/>
    <w:rsid w:val="00C76E1F"/>
    <w:rsid w:val="00C76F00"/>
    <w:rsid w:val="00C76FF4"/>
    <w:rsid w:val="00C774D0"/>
    <w:rsid w:val="00C77B3D"/>
    <w:rsid w:val="00C77F00"/>
    <w:rsid w:val="00C804C7"/>
    <w:rsid w:val="00C8060B"/>
    <w:rsid w:val="00C80DE5"/>
    <w:rsid w:val="00C81079"/>
    <w:rsid w:val="00C812C7"/>
    <w:rsid w:val="00C81347"/>
    <w:rsid w:val="00C813EC"/>
    <w:rsid w:val="00C818FB"/>
    <w:rsid w:val="00C81E36"/>
    <w:rsid w:val="00C81E7E"/>
    <w:rsid w:val="00C82175"/>
    <w:rsid w:val="00C83179"/>
    <w:rsid w:val="00C83C48"/>
    <w:rsid w:val="00C83E18"/>
    <w:rsid w:val="00C84090"/>
    <w:rsid w:val="00C84B6F"/>
    <w:rsid w:val="00C856DD"/>
    <w:rsid w:val="00C856EE"/>
    <w:rsid w:val="00C85A79"/>
    <w:rsid w:val="00C85A9E"/>
    <w:rsid w:val="00C8641F"/>
    <w:rsid w:val="00C86634"/>
    <w:rsid w:val="00C86ACD"/>
    <w:rsid w:val="00C86DBA"/>
    <w:rsid w:val="00C87D27"/>
    <w:rsid w:val="00C90945"/>
    <w:rsid w:val="00C90C1E"/>
    <w:rsid w:val="00C90DAB"/>
    <w:rsid w:val="00C9136E"/>
    <w:rsid w:val="00C9195B"/>
    <w:rsid w:val="00C92933"/>
    <w:rsid w:val="00C92953"/>
    <w:rsid w:val="00C93BC1"/>
    <w:rsid w:val="00C93FB5"/>
    <w:rsid w:val="00C941A9"/>
    <w:rsid w:val="00C9464E"/>
    <w:rsid w:val="00C948BF"/>
    <w:rsid w:val="00C965A3"/>
    <w:rsid w:val="00C965FE"/>
    <w:rsid w:val="00C966DA"/>
    <w:rsid w:val="00C968EF"/>
    <w:rsid w:val="00C9742A"/>
    <w:rsid w:val="00C97584"/>
    <w:rsid w:val="00C977E4"/>
    <w:rsid w:val="00C977EA"/>
    <w:rsid w:val="00CA0833"/>
    <w:rsid w:val="00CA0886"/>
    <w:rsid w:val="00CA0CE6"/>
    <w:rsid w:val="00CA1108"/>
    <w:rsid w:val="00CA15B5"/>
    <w:rsid w:val="00CA1A82"/>
    <w:rsid w:val="00CA22E4"/>
    <w:rsid w:val="00CA2333"/>
    <w:rsid w:val="00CA2A19"/>
    <w:rsid w:val="00CA2D93"/>
    <w:rsid w:val="00CA33F3"/>
    <w:rsid w:val="00CA375A"/>
    <w:rsid w:val="00CA37FB"/>
    <w:rsid w:val="00CA382A"/>
    <w:rsid w:val="00CA3CE0"/>
    <w:rsid w:val="00CA4154"/>
    <w:rsid w:val="00CA442D"/>
    <w:rsid w:val="00CA4961"/>
    <w:rsid w:val="00CA5058"/>
    <w:rsid w:val="00CA51A6"/>
    <w:rsid w:val="00CA52C3"/>
    <w:rsid w:val="00CA53CB"/>
    <w:rsid w:val="00CA58AD"/>
    <w:rsid w:val="00CA65D9"/>
    <w:rsid w:val="00CA6A73"/>
    <w:rsid w:val="00CA73C3"/>
    <w:rsid w:val="00CA78B1"/>
    <w:rsid w:val="00CA7ADB"/>
    <w:rsid w:val="00CA7B31"/>
    <w:rsid w:val="00CA7ED1"/>
    <w:rsid w:val="00CB0CD1"/>
    <w:rsid w:val="00CB11BF"/>
    <w:rsid w:val="00CB123D"/>
    <w:rsid w:val="00CB1879"/>
    <w:rsid w:val="00CB1A46"/>
    <w:rsid w:val="00CB223E"/>
    <w:rsid w:val="00CB24F3"/>
    <w:rsid w:val="00CB2A87"/>
    <w:rsid w:val="00CB31A0"/>
    <w:rsid w:val="00CB34D0"/>
    <w:rsid w:val="00CB3637"/>
    <w:rsid w:val="00CB3671"/>
    <w:rsid w:val="00CB4440"/>
    <w:rsid w:val="00CB47EC"/>
    <w:rsid w:val="00CB49C2"/>
    <w:rsid w:val="00CB564F"/>
    <w:rsid w:val="00CB7398"/>
    <w:rsid w:val="00CB784D"/>
    <w:rsid w:val="00CB7920"/>
    <w:rsid w:val="00CB7AB4"/>
    <w:rsid w:val="00CC0F39"/>
    <w:rsid w:val="00CC10B9"/>
    <w:rsid w:val="00CC1E87"/>
    <w:rsid w:val="00CC2628"/>
    <w:rsid w:val="00CC2B34"/>
    <w:rsid w:val="00CC3139"/>
    <w:rsid w:val="00CC3433"/>
    <w:rsid w:val="00CC35C7"/>
    <w:rsid w:val="00CC3A81"/>
    <w:rsid w:val="00CC4027"/>
    <w:rsid w:val="00CC4E55"/>
    <w:rsid w:val="00CC55BE"/>
    <w:rsid w:val="00CC618C"/>
    <w:rsid w:val="00CC6442"/>
    <w:rsid w:val="00CC6539"/>
    <w:rsid w:val="00CC6A79"/>
    <w:rsid w:val="00CC6AAD"/>
    <w:rsid w:val="00CC6ED6"/>
    <w:rsid w:val="00CC7453"/>
    <w:rsid w:val="00CC761D"/>
    <w:rsid w:val="00CC7983"/>
    <w:rsid w:val="00CC7CAC"/>
    <w:rsid w:val="00CC7CFD"/>
    <w:rsid w:val="00CD00AD"/>
    <w:rsid w:val="00CD047C"/>
    <w:rsid w:val="00CD0AD7"/>
    <w:rsid w:val="00CD0B92"/>
    <w:rsid w:val="00CD0C03"/>
    <w:rsid w:val="00CD1177"/>
    <w:rsid w:val="00CD12F6"/>
    <w:rsid w:val="00CD228A"/>
    <w:rsid w:val="00CD2864"/>
    <w:rsid w:val="00CD3533"/>
    <w:rsid w:val="00CD35B6"/>
    <w:rsid w:val="00CD3731"/>
    <w:rsid w:val="00CD3983"/>
    <w:rsid w:val="00CD446B"/>
    <w:rsid w:val="00CD4A39"/>
    <w:rsid w:val="00CD4CAD"/>
    <w:rsid w:val="00CD5061"/>
    <w:rsid w:val="00CD525C"/>
    <w:rsid w:val="00CD54D4"/>
    <w:rsid w:val="00CD568E"/>
    <w:rsid w:val="00CD57DB"/>
    <w:rsid w:val="00CD58E9"/>
    <w:rsid w:val="00CD5A3D"/>
    <w:rsid w:val="00CD5E86"/>
    <w:rsid w:val="00CD5F29"/>
    <w:rsid w:val="00CD6C2D"/>
    <w:rsid w:val="00CD6EEB"/>
    <w:rsid w:val="00CD7724"/>
    <w:rsid w:val="00CD7AF9"/>
    <w:rsid w:val="00CD7DAF"/>
    <w:rsid w:val="00CE05C2"/>
    <w:rsid w:val="00CE0932"/>
    <w:rsid w:val="00CE09F7"/>
    <w:rsid w:val="00CE0E25"/>
    <w:rsid w:val="00CE14B7"/>
    <w:rsid w:val="00CE1566"/>
    <w:rsid w:val="00CE16CD"/>
    <w:rsid w:val="00CE2020"/>
    <w:rsid w:val="00CE37F5"/>
    <w:rsid w:val="00CE3C6E"/>
    <w:rsid w:val="00CE3C9D"/>
    <w:rsid w:val="00CE4FAA"/>
    <w:rsid w:val="00CE50F6"/>
    <w:rsid w:val="00CE5EC3"/>
    <w:rsid w:val="00CE70D7"/>
    <w:rsid w:val="00CE721B"/>
    <w:rsid w:val="00CE7746"/>
    <w:rsid w:val="00CE78A7"/>
    <w:rsid w:val="00CE7C66"/>
    <w:rsid w:val="00CF00F0"/>
    <w:rsid w:val="00CF023F"/>
    <w:rsid w:val="00CF05CB"/>
    <w:rsid w:val="00CF1180"/>
    <w:rsid w:val="00CF193E"/>
    <w:rsid w:val="00CF2E24"/>
    <w:rsid w:val="00CF3511"/>
    <w:rsid w:val="00CF3887"/>
    <w:rsid w:val="00CF3946"/>
    <w:rsid w:val="00CF40A6"/>
    <w:rsid w:val="00CF41AC"/>
    <w:rsid w:val="00CF420E"/>
    <w:rsid w:val="00CF44F0"/>
    <w:rsid w:val="00CF463E"/>
    <w:rsid w:val="00CF47FC"/>
    <w:rsid w:val="00CF4F8B"/>
    <w:rsid w:val="00CF5D40"/>
    <w:rsid w:val="00CF5E30"/>
    <w:rsid w:val="00CF6B0C"/>
    <w:rsid w:val="00CF7272"/>
    <w:rsid w:val="00CF7832"/>
    <w:rsid w:val="00CF7C74"/>
    <w:rsid w:val="00CF7CCF"/>
    <w:rsid w:val="00D00141"/>
    <w:rsid w:val="00D0059F"/>
    <w:rsid w:val="00D0118A"/>
    <w:rsid w:val="00D017DD"/>
    <w:rsid w:val="00D01CF1"/>
    <w:rsid w:val="00D01D7E"/>
    <w:rsid w:val="00D02176"/>
    <w:rsid w:val="00D024F9"/>
    <w:rsid w:val="00D03579"/>
    <w:rsid w:val="00D03C6F"/>
    <w:rsid w:val="00D040DC"/>
    <w:rsid w:val="00D04512"/>
    <w:rsid w:val="00D050BB"/>
    <w:rsid w:val="00D05349"/>
    <w:rsid w:val="00D053EE"/>
    <w:rsid w:val="00D0576D"/>
    <w:rsid w:val="00D05784"/>
    <w:rsid w:val="00D057A1"/>
    <w:rsid w:val="00D06397"/>
    <w:rsid w:val="00D066B1"/>
    <w:rsid w:val="00D0720E"/>
    <w:rsid w:val="00D075A3"/>
    <w:rsid w:val="00D07630"/>
    <w:rsid w:val="00D07B45"/>
    <w:rsid w:val="00D1066B"/>
    <w:rsid w:val="00D120AD"/>
    <w:rsid w:val="00D12294"/>
    <w:rsid w:val="00D12554"/>
    <w:rsid w:val="00D1313F"/>
    <w:rsid w:val="00D142D1"/>
    <w:rsid w:val="00D145D7"/>
    <w:rsid w:val="00D14C8F"/>
    <w:rsid w:val="00D14D09"/>
    <w:rsid w:val="00D14E83"/>
    <w:rsid w:val="00D1647E"/>
    <w:rsid w:val="00D16C8D"/>
    <w:rsid w:val="00D173BC"/>
    <w:rsid w:val="00D17BE5"/>
    <w:rsid w:val="00D20A4F"/>
    <w:rsid w:val="00D20ABC"/>
    <w:rsid w:val="00D215AC"/>
    <w:rsid w:val="00D21834"/>
    <w:rsid w:val="00D21AC7"/>
    <w:rsid w:val="00D22524"/>
    <w:rsid w:val="00D2272B"/>
    <w:rsid w:val="00D2274D"/>
    <w:rsid w:val="00D22B85"/>
    <w:rsid w:val="00D23281"/>
    <w:rsid w:val="00D233D9"/>
    <w:rsid w:val="00D23E10"/>
    <w:rsid w:val="00D24441"/>
    <w:rsid w:val="00D254A0"/>
    <w:rsid w:val="00D25587"/>
    <w:rsid w:val="00D25ED7"/>
    <w:rsid w:val="00D26A2B"/>
    <w:rsid w:val="00D26BB2"/>
    <w:rsid w:val="00D2737F"/>
    <w:rsid w:val="00D27BB2"/>
    <w:rsid w:val="00D300EE"/>
    <w:rsid w:val="00D3014D"/>
    <w:rsid w:val="00D306D2"/>
    <w:rsid w:val="00D30D31"/>
    <w:rsid w:val="00D31833"/>
    <w:rsid w:val="00D320A2"/>
    <w:rsid w:val="00D32603"/>
    <w:rsid w:val="00D32636"/>
    <w:rsid w:val="00D32A8E"/>
    <w:rsid w:val="00D32C2D"/>
    <w:rsid w:val="00D32DD9"/>
    <w:rsid w:val="00D32FCD"/>
    <w:rsid w:val="00D33267"/>
    <w:rsid w:val="00D33A39"/>
    <w:rsid w:val="00D340C6"/>
    <w:rsid w:val="00D348DB"/>
    <w:rsid w:val="00D35344"/>
    <w:rsid w:val="00D357CA"/>
    <w:rsid w:val="00D357CD"/>
    <w:rsid w:val="00D35807"/>
    <w:rsid w:val="00D35AC0"/>
    <w:rsid w:val="00D35B63"/>
    <w:rsid w:val="00D36278"/>
    <w:rsid w:val="00D36B62"/>
    <w:rsid w:val="00D36FD7"/>
    <w:rsid w:val="00D37A57"/>
    <w:rsid w:val="00D37D76"/>
    <w:rsid w:val="00D4017B"/>
    <w:rsid w:val="00D401D5"/>
    <w:rsid w:val="00D40B30"/>
    <w:rsid w:val="00D40CD9"/>
    <w:rsid w:val="00D410D9"/>
    <w:rsid w:val="00D41472"/>
    <w:rsid w:val="00D41EB9"/>
    <w:rsid w:val="00D43122"/>
    <w:rsid w:val="00D4395D"/>
    <w:rsid w:val="00D43FF8"/>
    <w:rsid w:val="00D4427B"/>
    <w:rsid w:val="00D46118"/>
    <w:rsid w:val="00D461E0"/>
    <w:rsid w:val="00D466DF"/>
    <w:rsid w:val="00D473E2"/>
    <w:rsid w:val="00D4786F"/>
    <w:rsid w:val="00D47DF1"/>
    <w:rsid w:val="00D50A3D"/>
    <w:rsid w:val="00D50EF8"/>
    <w:rsid w:val="00D51830"/>
    <w:rsid w:val="00D51ABA"/>
    <w:rsid w:val="00D51C3F"/>
    <w:rsid w:val="00D51D00"/>
    <w:rsid w:val="00D52045"/>
    <w:rsid w:val="00D5217F"/>
    <w:rsid w:val="00D52B0A"/>
    <w:rsid w:val="00D52BA8"/>
    <w:rsid w:val="00D53BF0"/>
    <w:rsid w:val="00D53DFF"/>
    <w:rsid w:val="00D53E7C"/>
    <w:rsid w:val="00D543ED"/>
    <w:rsid w:val="00D54A31"/>
    <w:rsid w:val="00D54A65"/>
    <w:rsid w:val="00D55050"/>
    <w:rsid w:val="00D55155"/>
    <w:rsid w:val="00D55281"/>
    <w:rsid w:val="00D559DE"/>
    <w:rsid w:val="00D55A7E"/>
    <w:rsid w:val="00D55D58"/>
    <w:rsid w:val="00D56632"/>
    <w:rsid w:val="00D56784"/>
    <w:rsid w:val="00D5683B"/>
    <w:rsid w:val="00D56AC5"/>
    <w:rsid w:val="00D57C20"/>
    <w:rsid w:val="00D57F55"/>
    <w:rsid w:val="00D60A17"/>
    <w:rsid w:val="00D6163F"/>
    <w:rsid w:val="00D6228C"/>
    <w:rsid w:val="00D6242C"/>
    <w:rsid w:val="00D625A3"/>
    <w:rsid w:val="00D63355"/>
    <w:rsid w:val="00D6358A"/>
    <w:rsid w:val="00D63D3D"/>
    <w:rsid w:val="00D6431A"/>
    <w:rsid w:val="00D6433B"/>
    <w:rsid w:val="00D645A4"/>
    <w:rsid w:val="00D65184"/>
    <w:rsid w:val="00D65700"/>
    <w:rsid w:val="00D658CD"/>
    <w:rsid w:val="00D66108"/>
    <w:rsid w:val="00D66B0B"/>
    <w:rsid w:val="00D66B6A"/>
    <w:rsid w:val="00D6708D"/>
    <w:rsid w:val="00D6712C"/>
    <w:rsid w:val="00D6746B"/>
    <w:rsid w:val="00D677E5"/>
    <w:rsid w:val="00D67A8C"/>
    <w:rsid w:val="00D67EDE"/>
    <w:rsid w:val="00D70332"/>
    <w:rsid w:val="00D708FA"/>
    <w:rsid w:val="00D709DB"/>
    <w:rsid w:val="00D70BE8"/>
    <w:rsid w:val="00D70C11"/>
    <w:rsid w:val="00D71079"/>
    <w:rsid w:val="00D7131B"/>
    <w:rsid w:val="00D714E9"/>
    <w:rsid w:val="00D71F2B"/>
    <w:rsid w:val="00D73734"/>
    <w:rsid w:val="00D737FC"/>
    <w:rsid w:val="00D74229"/>
    <w:rsid w:val="00D742AD"/>
    <w:rsid w:val="00D74966"/>
    <w:rsid w:val="00D75D25"/>
    <w:rsid w:val="00D76A75"/>
    <w:rsid w:val="00D77018"/>
    <w:rsid w:val="00D777E4"/>
    <w:rsid w:val="00D77839"/>
    <w:rsid w:val="00D77FF2"/>
    <w:rsid w:val="00D800A0"/>
    <w:rsid w:val="00D804C6"/>
    <w:rsid w:val="00D807C1"/>
    <w:rsid w:val="00D80FEA"/>
    <w:rsid w:val="00D811FF"/>
    <w:rsid w:val="00D815E3"/>
    <w:rsid w:val="00D817A9"/>
    <w:rsid w:val="00D8326A"/>
    <w:rsid w:val="00D83BD4"/>
    <w:rsid w:val="00D83F3C"/>
    <w:rsid w:val="00D8404E"/>
    <w:rsid w:val="00D840F1"/>
    <w:rsid w:val="00D84325"/>
    <w:rsid w:val="00D8439E"/>
    <w:rsid w:val="00D8487A"/>
    <w:rsid w:val="00D84964"/>
    <w:rsid w:val="00D84ABE"/>
    <w:rsid w:val="00D84DDB"/>
    <w:rsid w:val="00D84F8B"/>
    <w:rsid w:val="00D857AF"/>
    <w:rsid w:val="00D8609E"/>
    <w:rsid w:val="00D86567"/>
    <w:rsid w:val="00D865CD"/>
    <w:rsid w:val="00D877E9"/>
    <w:rsid w:val="00D87CE7"/>
    <w:rsid w:val="00D90147"/>
    <w:rsid w:val="00D90A0B"/>
    <w:rsid w:val="00D9169A"/>
    <w:rsid w:val="00D9172F"/>
    <w:rsid w:val="00D91A76"/>
    <w:rsid w:val="00D92127"/>
    <w:rsid w:val="00D925AF"/>
    <w:rsid w:val="00D926FF"/>
    <w:rsid w:val="00D92834"/>
    <w:rsid w:val="00D92A18"/>
    <w:rsid w:val="00D92B4D"/>
    <w:rsid w:val="00D9338E"/>
    <w:rsid w:val="00D9370E"/>
    <w:rsid w:val="00D94F5D"/>
    <w:rsid w:val="00D952F3"/>
    <w:rsid w:val="00D95345"/>
    <w:rsid w:val="00D958C5"/>
    <w:rsid w:val="00D9590A"/>
    <w:rsid w:val="00D96169"/>
    <w:rsid w:val="00D9658A"/>
    <w:rsid w:val="00D9661F"/>
    <w:rsid w:val="00D96FCB"/>
    <w:rsid w:val="00D97329"/>
    <w:rsid w:val="00D979A8"/>
    <w:rsid w:val="00DA1305"/>
    <w:rsid w:val="00DA1511"/>
    <w:rsid w:val="00DA43D2"/>
    <w:rsid w:val="00DA49B0"/>
    <w:rsid w:val="00DA4AF4"/>
    <w:rsid w:val="00DA5599"/>
    <w:rsid w:val="00DA57F1"/>
    <w:rsid w:val="00DA64B1"/>
    <w:rsid w:val="00DA663E"/>
    <w:rsid w:val="00DA66F6"/>
    <w:rsid w:val="00DA6998"/>
    <w:rsid w:val="00DA6A71"/>
    <w:rsid w:val="00DA6CE9"/>
    <w:rsid w:val="00DA7B40"/>
    <w:rsid w:val="00DA7E48"/>
    <w:rsid w:val="00DA7F2B"/>
    <w:rsid w:val="00DB0285"/>
    <w:rsid w:val="00DB0EF7"/>
    <w:rsid w:val="00DB1343"/>
    <w:rsid w:val="00DB1A1E"/>
    <w:rsid w:val="00DB1F10"/>
    <w:rsid w:val="00DB1F41"/>
    <w:rsid w:val="00DB2116"/>
    <w:rsid w:val="00DB2282"/>
    <w:rsid w:val="00DB350D"/>
    <w:rsid w:val="00DB390B"/>
    <w:rsid w:val="00DB398C"/>
    <w:rsid w:val="00DB3F65"/>
    <w:rsid w:val="00DB40B4"/>
    <w:rsid w:val="00DB4D58"/>
    <w:rsid w:val="00DB4DE8"/>
    <w:rsid w:val="00DB514D"/>
    <w:rsid w:val="00DB5FAC"/>
    <w:rsid w:val="00DB660F"/>
    <w:rsid w:val="00DB6B2E"/>
    <w:rsid w:val="00DB6B40"/>
    <w:rsid w:val="00DB6F97"/>
    <w:rsid w:val="00DB7099"/>
    <w:rsid w:val="00DB7263"/>
    <w:rsid w:val="00DB7817"/>
    <w:rsid w:val="00DB7DB2"/>
    <w:rsid w:val="00DB7DB6"/>
    <w:rsid w:val="00DB7EDB"/>
    <w:rsid w:val="00DC050B"/>
    <w:rsid w:val="00DC06DE"/>
    <w:rsid w:val="00DC06EA"/>
    <w:rsid w:val="00DC0B45"/>
    <w:rsid w:val="00DC0BDB"/>
    <w:rsid w:val="00DC16C5"/>
    <w:rsid w:val="00DC1F4A"/>
    <w:rsid w:val="00DC23DB"/>
    <w:rsid w:val="00DC3015"/>
    <w:rsid w:val="00DC3086"/>
    <w:rsid w:val="00DC33C2"/>
    <w:rsid w:val="00DC37C6"/>
    <w:rsid w:val="00DC404F"/>
    <w:rsid w:val="00DC4885"/>
    <w:rsid w:val="00DC492D"/>
    <w:rsid w:val="00DC4D66"/>
    <w:rsid w:val="00DC53E9"/>
    <w:rsid w:val="00DC5600"/>
    <w:rsid w:val="00DC5A1E"/>
    <w:rsid w:val="00DC5FA3"/>
    <w:rsid w:val="00DC64EB"/>
    <w:rsid w:val="00DC67CF"/>
    <w:rsid w:val="00DC68E3"/>
    <w:rsid w:val="00DC6B1A"/>
    <w:rsid w:val="00DC71BA"/>
    <w:rsid w:val="00DC73B5"/>
    <w:rsid w:val="00DC74A9"/>
    <w:rsid w:val="00DC79FB"/>
    <w:rsid w:val="00DD0157"/>
    <w:rsid w:val="00DD01B3"/>
    <w:rsid w:val="00DD0425"/>
    <w:rsid w:val="00DD0628"/>
    <w:rsid w:val="00DD08E7"/>
    <w:rsid w:val="00DD102C"/>
    <w:rsid w:val="00DD242D"/>
    <w:rsid w:val="00DD3336"/>
    <w:rsid w:val="00DD374F"/>
    <w:rsid w:val="00DD3BBE"/>
    <w:rsid w:val="00DD40B6"/>
    <w:rsid w:val="00DD4521"/>
    <w:rsid w:val="00DD46F6"/>
    <w:rsid w:val="00DD56FE"/>
    <w:rsid w:val="00DD5B25"/>
    <w:rsid w:val="00DD5D13"/>
    <w:rsid w:val="00DD5D36"/>
    <w:rsid w:val="00DD5FE7"/>
    <w:rsid w:val="00DD6357"/>
    <w:rsid w:val="00DD6A69"/>
    <w:rsid w:val="00DD6B66"/>
    <w:rsid w:val="00DD7085"/>
    <w:rsid w:val="00DD745F"/>
    <w:rsid w:val="00DD74CB"/>
    <w:rsid w:val="00DD76CE"/>
    <w:rsid w:val="00DD77C7"/>
    <w:rsid w:val="00DD7832"/>
    <w:rsid w:val="00DE00A5"/>
    <w:rsid w:val="00DE0D1C"/>
    <w:rsid w:val="00DE0D96"/>
    <w:rsid w:val="00DE0F2E"/>
    <w:rsid w:val="00DE1CD1"/>
    <w:rsid w:val="00DE245F"/>
    <w:rsid w:val="00DE2BAA"/>
    <w:rsid w:val="00DE2D55"/>
    <w:rsid w:val="00DE307A"/>
    <w:rsid w:val="00DE401F"/>
    <w:rsid w:val="00DE40B2"/>
    <w:rsid w:val="00DE4192"/>
    <w:rsid w:val="00DE44EF"/>
    <w:rsid w:val="00DE4D26"/>
    <w:rsid w:val="00DE504D"/>
    <w:rsid w:val="00DE53D8"/>
    <w:rsid w:val="00DE5662"/>
    <w:rsid w:val="00DE57E6"/>
    <w:rsid w:val="00DE59A3"/>
    <w:rsid w:val="00DE5D00"/>
    <w:rsid w:val="00DE5D35"/>
    <w:rsid w:val="00DE61DB"/>
    <w:rsid w:val="00DE6A7A"/>
    <w:rsid w:val="00DE7299"/>
    <w:rsid w:val="00DE73BF"/>
    <w:rsid w:val="00DE7C8C"/>
    <w:rsid w:val="00DE7F49"/>
    <w:rsid w:val="00DF04F8"/>
    <w:rsid w:val="00DF07D1"/>
    <w:rsid w:val="00DF16DA"/>
    <w:rsid w:val="00DF219E"/>
    <w:rsid w:val="00DF22C1"/>
    <w:rsid w:val="00DF23C2"/>
    <w:rsid w:val="00DF2668"/>
    <w:rsid w:val="00DF2943"/>
    <w:rsid w:val="00DF2AFF"/>
    <w:rsid w:val="00DF313A"/>
    <w:rsid w:val="00DF3219"/>
    <w:rsid w:val="00DF3272"/>
    <w:rsid w:val="00DF32EA"/>
    <w:rsid w:val="00DF3433"/>
    <w:rsid w:val="00DF3724"/>
    <w:rsid w:val="00DF3945"/>
    <w:rsid w:val="00DF3E93"/>
    <w:rsid w:val="00DF4076"/>
    <w:rsid w:val="00DF450A"/>
    <w:rsid w:val="00DF459E"/>
    <w:rsid w:val="00DF5915"/>
    <w:rsid w:val="00DF5EA8"/>
    <w:rsid w:val="00DF6FA8"/>
    <w:rsid w:val="00DF7075"/>
    <w:rsid w:val="00DF7209"/>
    <w:rsid w:val="00DF7CCF"/>
    <w:rsid w:val="00E00881"/>
    <w:rsid w:val="00E016EF"/>
    <w:rsid w:val="00E017C5"/>
    <w:rsid w:val="00E01DB8"/>
    <w:rsid w:val="00E01E20"/>
    <w:rsid w:val="00E02135"/>
    <w:rsid w:val="00E02CC6"/>
    <w:rsid w:val="00E032F9"/>
    <w:rsid w:val="00E033C9"/>
    <w:rsid w:val="00E03851"/>
    <w:rsid w:val="00E0446B"/>
    <w:rsid w:val="00E0450B"/>
    <w:rsid w:val="00E04785"/>
    <w:rsid w:val="00E04801"/>
    <w:rsid w:val="00E04D13"/>
    <w:rsid w:val="00E05018"/>
    <w:rsid w:val="00E0504E"/>
    <w:rsid w:val="00E05057"/>
    <w:rsid w:val="00E05434"/>
    <w:rsid w:val="00E055FE"/>
    <w:rsid w:val="00E05931"/>
    <w:rsid w:val="00E062EB"/>
    <w:rsid w:val="00E06A63"/>
    <w:rsid w:val="00E06DFB"/>
    <w:rsid w:val="00E071F4"/>
    <w:rsid w:val="00E07457"/>
    <w:rsid w:val="00E07917"/>
    <w:rsid w:val="00E103C5"/>
    <w:rsid w:val="00E10787"/>
    <w:rsid w:val="00E1079B"/>
    <w:rsid w:val="00E10F9F"/>
    <w:rsid w:val="00E112C1"/>
    <w:rsid w:val="00E11655"/>
    <w:rsid w:val="00E11C07"/>
    <w:rsid w:val="00E11FC9"/>
    <w:rsid w:val="00E12591"/>
    <w:rsid w:val="00E12825"/>
    <w:rsid w:val="00E128A1"/>
    <w:rsid w:val="00E12C65"/>
    <w:rsid w:val="00E13A5C"/>
    <w:rsid w:val="00E13A84"/>
    <w:rsid w:val="00E140A0"/>
    <w:rsid w:val="00E14F54"/>
    <w:rsid w:val="00E14F73"/>
    <w:rsid w:val="00E16DC4"/>
    <w:rsid w:val="00E16E5E"/>
    <w:rsid w:val="00E1711D"/>
    <w:rsid w:val="00E17B68"/>
    <w:rsid w:val="00E208CF"/>
    <w:rsid w:val="00E215B1"/>
    <w:rsid w:val="00E21A63"/>
    <w:rsid w:val="00E225A3"/>
    <w:rsid w:val="00E22BC0"/>
    <w:rsid w:val="00E22EE9"/>
    <w:rsid w:val="00E23554"/>
    <w:rsid w:val="00E23667"/>
    <w:rsid w:val="00E238A2"/>
    <w:rsid w:val="00E23D79"/>
    <w:rsid w:val="00E23F00"/>
    <w:rsid w:val="00E23FA6"/>
    <w:rsid w:val="00E244BB"/>
    <w:rsid w:val="00E2534E"/>
    <w:rsid w:val="00E25B60"/>
    <w:rsid w:val="00E26E4C"/>
    <w:rsid w:val="00E26F25"/>
    <w:rsid w:val="00E27403"/>
    <w:rsid w:val="00E27825"/>
    <w:rsid w:val="00E27961"/>
    <w:rsid w:val="00E27C19"/>
    <w:rsid w:val="00E27DFB"/>
    <w:rsid w:val="00E30299"/>
    <w:rsid w:val="00E30464"/>
    <w:rsid w:val="00E30748"/>
    <w:rsid w:val="00E30CE8"/>
    <w:rsid w:val="00E31965"/>
    <w:rsid w:val="00E31BA4"/>
    <w:rsid w:val="00E32657"/>
    <w:rsid w:val="00E32727"/>
    <w:rsid w:val="00E32871"/>
    <w:rsid w:val="00E32CEF"/>
    <w:rsid w:val="00E32DAB"/>
    <w:rsid w:val="00E33273"/>
    <w:rsid w:val="00E33B66"/>
    <w:rsid w:val="00E33B78"/>
    <w:rsid w:val="00E33C5F"/>
    <w:rsid w:val="00E33E11"/>
    <w:rsid w:val="00E33E82"/>
    <w:rsid w:val="00E34026"/>
    <w:rsid w:val="00E34C86"/>
    <w:rsid w:val="00E34D75"/>
    <w:rsid w:val="00E34DE7"/>
    <w:rsid w:val="00E34E22"/>
    <w:rsid w:val="00E3512B"/>
    <w:rsid w:val="00E3556F"/>
    <w:rsid w:val="00E360DA"/>
    <w:rsid w:val="00E36C49"/>
    <w:rsid w:val="00E36CDB"/>
    <w:rsid w:val="00E373C9"/>
    <w:rsid w:val="00E37454"/>
    <w:rsid w:val="00E376C0"/>
    <w:rsid w:val="00E4013A"/>
    <w:rsid w:val="00E40568"/>
    <w:rsid w:val="00E41018"/>
    <w:rsid w:val="00E4190E"/>
    <w:rsid w:val="00E41A20"/>
    <w:rsid w:val="00E427AF"/>
    <w:rsid w:val="00E43B83"/>
    <w:rsid w:val="00E43CC3"/>
    <w:rsid w:val="00E440DD"/>
    <w:rsid w:val="00E4433E"/>
    <w:rsid w:val="00E449D6"/>
    <w:rsid w:val="00E44FB6"/>
    <w:rsid w:val="00E451F9"/>
    <w:rsid w:val="00E45879"/>
    <w:rsid w:val="00E45E09"/>
    <w:rsid w:val="00E4695B"/>
    <w:rsid w:val="00E46C9E"/>
    <w:rsid w:val="00E50CAC"/>
    <w:rsid w:val="00E5139B"/>
    <w:rsid w:val="00E52431"/>
    <w:rsid w:val="00E52904"/>
    <w:rsid w:val="00E53609"/>
    <w:rsid w:val="00E53F78"/>
    <w:rsid w:val="00E54459"/>
    <w:rsid w:val="00E54636"/>
    <w:rsid w:val="00E54A0A"/>
    <w:rsid w:val="00E54EAB"/>
    <w:rsid w:val="00E55020"/>
    <w:rsid w:val="00E552FD"/>
    <w:rsid w:val="00E55406"/>
    <w:rsid w:val="00E55694"/>
    <w:rsid w:val="00E55833"/>
    <w:rsid w:val="00E55910"/>
    <w:rsid w:val="00E55953"/>
    <w:rsid w:val="00E5799C"/>
    <w:rsid w:val="00E57CE1"/>
    <w:rsid w:val="00E57DA9"/>
    <w:rsid w:val="00E60395"/>
    <w:rsid w:val="00E6062B"/>
    <w:rsid w:val="00E606B9"/>
    <w:rsid w:val="00E61646"/>
    <w:rsid w:val="00E61B47"/>
    <w:rsid w:val="00E61E40"/>
    <w:rsid w:val="00E62199"/>
    <w:rsid w:val="00E62874"/>
    <w:rsid w:val="00E6330E"/>
    <w:rsid w:val="00E63749"/>
    <w:rsid w:val="00E63EB3"/>
    <w:rsid w:val="00E640BC"/>
    <w:rsid w:val="00E643ED"/>
    <w:rsid w:val="00E645BC"/>
    <w:rsid w:val="00E64889"/>
    <w:rsid w:val="00E649C9"/>
    <w:rsid w:val="00E64C70"/>
    <w:rsid w:val="00E6586E"/>
    <w:rsid w:val="00E65BC2"/>
    <w:rsid w:val="00E673C0"/>
    <w:rsid w:val="00E675AD"/>
    <w:rsid w:val="00E67B67"/>
    <w:rsid w:val="00E67D64"/>
    <w:rsid w:val="00E67FCA"/>
    <w:rsid w:val="00E703EE"/>
    <w:rsid w:val="00E7066C"/>
    <w:rsid w:val="00E70901"/>
    <w:rsid w:val="00E70F59"/>
    <w:rsid w:val="00E7198F"/>
    <w:rsid w:val="00E71D5D"/>
    <w:rsid w:val="00E72164"/>
    <w:rsid w:val="00E72340"/>
    <w:rsid w:val="00E731A5"/>
    <w:rsid w:val="00E73695"/>
    <w:rsid w:val="00E738D4"/>
    <w:rsid w:val="00E73FEF"/>
    <w:rsid w:val="00E7475C"/>
    <w:rsid w:val="00E74953"/>
    <w:rsid w:val="00E74E63"/>
    <w:rsid w:val="00E75578"/>
    <w:rsid w:val="00E75C6D"/>
    <w:rsid w:val="00E75FC3"/>
    <w:rsid w:val="00E7626F"/>
    <w:rsid w:val="00E76DA9"/>
    <w:rsid w:val="00E77BE8"/>
    <w:rsid w:val="00E8046E"/>
    <w:rsid w:val="00E81036"/>
    <w:rsid w:val="00E8105A"/>
    <w:rsid w:val="00E8108A"/>
    <w:rsid w:val="00E81393"/>
    <w:rsid w:val="00E82258"/>
    <w:rsid w:val="00E827BC"/>
    <w:rsid w:val="00E82E53"/>
    <w:rsid w:val="00E84452"/>
    <w:rsid w:val="00E84BB3"/>
    <w:rsid w:val="00E85284"/>
    <w:rsid w:val="00E858D6"/>
    <w:rsid w:val="00E8623C"/>
    <w:rsid w:val="00E8634E"/>
    <w:rsid w:val="00E86637"/>
    <w:rsid w:val="00E86829"/>
    <w:rsid w:val="00E8748C"/>
    <w:rsid w:val="00E874C7"/>
    <w:rsid w:val="00E87A02"/>
    <w:rsid w:val="00E87A86"/>
    <w:rsid w:val="00E87B02"/>
    <w:rsid w:val="00E87D1B"/>
    <w:rsid w:val="00E87EF8"/>
    <w:rsid w:val="00E90B6C"/>
    <w:rsid w:val="00E91683"/>
    <w:rsid w:val="00E91870"/>
    <w:rsid w:val="00E91BBF"/>
    <w:rsid w:val="00E91D0C"/>
    <w:rsid w:val="00E92362"/>
    <w:rsid w:val="00E92CD5"/>
    <w:rsid w:val="00E92CF8"/>
    <w:rsid w:val="00E92E6B"/>
    <w:rsid w:val="00E93174"/>
    <w:rsid w:val="00E93B8A"/>
    <w:rsid w:val="00E93D5D"/>
    <w:rsid w:val="00E941D6"/>
    <w:rsid w:val="00E94203"/>
    <w:rsid w:val="00E94480"/>
    <w:rsid w:val="00E9599A"/>
    <w:rsid w:val="00E96A4C"/>
    <w:rsid w:val="00E974AF"/>
    <w:rsid w:val="00E974D0"/>
    <w:rsid w:val="00E97912"/>
    <w:rsid w:val="00E97CD9"/>
    <w:rsid w:val="00EA0166"/>
    <w:rsid w:val="00EA02BD"/>
    <w:rsid w:val="00EA0556"/>
    <w:rsid w:val="00EA0588"/>
    <w:rsid w:val="00EA0A44"/>
    <w:rsid w:val="00EA1804"/>
    <w:rsid w:val="00EA1E04"/>
    <w:rsid w:val="00EA2719"/>
    <w:rsid w:val="00EA2E66"/>
    <w:rsid w:val="00EA3049"/>
    <w:rsid w:val="00EA31E9"/>
    <w:rsid w:val="00EA3211"/>
    <w:rsid w:val="00EA3305"/>
    <w:rsid w:val="00EA384B"/>
    <w:rsid w:val="00EA3AB0"/>
    <w:rsid w:val="00EA3DDF"/>
    <w:rsid w:val="00EA4079"/>
    <w:rsid w:val="00EA4F2E"/>
    <w:rsid w:val="00EA52A2"/>
    <w:rsid w:val="00EA5333"/>
    <w:rsid w:val="00EA615D"/>
    <w:rsid w:val="00EA654D"/>
    <w:rsid w:val="00EA6586"/>
    <w:rsid w:val="00EA6E9E"/>
    <w:rsid w:val="00EA714E"/>
    <w:rsid w:val="00EA768E"/>
    <w:rsid w:val="00EA7BC2"/>
    <w:rsid w:val="00EB04C7"/>
    <w:rsid w:val="00EB1433"/>
    <w:rsid w:val="00EB237D"/>
    <w:rsid w:val="00EB25AD"/>
    <w:rsid w:val="00EB267E"/>
    <w:rsid w:val="00EB2C90"/>
    <w:rsid w:val="00EB2E08"/>
    <w:rsid w:val="00EB2FDD"/>
    <w:rsid w:val="00EB31CC"/>
    <w:rsid w:val="00EB3B33"/>
    <w:rsid w:val="00EB3FB0"/>
    <w:rsid w:val="00EB4463"/>
    <w:rsid w:val="00EB4608"/>
    <w:rsid w:val="00EB49B9"/>
    <w:rsid w:val="00EB4F56"/>
    <w:rsid w:val="00EB600F"/>
    <w:rsid w:val="00EB62CB"/>
    <w:rsid w:val="00EB6312"/>
    <w:rsid w:val="00EB67AE"/>
    <w:rsid w:val="00EB6F9C"/>
    <w:rsid w:val="00EB71EE"/>
    <w:rsid w:val="00EC0583"/>
    <w:rsid w:val="00EC07BD"/>
    <w:rsid w:val="00EC11E2"/>
    <w:rsid w:val="00EC1FA5"/>
    <w:rsid w:val="00EC2B1A"/>
    <w:rsid w:val="00EC2DCE"/>
    <w:rsid w:val="00EC3260"/>
    <w:rsid w:val="00EC40D3"/>
    <w:rsid w:val="00EC41D6"/>
    <w:rsid w:val="00EC42C4"/>
    <w:rsid w:val="00EC46AA"/>
    <w:rsid w:val="00EC4F67"/>
    <w:rsid w:val="00EC5CAD"/>
    <w:rsid w:val="00EC5E95"/>
    <w:rsid w:val="00EC5EC4"/>
    <w:rsid w:val="00EC6150"/>
    <w:rsid w:val="00EC6E02"/>
    <w:rsid w:val="00EC7BE8"/>
    <w:rsid w:val="00ED0003"/>
    <w:rsid w:val="00ED0983"/>
    <w:rsid w:val="00ED0D2D"/>
    <w:rsid w:val="00ED11F0"/>
    <w:rsid w:val="00ED1289"/>
    <w:rsid w:val="00ED1611"/>
    <w:rsid w:val="00ED1B82"/>
    <w:rsid w:val="00ED1BC0"/>
    <w:rsid w:val="00ED1D10"/>
    <w:rsid w:val="00ED1D64"/>
    <w:rsid w:val="00ED2751"/>
    <w:rsid w:val="00ED2AAF"/>
    <w:rsid w:val="00ED301C"/>
    <w:rsid w:val="00ED3502"/>
    <w:rsid w:val="00ED376A"/>
    <w:rsid w:val="00ED3C5B"/>
    <w:rsid w:val="00ED408E"/>
    <w:rsid w:val="00ED42CF"/>
    <w:rsid w:val="00ED4F27"/>
    <w:rsid w:val="00ED51D0"/>
    <w:rsid w:val="00ED5827"/>
    <w:rsid w:val="00ED61F2"/>
    <w:rsid w:val="00ED72D9"/>
    <w:rsid w:val="00ED7A78"/>
    <w:rsid w:val="00EE038F"/>
    <w:rsid w:val="00EE0590"/>
    <w:rsid w:val="00EE0E00"/>
    <w:rsid w:val="00EE102A"/>
    <w:rsid w:val="00EE20CE"/>
    <w:rsid w:val="00EE26D3"/>
    <w:rsid w:val="00EE2840"/>
    <w:rsid w:val="00EE2D26"/>
    <w:rsid w:val="00EE2D47"/>
    <w:rsid w:val="00EE40F9"/>
    <w:rsid w:val="00EE4190"/>
    <w:rsid w:val="00EE43CA"/>
    <w:rsid w:val="00EE450B"/>
    <w:rsid w:val="00EE5BAD"/>
    <w:rsid w:val="00EE5DD4"/>
    <w:rsid w:val="00EE6439"/>
    <w:rsid w:val="00EE6CFF"/>
    <w:rsid w:val="00EE7117"/>
    <w:rsid w:val="00EE792E"/>
    <w:rsid w:val="00EE79A4"/>
    <w:rsid w:val="00EE7DDC"/>
    <w:rsid w:val="00EF02E6"/>
    <w:rsid w:val="00EF0CC4"/>
    <w:rsid w:val="00EF0F1F"/>
    <w:rsid w:val="00EF1051"/>
    <w:rsid w:val="00EF172A"/>
    <w:rsid w:val="00EF1866"/>
    <w:rsid w:val="00EF1F21"/>
    <w:rsid w:val="00EF23DD"/>
    <w:rsid w:val="00EF2595"/>
    <w:rsid w:val="00EF353D"/>
    <w:rsid w:val="00EF387A"/>
    <w:rsid w:val="00EF3D99"/>
    <w:rsid w:val="00EF426C"/>
    <w:rsid w:val="00EF49C1"/>
    <w:rsid w:val="00EF4AA0"/>
    <w:rsid w:val="00EF5755"/>
    <w:rsid w:val="00EF5B7F"/>
    <w:rsid w:val="00EF6123"/>
    <w:rsid w:val="00EF65E0"/>
    <w:rsid w:val="00EF6A3B"/>
    <w:rsid w:val="00EF76AD"/>
    <w:rsid w:val="00F00128"/>
    <w:rsid w:val="00F00263"/>
    <w:rsid w:val="00F0186A"/>
    <w:rsid w:val="00F01A95"/>
    <w:rsid w:val="00F02188"/>
    <w:rsid w:val="00F02562"/>
    <w:rsid w:val="00F0282A"/>
    <w:rsid w:val="00F02994"/>
    <w:rsid w:val="00F02995"/>
    <w:rsid w:val="00F0321A"/>
    <w:rsid w:val="00F03A66"/>
    <w:rsid w:val="00F041E6"/>
    <w:rsid w:val="00F044CE"/>
    <w:rsid w:val="00F04618"/>
    <w:rsid w:val="00F047D3"/>
    <w:rsid w:val="00F04F33"/>
    <w:rsid w:val="00F05065"/>
    <w:rsid w:val="00F05868"/>
    <w:rsid w:val="00F05C95"/>
    <w:rsid w:val="00F064C6"/>
    <w:rsid w:val="00F06A5B"/>
    <w:rsid w:val="00F06ACA"/>
    <w:rsid w:val="00F07ECB"/>
    <w:rsid w:val="00F105BE"/>
    <w:rsid w:val="00F1070C"/>
    <w:rsid w:val="00F11010"/>
    <w:rsid w:val="00F116E7"/>
    <w:rsid w:val="00F11AC0"/>
    <w:rsid w:val="00F134EB"/>
    <w:rsid w:val="00F134FE"/>
    <w:rsid w:val="00F1389D"/>
    <w:rsid w:val="00F13FDD"/>
    <w:rsid w:val="00F140B6"/>
    <w:rsid w:val="00F141C1"/>
    <w:rsid w:val="00F1421F"/>
    <w:rsid w:val="00F142A7"/>
    <w:rsid w:val="00F14780"/>
    <w:rsid w:val="00F149B0"/>
    <w:rsid w:val="00F14A82"/>
    <w:rsid w:val="00F156E5"/>
    <w:rsid w:val="00F1575D"/>
    <w:rsid w:val="00F15E12"/>
    <w:rsid w:val="00F15E8C"/>
    <w:rsid w:val="00F164DB"/>
    <w:rsid w:val="00F165EB"/>
    <w:rsid w:val="00F16641"/>
    <w:rsid w:val="00F16820"/>
    <w:rsid w:val="00F16FDF"/>
    <w:rsid w:val="00F20C88"/>
    <w:rsid w:val="00F20E74"/>
    <w:rsid w:val="00F217DE"/>
    <w:rsid w:val="00F21D14"/>
    <w:rsid w:val="00F21D2A"/>
    <w:rsid w:val="00F21D39"/>
    <w:rsid w:val="00F21D5C"/>
    <w:rsid w:val="00F21D61"/>
    <w:rsid w:val="00F2210B"/>
    <w:rsid w:val="00F22188"/>
    <w:rsid w:val="00F225B3"/>
    <w:rsid w:val="00F22B59"/>
    <w:rsid w:val="00F2307B"/>
    <w:rsid w:val="00F23162"/>
    <w:rsid w:val="00F23865"/>
    <w:rsid w:val="00F23F47"/>
    <w:rsid w:val="00F24779"/>
    <w:rsid w:val="00F24E8B"/>
    <w:rsid w:val="00F2515F"/>
    <w:rsid w:val="00F25160"/>
    <w:rsid w:val="00F25FAE"/>
    <w:rsid w:val="00F2604D"/>
    <w:rsid w:val="00F26ABF"/>
    <w:rsid w:val="00F26CDB"/>
    <w:rsid w:val="00F27622"/>
    <w:rsid w:val="00F279E2"/>
    <w:rsid w:val="00F30061"/>
    <w:rsid w:val="00F300AB"/>
    <w:rsid w:val="00F30340"/>
    <w:rsid w:val="00F305CE"/>
    <w:rsid w:val="00F30620"/>
    <w:rsid w:val="00F30E1F"/>
    <w:rsid w:val="00F30E33"/>
    <w:rsid w:val="00F3130A"/>
    <w:rsid w:val="00F319F5"/>
    <w:rsid w:val="00F31EE5"/>
    <w:rsid w:val="00F32521"/>
    <w:rsid w:val="00F32787"/>
    <w:rsid w:val="00F3296C"/>
    <w:rsid w:val="00F32E8C"/>
    <w:rsid w:val="00F33A4D"/>
    <w:rsid w:val="00F33FBE"/>
    <w:rsid w:val="00F34BB1"/>
    <w:rsid w:val="00F34E47"/>
    <w:rsid w:val="00F3560D"/>
    <w:rsid w:val="00F3584A"/>
    <w:rsid w:val="00F36F27"/>
    <w:rsid w:val="00F37246"/>
    <w:rsid w:val="00F37D5D"/>
    <w:rsid w:val="00F4002F"/>
    <w:rsid w:val="00F4006A"/>
    <w:rsid w:val="00F40A6A"/>
    <w:rsid w:val="00F40F52"/>
    <w:rsid w:val="00F415D4"/>
    <w:rsid w:val="00F42462"/>
    <w:rsid w:val="00F42951"/>
    <w:rsid w:val="00F42BEA"/>
    <w:rsid w:val="00F42C3E"/>
    <w:rsid w:val="00F42CD7"/>
    <w:rsid w:val="00F439D5"/>
    <w:rsid w:val="00F43CA4"/>
    <w:rsid w:val="00F43D3E"/>
    <w:rsid w:val="00F43D92"/>
    <w:rsid w:val="00F441D2"/>
    <w:rsid w:val="00F44403"/>
    <w:rsid w:val="00F4445D"/>
    <w:rsid w:val="00F4492B"/>
    <w:rsid w:val="00F449DA"/>
    <w:rsid w:val="00F44A4B"/>
    <w:rsid w:val="00F4548E"/>
    <w:rsid w:val="00F456EB"/>
    <w:rsid w:val="00F457CE"/>
    <w:rsid w:val="00F45A46"/>
    <w:rsid w:val="00F46028"/>
    <w:rsid w:val="00F46347"/>
    <w:rsid w:val="00F4648C"/>
    <w:rsid w:val="00F467C0"/>
    <w:rsid w:val="00F472F3"/>
    <w:rsid w:val="00F47636"/>
    <w:rsid w:val="00F47B62"/>
    <w:rsid w:val="00F50433"/>
    <w:rsid w:val="00F51F3A"/>
    <w:rsid w:val="00F52029"/>
    <w:rsid w:val="00F5237B"/>
    <w:rsid w:val="00F52863"/>
    <w:rsid w:val="00F531B6"/>
    <w:rsid w:val="00F5344C"/>
    <w:rsid w:val="00F5409A"/>
    <w:rsid w:val="00F541F7"/>
    <w:rsid w:val="00F54EF7"/>
    <w:rsid w:val="00F5506B"/>
    <w:rsid w:val="00F55CB7"/>
    <w:rsid w:val="00F56246"/>
    <w:rsid w:val="00F567B9"/>
    <w:rsid w:val="00F571B9"/>
    <w:rsid w:val="00F575C6"/>
    <w:rsid w:val="00F57912"/>
    <w:rsid w:val="00F57EB5"/>
    <w:rsid w:val="00F6046A"/>
    <w:rsid w:val="00F60AB5"/>
    <w:rsid w:val="00F60CD2"/>
    <w:rsid w:val="00F614C3"/>
    <w:rsid w:val="00F61888"/>
    <w:rsid w:val="00F619FB"/>
    <w:rsid w:val="00F61AB0"/>
    <w:rsid w:val="00F61F68"/>
    <w:rsid w:val="00F6271D"/>
    <w:rsid w:val="00F62EB1"/>
    <w:rsid w:val="00F63996"/>
    <w:rsid w:val="00F639EF"/>
    <w:rsid w:val="00F63C45"/>
    <w:rsid w:val="00F63E05"/>
    <w:rsid w:val="00F64B03"/>
    <w:rsid w:val="00F65625"/>
    <w:rsid w:val="00F65E07"/>
    <w:rsid w:val="00F65FF3"/>
    <w:rsid w:val="00F660A9"/>
    <w:rsid w:val="00F667A3"/>
    <w:rsid w:val="00F66829"/>
    <w:rsid w:val="00F674DF"/>
    <w:rsid w:val="00F6760B"/>
    <w:rsid w:val="00F707CD"/>
    <w:rsid w:val="00F7086B"/>
    <w:rsid w:val="00F71627"/>
    <w:rsid w:val="00F719A1"/>
    <w:rsid w:val="00F72277"/>
    <w:rsid w:val="00F722C1"/>
    <w:rsid w:val="00F72D45"/>
    <w:rsid w:val="00F72E10"/>
    <w:rsid w:val="00F73089"/>
    <w:rsid w:val="00F7369D"/>
    <w:rsid w:val="00F7373B"/>
    <w:rsid w:val="00F74899"/>
    <w:rsid w:val="00F74A39"/>
    <w:rsid w:val="00F74B5D"/>
    <w:rsid w:val="00F75548"/>
    <w:rsid w:val="00F75CED"/>
    <w:rsid w:val="00F76980"/>
    <w:rsid w:val="00F76C0D"/>
    <w:rsid w:val="00F77160"/>
    <w:rsid w:val="00F800D9"/>
    <w:rsid w:val="00F80AD2"/>
    <w:rsid w:val="00F81ADC"/>
    <w:rsid w:val="00F81BB0"/>
    <w:rsid w:val="00F81FFB"/>
    <w:rsid w:val="00F82053"/>
    <w:rsid w:val="00F8284F"/>
    <w:rsid w:val="00F8380B"/>
    <w:rsid w:val="00F83892"/>
    <w:rsid w:val="00F83AAC"/>
    <w:rsid w:val="00F83DAB"/>
    <w:rsid w:val="00F83ECD"/>
    <w:rsid w:val="00F8434E"/>
    <w:rsid w:val="00F84CCA"/>
    <w:rsid w:val="00F84D72"/>
    <w:rsid w:val="00F851DA"/>
    <w:rsid w:val="00F8528A"/>
    <w:rsid w:val="00F85C10"/>
    <w:rsid w:val="00F85FEB"/>
    <w:rsid w:val="00F8627B"/>
    <w:rsid w:val="00F86BCF"/>
    <w:rsid w:val="00F86D2F"/>
    <w:rsid w:val="00F86E84"/>
    <w:rsid w:val="00F8721B"/>
    <w:rsid w:val="00F87502"/>
    <w:rsid w:val="00F87766"/>
    <w:rsid w:val="00F87CA6"/>
    <w:rsid w:val="00F9004D"/>
    <w:rsid w:val="00F90079"/>
    <w:rsid w:val="00F9026B"/>
    <w:rsid w:val="00F907E6"/>
    <w:rsid w:val="00F90ACD"/>
    <w:rsid w:val="00F925FB"/>
    <w:rsid w:val="00F92C7A"/>
    <w:rsid w:val="00F936D4"/>
    <w:rsid w:val="00F936E3"/>
    <w:rsid w:val="00F93DBD"/>
    <w:rsid w:val="00F94326"/>
    <w:rsid w:val="00F949F9"/>
    <w:rsid w:val="00F94C33"/>
    <w:rsid w:val="00F94E99"/>
    <w:rsid w:val="00F95D96"/>
    <w:rsid w:val="00F95ECF"/>
    <w:rsid w:val="00F96665"/>
    <w:rsid w:val="00F96DC7"/>
    <w:rsid w:val="00F970D9"/>
    <w:rsid w:val="00F97422"/>
    <w:rsid w:val="00F978F7"/>
    <w:rsid w:val="00FA0084"/>
    <w:rsid w:val="00FA0B5A"/>
    <w:rsid w:val="00FA10F7"/>
    <w:rsid w:val="00FA1C20"/>
    <w:rsid w:val="00FA2244"/>
    <w:rsid w:val="00FA2587"/>
    <w:rsid w:val="00FA276E"/>
    <w:rsid w:val="00FA34B4"/>
    <w:rsid w:val="00FA3900"/>
    <w:rsid w:val="00FA4954"/>
    <w:rsid w:val="00FA4CDD"/>
    <w:rsid w:val="00FA505B"/>
    <w:rsid w:val="00FA52A1"/>
    <w:rsid w:val="00FA53AA"/>
    <w:rsid w:val="00FA53FA"/>
    <w:rsid w:val="00FA545E"/>
    <w:rsid w:val="00FA599F"/>
    <w:rsid w:val="00FA5CA9"/>
    <w:rsid w:val="00FA63CF"/>
    <w:rsid w:val="00FA6F53"/>
    <w:rsid w:val="00FA7FF5"/>
    <w:rsid w:val="00FB035E"/>
    <w:rsid w:val="00FB0CC6"/>
    <w:rsid w:val="00FB1203"/>
    <w:rsid w:val="00FB18B7"/>
    <w:rsid w:val="00FB1ABE"/>
    <w:rsid w:val="00FB1BE4"/>
    <w:rsid w:val="00FB31D7"/>
    <w:rsid w:val="00FB3471"/>
    <w:rsid w:val="00FB359E"/>
    <w:rsid w:val="00FB4449"/>
    <w:rsid w:val="00FB4EDE"/>
    <w:rsid w:val="00FB51DA"/>
    <w:rsid w:val="00FB54FB"/>
    <w:rsid w:val="00FB5F57"/>
    <w:rsid w:val="00FB5F88"/>
    <w:rsid w:val="00FB6576"/>
    <w:rsid w:val="00FC017D"/>
    <w:rsid w:val="00FC083A"/>
    <w:rsid w:val="00FC0A6E"/>
    <w:rsid w:val="00FC0BED"/>
    <w:rsid w:val="00FC1BB9"/>
    <w:rsid w:val="00FC2302"/>
    <w:rsid w:val="00FC24F4"/>
    <w:rsid w:val="00FC2B32"/>
    <w:rsid w:val="00FC2F9A"/>
    <w:rsid w:val="00FC3D02"/>
    <w:rsid w:val="00FC4F94"/>
    <w:rsid w:val="00FC53A8"/>
    <w:rsid w:val="00FC5573"/>
    <w:rsid w:val="00FC5739"/>
    <w:rsid w:val="00FC6050"/>
    <w:rsid w:val="00FC6A95"/>
    <w:rsid w:val="00FD0346"/>
    <w:rsid w:val="00FD10B4"/>
    <w:rsid w:val="00FD2052"/>
    <w:rsid w:val="00FD22B8"/>
    <w:rsid w:val="00FD25AA"/>
    <w:rsid w:val="00FD2B19"/>
    <w:rsid w:val="00FD38C2"/>
    <w:rsid w:val="00FD3973"/>
    <w:rsid w:val="00FD3A78"/>
    <w:rsid w:val="00FD4AB9"/>
    <w:rsid w:val="00FD53C4"/>
    <w:rsid w:val="00FD627D"/>
    <w:rsid w:val="00FD6506"/>
    <w:rsid w:val="00FD6BF7"/>
    <w:rsid w:val="00FD6CB5"/>
    <w:rsid w:val="00FD7B5B"/>
    <w:rsid w:val="00FE0540"/>
    <w:rsid w:val="00FE09D9"/>
    <w:rsid w:val="00FE0BAE"/>
    <w:rsid w:val="00FE1D4C"/>
    <w:rsid w:val="00FE1D4F"/>
    <w:rsid w:val="00FE1E8F"/>
    <w:rsid w:val="00FE265D"/>
    <w:rsid w:val="00FE2855"/>
    <w:rsid w:val="00FE2BAB"/>
    <w:rsid w:val="00FE2F47"/>
    <w:rsid w:val="00FE3091"/>
    <w:rsid w:val="00FE3751"/>
    <w:rsid w:val="00FE3B90"/>
    <w:rsid w:val="00FE4100"/>
    <w:rsid w:val="00FE4A9F"/>
    <w:rsid w:val="00FE5305"/>
    <w:rsid w:val="00FE5863"/>
    <w:rsid w:val="00FE5DCD"/>
    <w:rsid w:val="00FE6169"/>
    <w:rsid w:val="00FE628D"/>
    <w:rsid w:val="00FE6296"/>
    <w:rsid w:val="00FE6301"/>
    <w:rsid w:val="00FE63ED"/>
    <w:rsid w:val="00FE66FD"/>
    <w:rsid w:val="00FE78A0"/>
    <w:rsid w:val="00FE78CA"/>
    <w:rsid w:val="00FE7DC1"/>
    <w:rsid w:val="00FF00A0"/>
    <w:rsid w:val="00FF05EA"/>
    <w:rsid w:val="00FF0A85"/>
    <w:rsid w:val="00FF0D35"/>
    <w:rsid w:val="00FF10DA"/>
    <w:rsid w:val="00FF1269"/>
    <w:rsid w:val="00FF1A5E"/>
    <w:rsid w:val="00FF1C63"/>
    <w:rsid w:val="00FF31BF"/>
    <w:rsid w:val="00FF338F"/>
    <w:rsid w:val="00FF37EF"/>
    <w:rsid w:val="00FF3CE2"/>
    <w:rsid w:val="00FF417A"/>
    <w:rsid w:val="00FF4C33"/>
    <w:rsid w:val="00FF5559"/>
    <w:rsid w:val="00FF558A"/>
    <w:rsid w:val="00FF5DFE"/>
    <w:rsid w:val="00FF68C1"/>
    <w:rsid w:val="00FF69BF"/>
    <w:rsid w:val="00FF69F0"/>
    <w:rsid w:val="00FF6B5A"/>
    <w:rsid w:val="00FF6BAC"/>
    <w:rsid w:val="00FF6C20"/>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B86"/>
    <w:pPr>
      <w:ind w:left="720"/>
      <w:contextualSpacing/>
    </w:pPr>
  </w:style>
  <w:style w:type="paragraph" w:styleId="a4">
    <w:name w:val="Normal (Web)"/>
    <w:basedOn w:val="a"/>
    <w:uiPriority w:val="99"/>
    <w:unhideWhenUsed/>
    <w:rsid w:val="008C5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C5B59"/>
    <w:rPr>
      <w:i/>
      <w:iCs/>
    </w:rPr>
  </w:style>
  <w:style w:type="character" w:styleId="a6">
    <w:name w:val="Strong"/>
    <w:basedOn w:val="a0"/>
    <w:uiPriority w:val="22"/>
    <w:qFormat/>
    <w:rsid w:val="006F4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B86"/>
    <w:pPr>
      <w:ind w:left="720"/>
      <w:contextualSpacing/>
    </w:pPr>
  </w:style>
  <w:style w:type="paragraph" w:styleId="a4">
    <w:name w:val="Normal (Web)"/>
    <w:basedOn w:val="a"/>
    <w:uiPriority w:val="99"/>
    <w:unhideWhenUsed/>
    <w:rsid w:val="008C5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C5B59"/>
    <w:rPr>
      <w:i/>
      <w:iCs/>
    </w:rPr>
  </w:style>
  <w:style w:type="character" w:styleId="a6">
    <w:name w:val="Strong"/>
    <w:basedOn w:val="a0"/>
    <w:uiPriority w:val="22"/>
    <w:qFormat/>
    <w:rsid w:val="006F4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347">
      <w:bodyDiv w:val="1"/>
      <w:marLeft w:val="0"/>
      <w:marRight w:val="0"/>
      <w:marTop w:val="0"/>
      <w:marBottom w:val="0"/>
      <w:divBdr>
        <w:top w:val="none" w:sz="0" w:space="0" w:color="auto"/>
        <w:left w:val="none" w:sz="0" w:space="0" w:color="auto"/>
        <w:bottom w:val="none" w:sz="0" w:space="0" w:color="auto"/>
        <w:right w:val="none" w:sz="0" w:space="0" w:color="auto"/>
      </w:divBdr>
    </w:div>
    <w:div w:id="195125980">
      <w:bodyDiv w:val="1"/>
      <w:marLeft w:val="0"/>
      <w:marRight w:val="0"/>
      <w:marTop w:val="0"/>
      <w:marBottom w:val="0"/>
      <w:divBdr>
        <w:top w:val="none" w:sz="0" w:space="0" w:color="auto"/>
        <w:left w:val="none" w:sz="0" w:space="0" w:color="auto"/>
        <w:bottom w:val="none" w:sz="0" w:space="0" w:color="auto"/>
        <w:right w:val="none" w:sz="0" w:space="0" w:color="auto"/>
      </w:divBdr>
    </w:div>
    <w:div w:id="225117935">
      <w:bodyDiv w:val="1"/>
      <w:marLeft w:val="0"/>
      <w:marRight w:val="0"/>
      <w:marTop w:val="0"/>
      <w:marBottom w:val="0"/>
      <w:divBdr>
        <w:top w:val="none" w:sz="0" w:space="0" w:color="auto"/>
        <w:left w:val="none" w:sz="0" w:space="0" w:color="auto"/>
        <w:bottom w:val="none" w:sz="0" w:space="0" w:color="auto"/>
        <w:right w:val="none" w:sz="0" w:space="0" w:color="auto"/>
      </w:divBdr>
    </w:div>
    <w:div w:id="428695815">
      <w:bodyDiv w:val="1"/>
      <w:marLeft w:val="0"/>
      <w:marRight w:val="0"/>
      <w:marTop w:val="0"/>
      <w:marBottom w:val="0"/>
      <w:divBdr>
        <w:top w:val="none" w:sz="0" w:space="0" w:color="auto"/>
        <w:left w:val="none" w:sz="0" w:space="0" w:color="auto"/>
        <w:bottom w:val="none" w:sz="0" w:space="0" w:color="auto"/>
        <w:right w:val="none" w:sz="0" w:space="0" w:color="auto"/>
      </w:divBdr>
    </w:div>
    <w:div w:id="486753751">
      <w:bodyDiv w:val="1"/>
      <w:marLeft w:val="0"/>
      <w:marRight w:val="0"/>
      <w:marTop w:val="0"/>
      <w:marBottom w:val="0"/>
      <w:divBdr>
        <w:top w:val="none" w:sz="0" w:space="0" w:color="auto"/>
        <w:left w:val="none" w:sz="0" w:space="0" w:color="auto"/>
        <w:bottom w:val="none" w:sz="0" w:space="0" w:color="auto"/>
        <w:right w:val="none" w:sz="0" w:space="0" w:color="auto"/>
      </w:divBdr>
    </w:div>
    <w:div w:id="622736140">
      <w:bodyDiv w:val="1"/>
      <w:marLeft w:val="0"/>
      <w:marRight w:val="0"/>
      <w:marTop w:val="0"/>
      <w:marBottom w:val="0"/>
      <w:divBdr>
        <w:top w:val="none" w:sz="0" w:space="0" w:color="auto"/>
        <w:left w:val="none" w:sz="0" w:space="0" w:color="auto"/>
        <w:bottom w:val="none" w:sz="0" w:space="0" w:color="auto"/>
        <w:right w:val="none" w:sz="0" w:space="0" w:color="auto"/>
      </w:divBdr>
    </w:div>
    <w:div w:id="651296786">
      <w:bodyDiv w:val="1"/>
      <w:marLeft w:val="0"/>
      <w:marRight w:val="0"/>
      <w:marTop w:val="0"/>
      <w:marBottom w:val="0"/>
      <w:divBdr>
        <w:top w:val="none" w:sz="0" w:space="0" w:color="auto"/>
        <w:left w:val="none" w:sz="0" w:space="0" w:color="auto"/>
        <w:bottom w:val="none" w:sz="0" w:space="0" w:color="auto"/>
        <w:right w:val="none" w:sz="0" w:space="0" w:color="auto"/>
      </w:divBdr>
    </w:div>
    <w:div w:id="794106932">
      <w:bodyDiv w:val="1"/>
      <w:marLeft w:val="0"/>
      <w:marRight w:val="0"/>
      <w:marTop w:val="0"/>
      <w:marBottom w:val="0"/>
      <w:divBdr>
        <w:top w:val="none" w:sz="0" w:space="0" w:color="auto"/>
        <w:left w:val="none" w:sz="0" w:space="0" w:color="auto"/>
        <w:bottom w:val="none" w:sz="0" w:space="0" w:color="auto"/>
        <w:right w:val="none" w:sz="0" w:space="0" w:color="auto"/>
      </w:divBdr>
    </w:div>
    <w:div w:id="801852792">
      <w:bodyDiv w:val="1"/>
      <w:marLeft w:val="0"/>
      <w:marRight w:val="0"/>
      <w:marTop w:val="0"/>
      <w:marBottom w:val="0"/>
      <w:divBdr>
        <w:top w:val="none" w:sz="0" w:space="0" w:color="auto"/>
        <w:left w:val="none" w:sz="0" w:space="0" w:color="auto"/>
        <w:bottom w:val="none" w:sz="0" w:space="0" w:color="auto"/>
        <w:right w:val="none" w:sz="0" w:space="0" w:color="auto"/>
      </w:divBdr>
    </w:div>
    <w:div w:id="1028212929">
      <w:bodyDiv w:val="1"/>
      <w:marLeft w:val="0"/>
      <w:marRight w:val="0"/>
      <w:marTop w:val="0"/>
      <w:marBottom w:val="0"/>
      <w:divBdr>
        <w:top w:val="none" w:sz="0" w:space="0" w:color="auto"/>
        <w:left w:val="none" w:sz="0" w:space="0" w:color="auto"/>
        <w:bottom w:val="none" w:sz="0" w:space="0" w:color="auto"/>
        <w:right w:val="none" w:sz="0" w:space="0" w:color="auto"/>
      </w:divBdr>
    </w:div>
    <w:div w:id="1072850171">
      <w:bodyDiv w:val="1"/>
      <w:marLeft w:val="0"/>
      <w:marRight w:val="0"/>
      <w:marTop w:val="0"/>
      <w:marBottom w:val="0"/>
      <w:divBdr>
        <w:top w:val="none" w:sz="0" w:space="0" w:color="auto"/>
        <w:left w:val="none" w:sz="0" w:space="0" w:color="auto"/>
        <w:bottom w:val="none" w:sz="0" w:space="0" w:color="auto"/>
        <w:right w:val="none" w:sz="0" w:space="0" w:color="auto"/>
      </w:divBdr>
    </w:div>
    <w:div w:id="1126629752">
      <w:bodyDiv w:val="1"/>
      <w:marLeft w:val="0"/>
      <w:marRight w:val="0"/>
      <w:marTop w:val="0"/>
      <w:marBottom w:val="0"/>
      <w:divBdr>
        <w:top w:val="none" w:sz="0" w:space="0" w:color="auto"/>
        <w:left w:val="none" w:sz="0" w:space="0" w:color="auto"/>
        <w:bottom w:val="none" w:sz="0" w:space="0" w:color="auto"/>
        <w:right w:val="none" w:sz="0" w:space="0" w:color="auto"/>
      </w:divBdr>
      <w:divsChild>
        <w:div w:id="931358095">
          <w:marLeft w:val="547"/>
          <w:marRight w:val="0"/>
          <w:marTop w:val="0"/>
          <w:marBottom w:val="0"/>
          <w:divBdr>
            <w:top w:val="none" w:sz="0" w:space="0" w:color="auto"/>
            <w:left w:val="none" w:sz="0" w:space="0" w:color="auto"/>
            <w:bottom w:val="none" w:sz="0" w:space="0" w:color="auto"/>
            <w:right w:val="none" w:sz="0" w:space="0" w:color="auto"/>
          </w:divBdr>
        </w:div>
        <w:div w:id="960307746">
          <w:marLeft w:val="547"/>
          <w:marRight w:val="0"/>
          <w:marTop w:val="0"/>
          <w:marBottom w:val="0"/>
          <w:divBdr>
            <w:top w:val="none" w:sz="0" w:space="0" w:color="auto"/>
            <w:left w:val="none" w:sz="0" w:space="0" w:color="auto"/>
            <w:bottom w:val="none" w:sz="0" w:space="0" w:color="auto"/>
            <w:right w:val="none" w:sz="0" w:space="0" w:color="auto"/>
          </w:divBdr>
        </w:div>
        <w:div w:id="138573587">
          <w:marLeft w:val="547"/>
          <w:marRight w:val="0"/>
          <w:marTop w:val="0"/>
          <w:marBottom w:val="0"/>
          <w:divBdr>
            <w:top w:val="none" w:sz="0" w:space="0" w:color="auto"/>
            <w:left w:val="none" w:sz="0" w:space="0" w:color="auto"/>
            <w:bottom w:val="none" w:sz="0" w:space="0" w:color="auto"/>
            <w:right w:val="none" w:sz="0" w:space="0" w:color="auto"/>
          </w:divBdr>
        </w:div>
      </w:divsChild>
    </w:div>
    <w:div w:id="1394892423">
      <w:bodyDiv w:val="1"/>
      <w:marLeft w:val="0"/>
      <w:marRight w:val="0"/>
      <w:marTop w:val="0"/>
      <w:marBottom w:val="0"/>
      <w:divBdr>
        <w:top w:val="none" w:sz="0" w:space="0" w:color="auto"/>
        <w:left w:val="none" w:sz="0" w:space="0" w:color="auto"/>
        <w:bottom w:val="none" w:sz="0" w:space="0" w:color="auto"/>
        <w:right w:val="none" w:sz="0" w:space="0" w:color="auto"/>
      </w:divBdr>
    </w:div>
    <w:div w:id="1541624965">
      <w:bodyDiv w:val="1"/>
      <w:marLeft w:val="0"/>
      <w:marRight w:val="0"/>
      <w:marTop w:val="0"/>
      <w:marBottom w:val="0"/>
      <w:divBdr>
        <w:top w:val="none" w:sz="0" w:space="0" w:color="auto"/>
        <w:left w:val="none" w:sz="0" w:space="0" w:color="auto"/>
        <w:bottom w:val="none" w:sz="0" w:space="0" w:color="auto"/>
        <w:right w:val="none" w:sz="0" w:space="0" w:color="auto"/>
      </w:divBdr>
    </w:div>
    <w:div w:id="1573854400">
      <w:bodyDiv w:val="1"/>
      <w:marLeft w:val="0"/>
      <w:marRight w:val="0"/>
      <w:marTop w:val="0"/>
      <w:marBottom w:val="0"/>
      <w:divBdr>
        <w:top w:val="none" w:sz="0" w:space="0" w:color="auto"/>
        <w:left w:val="none" w:sz="0" w:space="0" w:color="auto"/>
        <w:bottom w:val="none" w:sz="0" w:space="0" w:color="auto"/>
        <w:right w:val="none" w:sz="0" w:space="0" w:color="auto"/>
      </w:divBdr>
    </w:div>
    <w:div w:id="1644116200">
      <w:bodyDiv w:val="1"/>
      <w:marLeft w:val="0"/>
      <w:marRight w:val="0"/>
      <w:marTop w:val="0"/>
      <w:marBottom w:val="0"/>
      <w:divBdr>
        <w:top w:val="none" w:sz="0" w:space="0" w:color="auto"/>
        <w:left w:val="none" w:sz="0" w:space="0" w:color="auto"/>
        <w:bottom w:val="none" w:sz="0" w:space="0" w:color="auto"/>
        <w:right w:val="none" w:sz="0" w:space="0" w:color="auto"/>
      </w:divBdr>
    </w:div>
    <w:div w:id="1945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2681</Words>
  <Characters>15284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4</cp:revision>
  <dcterms:created xsi:type="dcterms:W3CDTF">2023-04-01T14:42:00Z</dcterms:created>
  <dcterms:modified xsi:type="dcterms:W3CDTF">2023-05-17T06:52:00Z</dcterms:modified>
</cp:coreProperties>
</file>